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755A97" w:rsidRPr="007A694E" w14:paraId="45321F1C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A79A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871A582" wp14:editId="5AE73C79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F6A010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0B6C2C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0E5A7C7F" w14:textId="7D359AF9" w:rsidR="00755A97" w:rsidRPr="007A694E" w:rsidRDefault="00755A97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823C45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4066DCD1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755A97" w:rsidRPr="007A694E" w14:paraId="58934207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3F3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5730C" w14:textId="6CB45C39" w:rsidR="00755A97" w:rsidRPr="007A694E" w:rsidRDefault="00755A97" w:rsidP="00A122A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9249C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10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485A00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D47D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="00A122A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</w:t>
            </w:r>
            <w:r w:rsidR="008D47D6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C591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A122A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</w:t>
            </w:r>
            <w:r w:rsidR="0081048F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</w:t>
            </w:r>
            <w:r w:rsidR="00A122A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485A00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81048F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______________________</w:t>
            </w:r>
            <w:r w:rsidR="00A122A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  <w:p w14:paraId="5C7B864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9DC040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04FA6F5C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8FD4E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755A97" w:rsidRPr="007A694E" w14:paraId="7D0D1BC7" w14:textId="77777777" w:rsidTr="00A122AE">
        <w:trPr>
          <w:trHeight w:val="388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68EBD9E" w14:textId="497B2891" w:rsidR="00755A97" w:rsidRPr="00A122AE" w:rsidRDefault="00755A97" w:rsidP="00A122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 </w:t>
            </w:r>
            <w:r w:rsidR="00A122AE" w:rsidRPr="008B1776">
              <w:rPr>
                <w:rFonts w:ascii="Calibri" w:hAnsi="Calibri" w:cs="Calibri"/>
                <w:b/>
                <w:sz w:val="24"/>
                <w:szCs w:val="24"/>
              </w:rPr>
              <w:t>Religious days and other special days</w:t>
            </w:r>
            <w:r w:rsidR="00A122AE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="00A122AE" w:rsidRPr="008B177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</w:tc>
      </w:tr>
      <w:tr w:rsidR="00755A97" w:rsidRPr="007A694E" w14:paraId="2F072D62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FA92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33D2F9D" w14:textId="1CD23F4E" w:rsidR="006B384E" w:rsidRPr="007979CE" w:rsidRDefault="006B384E" w:rsidP="006B384E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9D097D">
              <w:rPr>
                <w:rFonts w:cs="Calibri"/>
                <w:b/>
              </w:rPr>
              <w:t>have learnt about:</w:t>
            </w:r>
          </w:p>
          <w:p w14:paraId="585D1CFB" w14:textId="77777777" w:rsidR="00A122AE" w:rsidRPr="00A122AE" w:rsidRDefault="00A122AE" w:rsidP="00A122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  <w:b/>
              </w:rPr>
            </w:pPr>
            <w:r w:rsidRPr="00B5409E">
              <w:rPr>
                <w:rFonts w:ascii="Calibri" w:hAnsi="Calibri" w:cs="Calibri"/>
              </w:rPr>
              <w:t>Religious and special days celebrated by the community should be discussed as they occur throughout the term.</w:t>
            </w:r>
          </w:p>
          <w:p w14:paraId="303FCF1D" w14:textId="77777777" w:rsidR="00A122AE" w:rsidRPr="00FF56FE" w:rsidRDefault="00A122AE" w:rsidP="00A122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Calibri"/>
                <w:b/>
              </w:rPr>
            </w:pPr>
            <w:r w:rsidRPr="00FF56FE">
              <w:rPr>
                <w:rFonts w:cs="Calibri"/>
              </w:rPr>
              <w:t>Draw and paint p</w:t>
            </w:r>
            <w:r>
              <w:rPr>
                <w:rFonts w:cs="Calibri"/>
              </w:rPr>
              <w:t>ictures of people working in our</w:t>
            </w:r>
            <w:r w:rsidRPr="00FF56FE">
              <w:rPr>
                <w:rFonts w:cs="Calibri"/>
              </w:rPr>
              <w:t xml:space="preserve"> community.</w:t>
            </w:r>
          </w:p>
          <w:p w14:paraId="0466EB8A" w14:textId="37A1E5DE" w:rsidR="00A122AE" w:rsidRPr="00B5409E" w:rsidRDefault="00B943DA" w:rsidP="00A122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hAnsi="Calibri" w:cs="Calibri"/>
                <w:b/>
              </w:rPr>
            </w:pPr>
            <w:r w:rsidRPr="00A122AE">
              <w:rPr>
                <w:rFonts w:cs="Calibri"/>
              </w:rPr>
              <w:t>Draw and paint pictures of people working in our community.</w:t>
            </w:r>
          </w:p>
          <w:p w14:paraId="619EA7CA" w14:textId="2D3C50DF" w:rsidR="00B943DA" w:rsidRDefault="00B943DA" w:rsidP="00B943DA">
            <w:pPr>
              <w:pStyle w:val="NoSpacing"/>
              <w:numPr>
                <w:ilvl w:val="0"/>
                <w:numId w:val="10"/>
              </w:numPr>
            </w:pPr>
            <w:r>
              <w:t>Making letter shapes through movements.</w:t>
            </w:r>
          </w:p>
          <w:p w14:paraId="135CADEF" w14:textId="77777777" w:rsidR="00160AA9" w:rsidRDefault="00B943DA" w:rsidP="00A122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Calibri"/>
              </w:rPr>
            </w:pPr>
            <w:r w:rsidRPr="00B943DA">
              <w:rPr>
                <w:rFonts w:cs="Calibri"/>
              </w:rPr>
              <w:t>Relay races.</w:t>
            </w:r>
          </w:p>
          <w:p w14:paraId="573889B1" w14:textId="65895727" w:rsidR="00B943DA" w:rsidRPr="00B943DA" w:rsidRDefault="00B943DA" w:rsidP="00A122A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="Calibri"/>
              </w:rPr>
            </w:pPr>
            <w:r w:rsidRPr="00703C5F">
              <w:rPr>
                <w:rFonts w:cs="Calibri"/>
              </w:rPr>
              <w:t>Traditional games of the learner’s own choosing</w:t>
            </w:r>
            <w:r>
              <w:rPr>
                <w:rFonts w:cs="Calibri"/>
              </w:rPr>
              <w:t>.</w:t>
            </w:r>
          </w:p>
        </w:tc>
      </w:tr>
      <w:tr w:rsidR="00755A97" w:rsidRPr="007A694E" w14:paraId="1AEDED47" w14:textId="77777777" w:rsidTr="00B067A3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0B8A2E8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4E3DF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2AC734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CCFD08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7F7B1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4A14C03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755A97" w:rsidRPr="007A694E" w14:paraId="0D43E8D0" w14:textId="77777777" w:rsidTr="00A122AE">
        <w:trPr>
          <w:trHeight w:val="83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A9A6AA6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CED5194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26EB9FC" w14:textId="77777777" w:rsidR="001A427A" w:rsidRDefault="001A427A" w:rsidP="00485A0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12B10CB" w14:textId="77777777" w:rsidR="001A427A" w:rsidRDefault="001A427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4B47CA2" w14:textId="7CE1E56A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0B1E236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1E40E403" w14:textId="47CD60F6" w:rsidR="00755A97" w:rsidRPr="00A515DD" w:rsidRDefault="00755A97" w:rsidP="00A515D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A515DD">
              <w:rPr>
                <w:rFonts w:eastAsia="Times New Roman" w:cs="Calibri"/>
                <w:b/>
                <w:bCs/>
                <w:color w:val="000000"/>
                <w:lang w:eastAsia="en-ZA"/>
              </w:rPr>
              <w:t>hours.</w:t>
            </w:r>
          </w:p>
          <w:p w14:paraId="3A780668" w14:textId="77777777" w:rsidR="00755A97" w:rsidRPr="007A694E" w:rsidRDefault="00755A97" w:rsidP="00312877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299A89EA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8A41AE2" w14:textId="1C925BF9" w:rsidR="00A122AE" w:rsidRPr="00A122AE" w:rsidRDefault="0083350C" w:rsidP="00A122A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A122AE">
              <w:rPr>
                <w:rFonts w:ascii="Calibri" w:hAnsi="Calibri" w:cs="Calibri"/>
                <w:bCs/>
              </w:rPr>
              <w:t>TOPIC</w:t>
            </w:r>
            <w:r w:rsidR="00A122AE" w:rsidRPr="00A122AE">
              <w:rPr>
                <w:rFonts w:ascii="Calibri" w:hAnsi="Calibri" w:cs="Calibri"/>
                <w:b/>
              </w:rPr>
              <w:t xml:space="preserve">: </w:t>
            </w:r>
            <w:r w:rsidR="00A122AE" w:rsidRPr="00A122AE">
              <w:rPr>
                <w:rFonts w:ascii="Calibri" w:hAnsi="Calibri" w:cs="Calibri"/>
              </w:rPr>
              <w:t>Religious days and other special days</w:t>
            </w:r>
            <w:r w:rsidR="00A122AE" w:rsidRPr="008B1776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A122AE" w:rsidRPr="00A122AE">
              <w:rPr>
                <w:rFonts w:ascii="Calibri" w:hAnsi="Calibri" w:cs="Calibri"/>
              </w:rPr>
              <w:t>Religious and special days celebrated by the community should be discussed as they occur throughout the term.</w:t>
            </w:r>
          </w:p>
          <w:p w14:paraId="7AA83A7F" w14:textId="77777777" w:rsidR="00A122AE" w:rsidRPr="00A122AE" w:rsidRDefault="00A122AE" w:rsidP="00A122AE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A122AE">
              <w:rPr>
                <w:rFonts w:ascii="Calibri" w:hAnsi="Calibri" w:cs="Calibri"/>
              </w:rPr>
              <w:t>E.g. 9</w:t>
            </w:r>
            <w:r w:rsidRPr="00A122AE">
              <w:rPr>
                <w:rFonts w:ascii="Calibri" w:hAnsi="Calibri" w:cs="Calibri"/>
                <w:vertAlign w:val="superscript"/>
              </w:rPr>
              <w:t>th</w:t>
            </w:r>
            <w:r w:rsidRPr="00A122AE">
              <w:rPr>
                <w:rFonts w:ascii="Calibri" w:hAnsi="Calibri" w:cs="Calibri"/>
              </w:rPr>
              <w:t xml:space="preserve"> August National Women’s Day.</w:t>
            </w:r>
          </w:p>
          <w:p w14:paraId="22D917A5" w14:textId="77777777" w:rsidR="00A122AE" w:rsidRPr="00A122AE" w:rsidRDefault="00A122AE" w:rsidP="00A122AE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A122AE">
              <w:rPr>
                <w:rFonts w:ascii="Calibri" w:hAnsi="Calibri" w:cs="Calibri"/>
              </w:rPr>
              <w:t>1-7</w:t>
            </w:r>
            <w:r w:rsidRPr="00A122AE">
              <w:rPr>
                <w:rFonts w:ascii="Calibri" w:hAnsi="Calibri" w:cs="Calibri"/>
                <w:vertAlign w:val="superscript"/>
              </w:rPr>
              <w:t>th</w:t>
            </w:r>
            <w:r w:rsidRPr="00A122AE">
              <w:rPr>
                <w:rFonts w:ascii="Calibri" w:hAnsi="Calibri" w:cs="Calibri"/>
              </w:rPr>
              <w:t xml:space="preserve"> September National Arbor Week.</w:t>
            </w:r>
          </w:p>
          <w:p w14:paraId="7D6CD201" w14:textId="77777777" w:rsidR="00A122AE" w:rsidRPr="00A122AE" w:rsidRDefault="00A122AE" w:rsidP="00A122AE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A122AE">
              <w:rPr>
                <w:rFonts w:ascii="Calibri" w:hAnsi="Calibri" w:cs="Calibri"/>
              </w:rPr>
              <w:t>8</w:t>
            </w:r>
            <w:r w:rsidRPr="00A122AE">
              <w:rPr>
                <w:rFonts w:ascii="Calibri" w:hAnsi="Calibri" w:cs="Calibri"/>
                <w:vertAlign w:val="superscript"/>
              </w:rPr>
              <w:t>th</w:t>
            </w:r>
            <w:r w:rsidRPr="00A122AE">
              <w:rPr>
                <w:rFonts w:ascii="Calibri" w:hAnsi="Calibri" w:cs="Calibri"/>
              </w:rPr>
              <w:t xml:space="preserve"> September International Literacy Day.</w:t>
            </w:r>
          </w:p>
          <w:p w14:paraId="28A9B073" w14:textId="6E257064" w:rsidR="00A122AE" w:rsidRPr="000A7B27" w:rsidRDefault="00A122AE" w:rsidP="000A7B27">
            <w:pPr>
              <w:spacing w:after="0"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A122AE">
              <w:rPr>
                <w:rFonts w:ascii="Calibri" w:hAnsi="Calibri" w:cs="Calibri"/>
              </w:rPr>
              <w:t>24</w:t>
            </w:r>
            <w:r w:rsidRPr="00A122AE">
              <w:rPr>
                <w:rFonts w:ascii="Calibri" w:hAnsi="Calibri" w:cs="Calibri"/>
                <w:vertAlign w:val="superscript"/>
              </w:rPr>
              <w:t>TH</w:t>
            </w:r>
            <w:r w:rsidRPr="00A122AE">
              <w:rPr>
                <w:rFonts w:ascii="Calibri" w:hAnsi="Calibri" w:cs="Calibri"/>
              </w:rPr>
              <w:t xml:space="preserve"> September Heritage Day.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D6B834" w14:textId="77777777" w:rsidR="001D0998" w:rsidRDefault="001D0998" w:rsidP="001D0998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10E2E879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4533CF2" w14:textId="73D7EBC0" w:rsidR="00A122AE" w:rsidRPr="00A122AE" w:rsidRDefault="00485A00" w:rsidP="00A122AE">
            <w:pPr>
              <w:rPr>
                <w:rFonts w:ascii="Calibri" w:hAnsi="Calibri" w:cs="Calibri"/>
              </w:rPr>
            </w:pPr>
            <w:r w:rsidRPr="00A122AE">
              <w:rPr>
                <w:rFonts w:ascii="Calibri" w:hAnsi="Calibri" w:cs="Calibri"/>
                <w:bCs/>
              </w:rPr>
              <w:t>TOPIC:</w:t>
            </w:r>
            <w:r w:rsidR="00160AA9" w:rsidRPr="00A122AE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A122AE" w:rsidRPr="00A122AE">
              <w:rPr>
                <w:rFonts w:ascii="Calibri" w:hAnsi="Calibri" w:cs="Calibri"/>
              </w:rPr>
              <w:t>Relig</w:t>
            </w:r>
            <w:r w:rsidR="00A122AE">
              <w:rPr>
                <w:rFonts w:ascii="Calibri" w:hAnsi="Calibri" w:cs="Calibri"/>
              </w:rPr>
              <w:t xml:space="preserve">ious days and other special day                      </w:t>
            </w:r>
            <w:r w:rsidR="00A122AE" w:rsidRPr="00A122AE">
              <w:rPr>
                <w:rFonts w:ascii="Calibri" w:hAnsi="Calibri" w:cs="Calibri"/>
              </w:rPr>
              <w:t>Religious and special days celebrated by the community should be discussed as they occur throughout the term.</w:t>
            </w:r>
          </w:p>
          <w:p w14:paraId="5855D97E" w14:textId="77777777" w:rsidR="00A122AE" w:rsidRPr="00A122AE" w:rsidRDefault="00A122AE" w:rsidP="00A122AE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A122AE">
              <w:rPr>
                <w:rFonts w:ascii="Calibri" w:hAnsi="Calibri" w:cs="Calibri"/>
              </w:rPr>
              <w:t>E.g. 9</w:t>
            </w:r>
            <w:r w:rsidRPr="00A122AE">
              <w:rPr>
                <w:rFonts w:ascii="Calibri" w:hAnsi="Calibri" w:cs="Calibri"/>
                <w:vertAlign w:val="superscript"/>
              </w:rPr>
              <w:t>th</w:t>
            </w:r>
            <w:r w:rsidRPr="00A122AE">
              <w:rPr>
                <w:rFonts w:ascii="Calibri" w:hAnsi="Calibri" w:cs="Calibri"/>
              </w:rPr>
              <w:t xml:space="preserve"> August National Women’s Day.</w:t>
            </w:r>
          </w:p>
          <w:p w14:paraId="70859ED9" w14:textId="77777777" w:rsidR="00A122AE" w:rsidRPr="00A122AE" w:rsidRDefault="00A122AE" w:rsidP="00A122AE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A122AE">
              <w:rPr>
                <w:rFonts w:ascii="Calibri" w:hAnsi="Calibri" w:cs="Calibri"/>
              </w:rPr>
              <w:t>1-7</w:t>
            </w:r>
            <w:r w:rsidRPr="00A122AE">
              <w:rPr>
                <w:rFonts w:ascii="Calibri" w:hAnsi="Calibri" w:cs="Calibri"/>
                <w:vertAlign w:val="superscript"/>
              </w:rPr>
              <w:t>th</w:t>
            </w:r>
            <w:r w:rsidRPr="00A122AE">
              <w:rPr>
                <w:rFonts w:ascii="Calibri" w:hAnsi="Calibri" w:cs="Calibri"/>
              </w:rPr>
              <w:t xml:space="preserve"> September National Arbor Week.</w:t>
            </w:r>
          </w:p>
          <w:p w14:paraId="512BD022" w14:textId="77777777" w:rsidR="00A122AE" w:rsidRPr="00A122AE" w:rsidRDefault="00A122AE" w:rsidP="00A122AE">
            <w:pPr>
              <w:spacing w:after="0" w:line="240" w:lineRule="auto"/>
              <w:rPr>
                <w:rFonts w:ascii="Calibri" w:hAnsi="Calibri" w:cs="Calibri"/>
                <w:b/>
              </w:rPr>
            </w:pPr>
            <w:r w:rsidRPr="00A122AE">
              <w:rPr>
                <w:rFonts w:ascii="Calibri" w:hAnsi="Calibri" w:cs="Calibri"/>
              </w:rPr>
              <w:t>8</w:t>
            </w:r>
            <w:r w:rsidRPr="00A122AE">
              <w:rPr>
                <w:rFonts w:ascii="Calibri" w:hAnsi="Calibri" w:cs="Calibri"/>
                <w:vertAlign w:val="superscript"/>
              </w:rPr>
              <w:t>th</w:t>
            </w:r>
            <w:r w:rsidRPr="00A122AE">
              <w:rPr>
                <w:rFonts w:ascii="Calibri" w:hAnsi="Calibri" w:cs="Calibri"/>
              </w:rPr>
              <w:t xml:space="preserve"> September International Literacy Day.</w:t>
            </w:r>
          </w:p>
          <w:p w14:paraId="6BFD2260" w14:textId="3F63AE60" w:rsidR="00755A97" w:rsidRPr="000A7B27" w:rsidRDefault="00A122AE" w:rsidP="000A7B27">
            <w:pPr>
              <w:spacing w:after="0" w:line="240" w:lineRule="auto"/>
              <w:rPr>
                <w:rFonts w:ascii="Calibri" w:hAnsi="Calibri" w:cs="Calibri"/>
                <w:b/>
                <w:sz w:val="24"/>
                <w:szCs w:val="24"/>
              </w:rPr>
            </w:pPr>
            <w:r w:rsidRPr="00A122AE">
              <w:rPr>
                <w:rFonts w:ascii="Calibri" w:hAnsi="Calibri" w:cs="Calibri"/>
              </w:rPr>
              <w:t>24</w:t>
            </w:r>
            <w:r w:rsidRPr="00A122AE">
              <w:rPr>
                <w:rFonts w:ascii="Calibri" w:hAnsi="Calibri" w:cs="Calibri"/>
                <w:vertAlign w:val="superscript"/>
              </w:rPr>
              <w:t>TH</w:t>
            </w:r>
            <w:r w:rsidRPr="00A122AE">
              <w:rPr>
                <w:rFonts w:ascii="Calibri" w:hAnsi="Calibri" w:cs="Calibri"/>
              </w:rPr>
              <w:t xml:space="preserve"> September Heritage Day.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CB47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772051AB" w14:textId="77777777" w:rsidTr="006E5A45">
        <w:trPr>
          <w:trHeight w:val="60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1473428" w14:textId="30846D8B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979ADC8" w14:textId="6726206E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right w:val="nil"/>
            </w:tcBorders>
            <w:shd w:val="clear" w:color="auto" w:fill="auto"/>
            <w:noWrap/>
          </w:tcPr>
          <w:p w14:paraId="2C0CA996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CD2AC11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91FFA71" w14:textId="1AF94AB4" w:rsidR="00BD08A1" w:rsidRPr="00A122AE" w:rsidRDefault="00160AA9" w:rsidP="00160AA9">
            <w:pPr>
              <w:rPr>
                <w:rFonts w:cs="Calibri"/>
                <w:b/>
                <w:sz w:val="24"/>
                <w:szCs w:val="24"/>
              </w:rPr>
            </w:pPr>
            <w:r w:rsidRPr="00160AA9">
              <w:rPr>
                <w:rFonts w:cs="Calibri"/>
              </w:rPr>
              <w:t>CREATE 2D</w:t>
            </w:r>
            <w:r>
              <w:rPr>
                <w:rFonts w:cs="Calibri"/>
              </w:rPr>
              <w:t xml:space="preserve">                              </w:t>
            </w:r>
            <w:r w:rsidR="00A122AE" w:rsidRPr="00A122AE">
              <w:rPr>
                <w:rFonts w:cs="Calibri"/>
              </w:rPr>
              <w:t>Draw and paint pictures of people working in our community.</w:t>
            </w: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D79B0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63AE3D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D08A1" w:rsidRPr="007A694E" w14:paraId="1C726EFD" w14:textId="77777777" w:rsidTr="00B943DA">
        <w:trPr>
          <w:trHeight w:val="769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D54B74A" w14:textId="77777777" w:rsidR="00BD08A1" w:rsidRDefault="00BD08A1" w:rsidP="00A122A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6088AF8" w14:textId="77777777" w:rsidR="00BD08A1" w:rsidRDefault="00BD08A1" w:rsidP="00BD08A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0071A22D" w14:textId="77777777" w:rsidR="00BD08A1" w:rsidRDefault="00BD08A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22673F63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DF784CA" w14:textId="77777777" w:rsidR="00BD08A1" w:rsidRPr="007A694E" w:rsidRDefault="00BD08A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AE3E31" w14:textId="77777777" w:rsidR="00BD08A1" w:rsidRDefault="00BD08A1" w:rsidP="00E905AA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gridSpan w:val="2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94C952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FC41BB" w14:textId="77777777" w:rsidR="00BD08A1" w:rsidRPr="007A694E" w:rsidRDefault="00BD08A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41DD1E87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DEA0276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056D2DB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48800FA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3E4BC9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292438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93082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AC74C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0870D3" w14:textId="5932B696" w:rsidR="00755A97" w:rsidRPr="00B943DA" w:rsidRDefault="00A122AE" w:rsidP="00B943DA">
            <w:pPr>
              <w:pStyle w:val="NoSpacing"/>
            </w:pPr>
            <w:r>
              <w:t>Games focusing on Mathematics and Language skills such as songs, rhymes</w:t>
            </w:r>
            <w:r w:rsidR="00255AC3">
              <w:t>,</w:t>
            </w:r>
            <w:r>
              <w:t xml:space="preserve"> and participatory stories.</w:t>
            </w:r>
          </w:p>
        </w:tc>
      </w:tr>
      <w:tr w:rsidR="00755A97" w:rsidRPr="007A694E" w14:paraId="4AFB5EC0" w14:textId="77777777" w:rsidTr="00B943DA">
        <w:trPr>
          <w:trHeight w:val="160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2DEBDA5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4485FB" w14:textId="77777777" w:rsidR="00485A00" w:rsidRDefault="00485A00" w:rsidP="00B943DA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0D4CAA6" w14:textId="77777777" w:rsidR="00485A00" w:rsidRDefault="00485A00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AE8EC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CB5A59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55CB17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5D2B7E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75A374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647C0" w14:textId="099385F7" w:rsidR="00B943DA" w:rsidRPr="00A44D14" w:rsidRDefault="00B943DA" w:rsidP="00160AA9">
            <w:pPr>
              <w:pStyle w:val="NoSpacing"/>
            </w:pPr>
            <w:r>
              <w:t>Making letter shapes through movement writing names with toes verbal dynamics pull, twist, stretch, bend</w:t>
            </w:r>
            <w:r w:rsidR="00255AC3">
              <w:t>,</w:t>
            </w:r>
            <w:r>
              <w:t xml:space="preserve"> and spin.</w:t>
            </w:r>
          </w:p>
        </w:tc>
      </w:tr>
      <w:tr w:rsidR="00755A97" w:rsidRPr="007A694E" w14:paraId="3D47CAF1" w14:textId="77777777" w:rsidTr="00400009">
        <w:trPr>
          <w:trHeight w:val="689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86EC8F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D205DB5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DB7C884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9428AD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4E93B95" w14:textId="1643FB04" w:rsidR="00755A97" w:rsidRPr="007A694E" w:rsidRDefault="00755A97" w:rsidP="00D763B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29F8897" w14:textId="458396E2" w:rsidR="00755A97" w:rsidRPr="00221160" w:rsidRDefault="00C44544" w:rsidP="00E70048">
            <w:pPr>
              <w:rPr>
                <w:lang w:eastAsia="en-ZA"/>
              </w:rPr>
            </w:pPr>
            <w:r w:rsidRPr="00C44544">
              <w:rPr>
                <w:lang w:eastAsia="en-ZA"/>
              </w:rPr>
              <w:t>Learners march in place with their arms extended out to the sides at shoulder height. They circle their arms forward 5 to 8 times.</w:t>
            </w:r>
          </w:p>
        </w:tc>
      </w:tr>
      <w:tr w:rsidR="00755A97" w:rsidRPr="007A694E" w14:paraId="431CE91C" w14:textId="77777777" w:rsidTr="00690F59">
        <w:trPr>
          <w:trHeight w:val="239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6416157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153FEC4C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5058E119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CC04C7A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842E0B3" w14:textId="64C13A76" w:rsidR="00755A97" w:rsidRPr="008F54EA" w:rsidRDefault="00690F59" w:rsidP="008F54EA">
            <w:pPr>
              <w:rPr>
                <w:rFonts w:cs="Calibri"/>
              </w:rPr>
            </w:pPr>
            <w:r>
              <w:rPr>
                <w:rFonts w:cs="Calibri"/>
              </w:rPr>
              <w:t xml:space="preserve">Learners find a partner. Call out face to face and they must stand facing each other. Call out elbow to elbow, toe to toe and </w:t>
            </w:r>
            <w:r w:rsidR="00255AC3">
              <w:rPr>
                <w:rFonts w:cs="Calibri"/>
              </w:rPr>
              <w:t>they</w:t>
            </w:r>
            <w:r>
              <w:rPr>
                <w:rFonts w:cs="Calibri"/>
              </w:rPr>
              <w:t xml:space="preserve"> must find a different partner.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8B320F3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03CFB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3008AF6" w14:textId="04D03B4C" w:rsidR="00221160" w:rsidRPr="00221160" w:rsidRDefault="00221160" w:rsidP="00C44544">
            <w:pPr>
              <w:rPr>
                <w:lang w:eastAsia="en-ZA"/>
              </w:rPr>
            </w:pPr>
            <w:r w:rsidRPr="00C44544">
              <w:rPr>
                <w:lang w:eastAsia="en-ZA"/>
              </w:rPr>
              <w:t>Learners spread their</w:t>
            </w:r>
            <w:r w:rsidRPr="00221160">
              <w:rPr>
                <w:lang w:eastAsia="en-ZA"/>
              </w:rPr>
              <w:t xml:space="preserve"> fi</w:t>
            </w:r>
            <w:r w:rsidRPr="00C44544">
              <w:rPr>
                <w:lang w:eastAsia="en-ZA"/>
              </w:rPr>
              <w:t>ngers and press their</w:t>
            </w:r>
            <w:r w:rsidRPr="00221160">
              <w:rPr>
                <w:lang w:eastAsia="en-ZA"/>
              </w:rPr>
              <w:t xml:space="preserve"> weight evenly between </w:t>
            </w:r>
            <w:r w:rsidR="00255AC3">
              <w:rPr>
                <w:lang w:eastAsia="en-ZA"/>
              </w:rPr>
              <w:t xml:space="preserve">their </w:t>
            </w:r>
            <w:r w:rsidRPr="00221160">
              <w:rPr>
                <w:lang w:eastAsia="en-ZA"/>
              </w:rPr>
              <w:t>hands.</w:t>
            </w:r>
            <w:r w:rsidRPr="00C44544">
              <w:rPr>
                <w:lang w:eastAsia="en-ZA"/>
              </w:rPr>
              <w:t xml:space="preserve">                </w:t>
            </w:r>
            <w:r w:rsidR="00C44544">
              <w:rPr>
                <w:lang w:eastAsia="en-ZA"/>
              </w:rPr>
              <w:t xml:space="preserve">                        </w:t>
            </w:r>
            <w:r w:rsidR="00C44544" w:rsidRPr="00C44544">
              <w:rPr>
                <w:lang w:eastAsia="en-ZA"/>
              </w:rPr>
              <w:t>They pedal out their</w:t>
            </w:r>
            <w:r w:rsidRPr="00221160">
              <w:rPr>
                <w:lang w:eastAsia="en-ZA"/>
              </w:rPr>
              <w:t xml:space="preserve"> legs by </w:t>
            </w:r>
            <w:r w:rsidR="00C44544" w:rsidRPr="00C44544">
              <w:rPr>
                <w:lang w:eastAsia="en-ZA"/>
              </w:rPr>
              <w:t xml:space="preserve">pressing one heel into the ground </w:t>
            </w:r>
            <w:r w:rsidRPr="00221160">
              <w:rPr>
                <w:lang w:eastAsia="en-ZA"/>
              </w:rPr>
              <w:t>at a time.</w:t>
            </w:r>
            <w:r w:rsidR="00C44544" w:rsidRPr="00C44544">
              <w:rPr>
                <w:lang w:eastAsia="en-ZA"/>
              </w:rPr>
              <w:t xml:space="preserve"> </w:t>
            </w:r>
            <w:r w:rsidRPr="00221160">
              <w:rPr>
                <w:lang w:eastAsia="en-ZA"/>
              </w:rPr>
              <w:t>Hold this position for 1 minute</w:t>
            </w:r>
            <w:r w:rsidR="00C44544" w:rsidRPr="00C44544">
              <w:rPr>
                <w:lang w:eastAsia="en-ZA"/>
              </w:rPr>
              <w:t>.</w:t>
            </w:r>
          </w:p>
          <w:p w14:paraId="6C4547BF" w14:textId="5ADD6819" w:rsidR="00755A97" w:rsidRPr="00705172" w:rsidRDefault="00755A97" w:rsidP="00705172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DE4C2B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5B157064" w14:textId="77777777" w:rsidTr="00B943DA">
        <w:trPr>
          <w:trHeight w:val="126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727A8B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77F801E" w14:textId="4310BE17" w:rsidR="00755A97" w:rsidRPr="00C44544" w:rsidRDefault="00B943DA" w:rsidP="00C44544">
            <w:pPr>
              <w:spacing w:after="0" w:line="240" w:lineRule="auto"/>
              <w:rPr>
                <w:rFonts w:cs="Calibri"/>
              </w:rPr>
            </w:pPr>
            <w:r w:rsidRPr="00B943DA">
              <w:rPr>
                <w:rFonts w:cs="Calibri"/>
              </w:rPr>
              <w:t xml:space="preserve">Divide learners into teams and compete in relay races – explain </w:t>
            </w:r>
            <w:r w:rsidR="00255AC3">
              <w:rPr>
                <w:rFonts w:cs="Calibri"/>
              </w:rPr>
              <w:t xml:space="preserve">the </w:t>
            </w:r>
            <w:r w:rsidRPr="00B943DA">
              <w:rPr>
                <w:rFonts w:cs="Calibri"/>
              </w:rPr>
              <w:t>rules and how this works.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162D55D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A04227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A16A530" w14:textId="0EDE0269" w:rsidR="00755A97" w:rsidRPr="00B943DA" w:rsidRDefault="00B943DA" w:rsidP="00B943DA">
            <w:pPr>
              <w:pStyle w:val="NoSpacing"/>
              <w:rPr>
                <w:b/>
              </w:rPr>
            </w:pPr>
            <w:r w:rsidRPr="00703C5F">
              <w:rPr>
                <w:rFonts w:cs="Calibri"/>
              </w:rPr>
              <w:t>Traditional games of the learner’s own choosing</w:t>
            </w:r>
            <w:r>
              <w:rPr>
                <w:rFonts w:cs="Calibri"/>
              </w:rPr>
              <w:t>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CC062C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3B3C0271" w14:textId="77777777" w:rsidTr="00630E77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085A53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021EFBC2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79ACE25E" w14:textId="7AC577E4" w:rsidR="00755A97" w:rsidRPr="00C44544" w:rsidRDefault="00C44544" w:rsidP="00952B05">
            <w:pPr>
              <w:rPr>
                <w:lang w:eastAsia="en-ZA"/>
              </w:rPr>
            </w:pPr>
            <w:r w:rsidRPr="00C44544">
              <w:rPr>
                <w:lang w:eastAsia="en-ZA"/>
              </w:rPr>
              <w:t xml:space="preserve">Learners lie on their </w:t>
            </w:r>
            <w:r w:rsidR="00255AC3">
              <w:rPr>
                <w:lang w:eastAsia="en-ZA"/>
              </w:rPr>
              <w:t>backs</w:t>
            </w:r>
            <w:r w:rsidRPr="00C44544">
              <w:rPr>
                <w:lang w:eastAsia="en-ZA"/>
              </w:rPr>
              <w:t xml:space="preserve"> with their arms alongside their </w:t>
            </w:r>
            <w:r w:rsidR="00255AC3">
              <w:rPr>
                <w:lang w:eastAsia="en-ZA"/>
              </w:rPr>
              <w:t>bodies</w:t>
            </w:r>
            <w:r w:rsidRPr="00C44544">
              <w:rPr>
                <w:lang w:eastAsia="en-ZA"/>
              </w:rPr>
              <w:t xml:space="preserve">, palms facing up, and their feet slightly wider than their hips, with </w:t>
            </w:r>
            <w:r w:rsidR="00255AC3">
              <w:rPr>
                <w:lang w:eastAsia="en-ZA"/>
              </w:rPr>
              <w:t>their</w:t>
            </w:r>
            <w:r w:rsidRPr="00C44544">
              <w:rPr>
                <w:lang w:eastAsia="en-ZA"/>
              </w:rPr>
              <w:t xml:space="preserve"> toes splayed out to the sides.</w:t>
            </w:r>
            <w:r>
              <w:rPr>
                <w:lang w:eastAsia="en-ZA"/>
              </w:rPr>
              <w:t xml:space="preserve"> Count to ten and get up.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8752662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4E86A5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69B50B1" w14:textId="4F4872C1" w:rsidR="00C44544" w:rsidRPr="00BB2182" w:rsidRDefault="00C44544" w:rsidP="00BB2182">
            <w:pPr>
              <w:rPr>
                <w:color w:val="000000" w:themeColor="text1"/>
                <w:lang w:eastAsia="en-ZA"/>
              </w:rPr>
            </w:pPr>
            <w:r w:rsidRPr="00BB2182">
              <w:rPr>
                <w:color w:val="000000" w:themeColor="text1"/>
                <w:lang w:eastAsia="en-ZA"/>
              </w:rPr>
              <w:t>Learners gently shake their right arm, then their left arm, and then both arms at the same time.</w:t>
            </w:r>
          </w:p>
          <w:p w14:paraId="7C904A52" w14:textId="2D3D534D" w:rsidR="00755A97" w:rsidRPr="00630E77" w:rsidRDefault="00755A97" w:rsidP="00630E77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801896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7889DDFB" w14:textId="77777777" w:rsidTr="001F3908">
        <w:trPr>
          <w:trHeight w:val="54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8367BA0" w14:textId="77777777" w:rsidR="00755A97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2D31630C" w14:textId="77777777" w:rsidR="00755A97" w:rsidRPr="007A694E" w:rsidRDefault="00755A97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BFBF678" w14:textId="77777777" w:rsidR="00B943DA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7966A28B" w14:textId="2E48E0E4" w:rsidR="00BC72C5" w:rsidRDefault="00B943D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B943DA">
              <w:rPr>
                <w:rFonts w:eastAsia="Times New Roman" w:cs="Calibri"/>
                <w:color w:val="000000"/>
                <w:lang w:eastAsia="en-ZA"/>
              </w:rPr>
              <w:t>Observe Relay races.</w:t>
            </w:r>
            <w:r>
              <w:rPr>
                <w:rFonts w:eastAsia="Times New Roman" w:cs="Calibri"/>
                <w:b/>
                <w:color w:val="000000"/>
                <w:lang w:eastAsia="en-ZA"/>
              </w:rPr>
              <w:t xml:space="preserve"> </w:t>
            </w:r>
            <w:r w:rsidR="004A6C0C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</w:t>
            </w:r>
          </w:p>
          <w:p w14:paraId="6C2B3828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DDFA083" w14:textId="77777777" w:rsidR="00755A97" w:rsidRDefault="00755A9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  <w:p w14:paraId="671DAD2F" w14:textId="77777777" w:rsidR="00755A97" w:rsidRPr="00FD1C41" w:rsidRDefault="00755A97" w:rsidP="0039731F">
            <w:pPr>
              <w:rPr>
                <w:sz w:val="16"/>
                <w:szCs w:val="16"/>
              </w:rPr>
            </w:pPr>
          </w:p>
        </w:tc>
      </w:tr>
      <w:tr w:rsidR="00755A97" w:rsidRPr="007A694E" w14:paraId="50B697B2" w14:textId="77777777" w:rsidTr="002F5268">
        <w:trPr>
          <w:trHeight w:val="33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C15D45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C7F74F4" w14:textId="1CB117D5" w:rsidR="00755A97" w:rsidRPr="00126696" w:rsidRDefault="00B943DA" w:rsidP="00126696">
            <w:pPr>
              <w:rPr>
                <w:rFonts w:cs="Calibri"/>
              </w:rPr>
            </w:pPr>
            <w:r>
              <w:rPr>
                <w:rFonts w:cs="Calibri"/>
              </w:rPr>
              <w:t>Learners draw their event of Heritage Day.</w:t>
            </w:r>
          </w:p>
        </w:tc>
      </w:tr>
      <w:tr w:rsidR="00755A97" w:rsidRPr="007A694E" w14:paraId="5219A4F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7E66674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CF51B00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755A97" w:rsidRPr="007A694E" w14:paraId="0E4A3542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CD99881" w14:textId="77777777" w:rsidR="00755A97" w:rsidRPr="007A694E" w:rsidRDefault="00755A97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BC565F" w14:textId="04955C4B" w:rsidR="00755A97" w:rsidRPr="007A694E" w:rsidRDefault="00F7465D" w:rsidP="00F7465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cards, Information books, </w:t>
            </w:r>
            <w:r w:rsidR="00C9786A">
              <w:rPr>
                <w:rFonts w:eastAsia="Times New Roman" w:cs="Calibri"/>
                <w:color w:val="000000"/>
                <w:lang w:eastAsia="en-ZA"/>
              </w:rPr>
              <w:t>DBE workbooks, Exercise books,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Visual Arts, Performing Arts</w:t>
            </w:r>
            <w:r w:rsidR="00255AC3">
              <w:rPr>
                <w:rFonts w:eastAsia="Times New Roman" w:cs="Calibri"/>
                <w:color w:val="000000"/>
                <w:lang w:eastAsia="en-ZA"/>
              </w:rPr>
              <w:t>,</w:t>
            </w:r>
            <w:r>
              <w:rPr>
                <w:rFonts w:eastAsia="Times New Roman" w:cs="Calibri"/>
                <w:color w:val="000000"/>
                <w:lang w:eastAsia="en-ZA"/>
              </w:rPr>
              <w:t xml:space="preserve"> and Physical Education equipment.</w:t>
            </w:r>
          </w:p>
        </w:tc>
      </w:tr>
    </w:tbl>
    <w:p w14:paraId="4FE9E80A" w14:textId="77777777" w:rsidR="00755A97" w:rsidRPr="007A694E" w:rsidRDefault="00755A97" w:rsidP="00755A97">
      <w:r w:rsidRPr="007A694E">
        <w:t xml:space="preserve">                            </w:t>
      </w:r>
    </w:p>
    <w:p w14:paraId="2E4BB0ED" w14:textId="76BC27F1" w:rsidR="00A75CF2" w:rsidRPr="007A694E" w:rsidRDefault="00755A97" w:rsidP="00755A97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255AC3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80439"/>
    <w:multiLevelType w:val="hybridMultilevel"/>
    <w:tmpl w:val="7CBEE29C"/>
    <w:lvl w:ilvl="0" w:tplc="E50A630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83BB8"/>
    <w:multiLevelType w:val="multilevel"/>
    <w:tmpl w:val="6A502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4527B"/>
    <w:multiLevelType w:val="hybridMultilevel"/>
    <w:tmpl w:val="2D465FB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868C7"/>
    <w:multiLevelType w:val="hybridMultilevel"/>
    <w:tmpl w:val="9E28D5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913"/>
    <w:multiLevelType w:val="hybridMultilevel"/>
    <w:tmpl w:val="667CF9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62691"/>
    <w:multiLevelType w:val="multilevel"/>
    <w:tmpl w:val="69DEF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920170"/>
    <w:multiLevelType w:val="hybridMultilevel"/>
    <w:tmpl w:val="3D2E8A18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23F535C2"/>
    <w:multiLevelType w:val="multilevel"/>
    <w:tmpl w:val="0AC20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8230A2"/>
    <w:multiLevelType w:val="hybridMultilevel"/>
    <w:tmpl w:val="28F24A24"/>
    <w:lvl w:ilvl="0" w:tplc="6EC8596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0D0026"/>
    <w:multiLevelType w:val="hybridMultilevel"/>
    <w:tmpl w:val="EBEE8688"/>
    <w:lvl w:ilvl="0" w:tplc="3ADC77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F0DD0"/>
    <w:multiLevelType w:val="hybridMultilevel"/>
    <w:tmpl w:val="374CD5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E0874"/>
    <w:multiLevelType w:val="multilevel"/>
    <w:tmpl w:val="0FCE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C97193"/>
    <w:multiLevelType w:val="hybridMultilevel"/>
    <w:tmpl w:val="AB4890E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CB286A"/>
    <w:multiLevelType w:val="hybridMultilevel"/>
    <w:tmpl w:val="2800CB9E"/>
    <w:lvl w:ilvl="0" w:tplc="1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C2236"/>
    <w:multiLevelType w:val="hybridMultilevel"/>
    <w:tmpl w:val="3A204C9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A77AC"/>
    <w:multiLevelType w:val="hybridMultilevel"/>
    <w:tmpl w:val="A710902C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1D21918"/>
    <w:multiLevelType w:val="hybridMultilevel"/>
    <w:tmpl w:val="2B141C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CE507D"/>
    <w:multiLevelType w:val="hybridMultilevel"/>
    <w:tmpl w:val="FE2C7EF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BFF1BB6"/>
    <w:multiLevelType w:val="multilevel"/>
    <w:tmpl w:val="87425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5110B3C"/>
    <w:multiLevelType w:val="hybridMultilevel"/>
    <w:tmpl w:val="9C60B2E4"/>
    <w:lvl w:ilvl="0" w:tplc="867237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0446F"/>
    <w:multiLevelType w:val="hybridMultilevel"/>
    <w:tmpl w:val="3D86A14E"/>
    <w:lvl w:ilvl="0" w:tplc="C72C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2F7D63"/>
    <w:multiLevelType w:val="hybridMultilevel"/>
    <w:tmpl w:val="4588D5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944D9D"/>
    <w:multiLevelType w:val="hybridMultilevel"/>
    <w:tmpl w:val="8ACE83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CF0BD5"/>
    <w:multiLevelType w:val="hybridMultilevel"/>
    <w:tmpl w:val="B34854D8"/>
    <w:lvl w:ilvl="0" w:tplc="73947ACE">
      <w:start w:val="2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3"/>
  </w:num>
  <w:num w:numId="5">
    <w:abstractNumId w:val="25"/>
  </w:num>
  <w:num w:numId="6">
    <w:abstractNumId w:val="23"/>
  </w:num>
  <w:num w:numId="7">
    <w:abstractNumId w:val="8"/>
  </w:num>
  <w:num w:numId="8">
    <w:abstractNumId w:val="27"/>
  </w:num>
  <w:num w:numId="9">
    <w:abstractNumId w:val="10"/>
  </w:num>
  <w:num w:numId="10">
    <w:abstractNumId w:val="6"/>
  </w:num>
  <w:num w:numId="11">
    <w:abstractNumId w:val="20"/>
  </w:num>
  <w:num w:numId="12">
    <w:abstractNumId w:val="14"/>
  </w:num>
  <w:num w:numId="13">
    <w:abstractNumId w:val="2"/>
  </w:num>
  <w:num w:numId="14">
    <w:abstractNumId w:val="26"/>
  </w:num>
  <w:num w:numId="15">
    <w:abstractNumId w:val="19"/>
  </w:num>
  <w:num w:numId="16">
    <w:abstractNumId w:val="16"/>
  </w:num>
  <w:num w:numId="17">
    <w:abstractNumId w:val="17"/>
  </w:num>
  <w:num w:numId="18">
    <w:abstractNumId w:val="15"/>
  </w:num>
  <w:num w:numId="19">
    <w:abstractNumId w:val="24"/>
  </w:num>
  <w:num w:numId="20">
    <w:abstractNumId w:val="18"/>
  </w:num>
  <w:num w:numId="21">
    <w:abstractNumId w:val="22"/>
  </w:num>
  <w:num w:numId="22">
    <w:abstractNumId w:val="12"/>
  </w:num>
  <w:num w:numId="23">
    <w:abstractNumId w:val="4"/>
  </w:num>
  <w:num w:numId="24">
    <w:abstractNumId w:val="7"/>
  </w:num>
  <w:num w:numId="25">
    <w:abstractNumId w:val="5"/>
  </w:num>
  <w:num w:numId="26">
    <w:abstractNumId w:val="21"/>
  </w:num>
  <w:num w:numId="27">
    <w:abstractNumId w:val="1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619B9"/>
    <w:rsid w:val="00085849"/>
    <w:rsid w:val="00087B3F"/>
    <w:rsid w:val="00094BB7"/>
    <w:rsid w:val="000A6A02"/>
    <w:rsid w:val="000A7B27"/>
    <w:rsid w:val="000C6706"/>
    <w:rsid w:val="000F4811"/>
    <w:rsid w:val="0011782E"/>
    <w:rsid w:val="00125ADA"/>
    <w:rsid w:val="00126696"/>
    <w:rsid w:val="00160AA9"/>
    <w:rsid w:val="00182EFF"/>
    <w:rsid w:val="00184717"/>
    <w:rsid w:val="001A427A"/>
    <w:rsid w:val="001A4C57"/>
    <w:rsid w:val="001A683E"/>
    <w:rsid w:val="001B0361"/>
    <w:rsid w:val="001B3B49"/>
    <w:rsid w:val="001C14C3"/>
    <w:rsid w:val="001D0998"/>
    <w:rsid w:val="001E348B"/>
    <w:rsid w:val="001E5F28"/>
    <w:rsid w:val="001F31F1"/>
    <w:rsid w:val="001F3908"/>
    <w:rsid w:val="00221160"/>
    <w:rsid w:val="00227267"/>
    <w:rsid w:val="00255AC3"/>
    <w:rsid w:val="0026076F"/>
    <w:rsid w:val="002766E4"/>
    <w:rsid w:val="002A6F4A"/>
    <w:rsid w:val="002F272B"/>
    <w:rsid w:val="002F5268"/>
    <w:rsid w:val="00305E4A"/>
    <w:rsid w:val="00312877"/>
    <w:rsid w:val="003226E9"/>
    <w:rsid w:val="00333A5B"/>
    <w:rsid w:val="003423EA"/>
    <w:rsid w:val="003555D2"/>
    <w:rsid w:val="003920C2"/>
    <w:rsid w:val="003954C9"/>
    <w:rsid w:val="003A3412"/>
    <w:rsid w:val="003A54DE"/>
    <w:rsid w:val="003C14D9"/>
    <w:rsid w:val="003C5910"/>
    <w:rsid w:val="003E6D77"/>
    <w:rsid w:val="003F45B8"/>
    <w:rsid w:val="00400009"/>
    <w:rsid w:val="00411DA7"/>
    <w:rsid w:val="0041331D"/>
    <w:rsid w:val="00425BBD"/>
    <w:rsid w:val="00464735"/>
    <w:rsid w:val="00485A00"/>
    <w:rsid w:val="0049087F"/>
    <w:rsid w:val="004A5917"/>
    <w:rsid w:val="004A6C0C"/>
    <w:rsid w:val="004B1D4F"/>
    <w:rsid w:val="004D7A52"/>
    <w:rsid w:val="004F2057"/>
    <w:rsid w:val="00551405"/>
    <w:rsid w:val="005604F8"/>
    <w:rsid w:val="0057792C"/>
    <w:rsid w:val="00586E54"/>
    <w:rsid w:val="00594423"/>
    <w:rsid w:val="005A5E5A"/>
    <w:rsid w:val="005A61BB"/>
    <w:rsid w:val="00624AC4"/>
    <w:rsid w:val="00630E77"/>
    <w:rsid w:val="00646309"/>
    <w:rsid w:val="00665428"/>
    <w:rsid w:val="006710C7"/>
    <w:rsid w:val="00673085"/>
    <w:rsid w:val="00673696"/>
    <w:rsid w:val="00687C70"/>
    <w:rsid w:val="00690F59"/>
    <w:rsid w:val="00693CCF"/>
    <w:rsid w:val="006B0B13"/>
    <w:rsid w:val="006B238E"/>
    <w:rsid w:val="006B384E"/>
    <w:rsid w:val="006E1347"/>
    <w:rsid w:val="006E5A45"/>
    <w:rsid w:val="006F254F"/>
    <w:rsid w:val="00705172"/>
    <w:rsid w:val="007061B2"/>
    <w:rsid w:val="00724D48"/>
    <w:rsid w:val="00735559"/>
    <w:rsid w:val="00755A97"/>
    <w:rsid w:val="00775B67"/>
    <w:rsid w:val="007865F1"/>
    <w:rsid w:val="00786B31"/>
    <w:rsid w:val="00786D02"/>
    <w:rsid w:val="00797CDD"/>
    <w:rsid w:val="007A2F55"/>
    <w:rsid w:val="007A694E"/>
    <w:rsid w:val="007C62E3"/>
    <w:rsid w:val="007D7708"/>
    <w:rsid w:val="0081048F"/>
    <w:rsid w:val="0081604C"/>
    <w:rsid w:val="00823C45"/>
    <w:rsid w:val="0083350C"/>
    <w:rsid w:val="008663EC"/>
    <w:rsid w:val="00894B1F"/>
    <w:rsid w:val="008D47D6"/>
    <w:rsid w:val="008D55C0"/>
    <w:rsid w:val="008D7E8F"/>
    <w:rsid w:val="008E4DF3"/>
    <w:rsid w:val="008F54EA"/>
    <w:rsid w:val="008F5608"/>
    <w:rsid w:val="00952B05"/>
    <w:rsid w:val="00982287"/>
    <w:rsid w:val="0099164F"/>
    <w:rsid w:val="009A3F45"/>
    <w:rsid w:val="009A4FAB"/>
    <w:rsid w:val="009C1758"/>
    <w:rsid w:val="009D097D"/>
    <w:rsid w:val="009D2FEE"/>
    <w:rsid w:val="00A122AE"/>
    <w:rsid w:val="00A44D14"/>
    <w:rsid w:val="00A515DD"/>
    <w:rsid w:val="00A73E04"/>
    <w:rsid w:val="00A7549C"/>
    <w:rsid w:val="00A833AF"/>
    <w:rsid w:val="00A941F8"/>
    <w:rsid w:val="00AA6AD0"/>
    <w:rsid w:val="00AE5510"/>
    <w:rsid w:val="00AF21D7"/>
    <w:rsid w:val="00B067A3"/>
    <w:rsid w:val="00B11119"/>
    <w:rsid w:val="00B477F1"/>
    <w:rsid w:val="00B62961"/>
    <w:rsid w:val="00B71F58"/>
    <w:rsid w:val="00B8424D"/>
    <w:rsid w:val="00B93F82"/>
    <w:rsid w:val="00B943DA"/>
    <w:rsid w:val="00BB2182"/>
    <w:rsid w:val="00BC3698"/>
    <w:rsid w:val="00BC460A"/>
    <w:rsid w:val="00BC72C5"/>
    <w:rsid w:val="00BD08A1"/>
    <w:rsid w:val="00BE52FF"/>
    <w:rsid w:val="00BF592A"/>
    <w:rsid w:val="00C20D63"/>
    <w:rsid w:val="00C22E1C"/>
    <w:rsid w:val="00C44544"/>
    <w:rsid w:val="00C50FAE"/>
    <w:rsid w:val="00C865B8"/>
    <w:rsid w:val="00C9249C"/>
    <w:rsid w:val="00C92C1A"/>
    <w:rsid w:val="00C9786A"/>
    <w:rsid w:val="00CD321B"/>
    <w:rsid w:val="00CF0044"/>
    <w:rsid w:val="00D444C7"/>
    <w:rsid w:val="00D45895"/>
    <w:rsid w:val="00D67A52"/>
    <w:rsid w:val="00D763BD"/>
    <w:rsid w:val="00D834FB"/>
    <w:rsid w:val="00D83873"/>
    <w:rsid w:val="00D856D6"/>
    <w:rsid w:val="00D91FCA"/>
    <w:rsid w:val="00DE6228"/>
    <w:rsid w:val="00DF6824"/>
    <w:rsid w:val="00E4526C"/>
    <w:rsid w:val="00E50675"/>
    <w:rsid w:val="00E70048"/>
    <w:rsid w:val="00E75D33"/>
    <w:rsid w:val="00E905AA"/>
    <w:rsid w:val="00E90ECA"/>
    <w:rsid w:val="00F24EBE"/>
    <w:rsid w:val="00F6072B"/>
    <w:rsid w:val="00F7465D"/>
    <w:rsid w:val="00F76CFB"/>
    <w:rsid w:val="00F83E76"/>
    <w:rsid w:val="00F87130"/>
    <w:rsid w:val="00FC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BB02C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350C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485A00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60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0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0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6C1C8-A1FB-48B1-8661-5A9934A4C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556</Words>
  <Characters>3298</Characters>
  <Application>Microsoft Office Word</Application>
  <DocSecurity>0</DocSecurity>
  <Lines>235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125</cp:revision>
  <cp:lastPrinted>2016-04-07T23:02:00Z</cp:lastPrinted>
  <dcterms:created xsi:type="dcterms:W3CDTF">2017-05-20T10:57:00Z</dcterms:created>
  <dcterms:modified xsi:type="dcterms:W3CDTF">2022-12-01T17:34:00Z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2a4fcf8be12132f733ccde345fe03413d196e6b3333a8fdfce016242bd14d33d</vt:lpwstr>
  </property>
</Properties>
</file>