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C1AB" w14:textId="77777777" w:rsidR="002127F5" w:rsidRPr="00266750" w:rsidRDefault="00100682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="00BE1805" w:rsidRPr="00266750">
        <w:rPr>
          <w:b/>
          <w:sz w:val="24"/>
          <w:szCs w:val="24"/>
        </w:rPr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8"/>
        <w:gridCol w:w="1564"/>
        <w:gridCol w:w="1498"/>
        <w:gridCol w:w="2353"/>
        <w:gridCol w:w="1852"/>
        <w:gridCol w:w="1406"/>
        <w:gridCol w:w="2007"/>
        <w:gridCol w:w="1905"/>
        <w:gridCol w:w="1915"/>
      </w:tblGrid>
      <w:tr w:rsidR="008E4019" w14:paraId="4115C021" w14:textId="77777777" w:rsidTr="00FB4551">
        <w:tc>
          <w:tcPr>
            <w:tcW w:w="888" w:type="dxa"/>
            <w:shd w:val="clear" w:color="auto" w:fill="D9D9D9" w:themeFill="background1" w:themeFillShade="D9"/>
            <w:vAlign w:val="center"/>
          </w:tcPr>
          <w:p w14:paraId="27F57758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0EF0239E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2D93242A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00DF28D7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852" w:type="dxa"/>
            <w:shd w:val="clear" w:color="auto" w:fill="D9D9D9" w:themeFill="background1" w:themeFillShade="D9"/>
            <w:vAlign w:val="center"/>
          </w:tcPr>
          <w:p w14:paraId="0C2E81D2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6F37143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2F0FF097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14:paraId="118DA84D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027E447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D51DE6" w14:paraId="422FE56B" w14:textId="77777777" w:rsidTr="00FB4551">
        <w:tc>
          <w:tcPr>
            <w:tcW w:w="888" w:type="dxa"/>
            <w:vMerge w:val="restart"/>
            <w:shd w:val="clear" w:color="auto" w:fill="D9D9D9" w:themeFill="background1" w:themeFillShade="D9"/>
            <w:vAlign w:val="center"/>
          </w:tcPr>
          <w:p w14:paraId="7A789A96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64" w:type="dxa"/>
            <w:vMerge w:val="restart"/>
            <w:shd w:val="clear" w:color="auto" w:fill="D9D9D9" w:themeFill="background1" w:themeFillShade="D9"/>
            <w:vAlign w:val="center"/>
          </w:tcPr>
          <w:p w14:paraId="7FCF733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5483CF3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5FB20AEF" w14:textId="2697E556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  <w:r w:rsidR="00425C28">
              <w:rPr>
                <w:rFonts w:ascii="Arial" w:hAnsi="Arial" w:cs="Arial"/>
                <w:b/>
                <w:sz w:val="20"/>
                <w:szCs w:val="20"/>
              </w:rPr>
              <w:t xml:space="preserve"> - 500</w:t>
            </w:r>
          </w:p>
        </w:tc>
        <w:tc>
          <w:tcPr>
            <w:tcW w:w="9085" w:type="dxa"/>
            <w:gridSpan w:val="5"/>
            <w:vAlign w:val="center"/>
          </w:tcPr>
          <w:p w14:paraId="4C5A605E" w14:textId="5F79145B" w:rsidR="007E74FA" w:rsidRPr="002F4E8B" w:rsidRDefault="00425C28" w:rsidP="00A23D8D">
            <w:pPr>
              <w:rPr>
                <w:rFonts w:ascii="Calibri" w:hAnsi="Calibri" w:cs="Calibri"/>
                <w:color w:val="000000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7E74FA" w:rsidRPr="00D51DE6" w14:paraId="03AB47C9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42810998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6B59F03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74628D88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03DC82EF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Count Forward and Backwards</w:t>
            </w:r>
          </w:p>
        </w:tc>
        <w:tc>
          <w:tcPr>
            <w:tcW w:w="9085" w:type="dxa"/>
            <w:gridSpan w:val="5"/>
            <w:vAlign w:val="center"/>
          </w:tcPr>
          <w:p w14:paraId="3D97CD49" w14:textId="108A2E10" w:rsidR="007E74FA" w:rsidRPr="00E67961" w:rsidRDefault="00425C28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200 • 10s, 5s and 2s, 3s, 4s and from any multiple of 10, 5, 2, 3, 4 between 0 – 200 • 50s, 100s to at least 1000 - use relationship between + and – - emphasise more than, less than - ascending and descending order</w:t>
            </w:r>
          </w:p>
        </w:tc>
      </w:tr>
      <w:tr w:rsidR="007E74FA" w:rsidRPr="00D51DE6" w14:paraId="5ADBA557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5CED8A76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 w:val="restart"/>
            <w:shd w:val="clear" w:color="auto" w:fill="D9D9D9" w:themeFill="background1" w:themeFillShade="D9"/>
            <w:vAlign w:val="center"/>
          </w:tcPr>
          <w:p w14:paraId="1BEE2395" w14:textId="3F44F9BD" w:rsidR="00FB4551" w:rsidRPr="00FB4551" w:rsidRDefault="00FB4551" w:rsidP="00FB4551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1FE5C3A9" w14:textId="124DF04F" w:rsidR="007E74FA" w:rsidRPr="00554584" w:rsidRDefault="007E74FA" w:rsidP="00FB455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4C8FE85C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47D1F394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85" w:type="dxa"/>
            <w:gridSpan w:val="5"/>
            <w:vAlign w:val="center"/>
          </w:tcPr>
          <w:p w14:paraId="5C7A4CA8" w14:textId="141BFE03" w:rsidR="007E74FA" w:rsidRPr="007E74FA" w:rsidRDefault="00425C28" w:rsidP="00AE7EE8">
            <w:pPr>
              <w:rPr>
                <w:rFonts w:ascii="Grade 1 Font" w:hAnsi="Grade 1 Font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153506" w:rsidRPr="00D51DE6" w14:paraId="727B5930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72F8643C" w14:textId="77777777" w:rsidR="00153506" w:rsidRPr="0007083E" w:rsidRDefault="00153506" w:rsidP="006E1EF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19779089"/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3E2A5898" w14:textId="77777777" w:rsidR="00153506" w:rsidRPr="0007083E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7995905D" w14:textId="5C8C9A83" w:rsidR="00153506" w:rsidRPr="00E67961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79D0351F" w14:textId="5036C2E8" w:rsidR="00153506" w:rsidRPr="00E67961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Describe, </w:t>
            </w:r>
            <w:proofErr w:type="gramStart"/>
            <w:r w:rsidRPr="00E67961">
              <w:rPr>
                <w:rFonts w:ascii="Arial" w:hAnsi="Arial" w:cs="Arial"/>
                <w:b/>
                <w:sz w:val="18"/>
                <w:szCs w:val="18"/>
              </w:rPr>
              <w:t>compare</w:t>
            </w:r>
            <w:proofErr w:type="gramEnd"/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 and order numbers to </w:t>
            </w:r>
            <w:r w:rsidR="008E4019">
              <w:rPr>
                <w:rFonts w:ascii="Arial" w:hAnsi="Arial" w:cs="Arial"/>
                <w:b/>
                <w:sz w:val="18"/>
                <w:szCs w:val="18"/>
              </w:rPr>
              <w:t>500</w:t>
            </w:r>
          </w:p>
        </w:tc>
        <w:tc>
          <w:tcPr>
            <w:tcW w:w="9085" w:type="dxa"/>
            <w:gridSpan w:val="5"/>
            <w:vAlign w:val="center"/>
          </w:tcPr>
          <w:p w14:paraId="4392D17C" w14:textId="75A7F36E" w:rsidR="00153506" w:rsidRPr="00C33189" w:rsidRDefault="008E4019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200 - smaller than, greater than • Describe and order numbers from smallest to greatest and greatest to smallest</w:t>
            </w:r>
          </w:p>
        </w:tc>
      </w:tr>
      <w:tr w:rsidR="00126DF3" w:rsidRPr="00D51DE6" w14:paraId="19B86D44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3B4FF162" w14:textId="77777777" w:rsidR="00126DF3" w:rsidRPr="0007083E" w:rsidRDefault="00126DF3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04EC0789" w14:textId="77777777" w:rsidR="00126DF3" w:rsidRPr="0007083E" w:rsidRDefault="00126DF3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6DE9B875" w14:textId="77777777" w:rsidR="00126DF3" w:rsidRPr="00E67961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3A56485B" w14:textId="74968E42" w:rsidR="00126DF3" w:rsidRPr="00E67961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9085" w:type="dxa"/>
            <w:gridSpan w:val="5"/>
            <w:vAlign w:val="center"/>
          </w:tcPr>
          <w:p w14:paraId="1B229B9C" w14:textId="7C28FF92" w:rsidR="00126DF3" w:rsidRPr="00126DF3" w:rsidRDefault="008E4019" w:rsidP="00126DF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8E4019">
              <w:rPr>
                <w:rFonts w:cstheme="minorHAnsi"/>
                <w:color w:val="000000"/>
                <w:sz w:val="18"/>
                <w:szCs w:val="18"/>
              </w:rPr>
              <w:t xml:space="preserve">Know what each digit represents • Decompose two-digit numbers up to 200 into multiples of hundreds, </w:t>
            </w:r>
            <w:proofErr w:type="gramStart"/>
            <w:r w:rsidRPr="008E4019">
              <w:rPr>
                <w:rFonts w:cstheme="minorHAnsi"/>
                <w:color w:val="000000"/>
                <w:sz w:val="18"/>
                <w:szCs w:val="18"/>
              </w:rPr>
              <w:t>tens</w:t>
            </w:r>
            <w:proofErr w:type="gramEnd"/>
            <w:r w:rsidRPr="008E4019">
              <w:rPr>
                <w:rFonts w:cstheme="minorHAnsi"/>
                <w:color w:val="000000"/>
                <w:sz w:val="18"/>
                <w:szCs w:val="18"/>
              </w:rPr>
              <w:t xml:space="preserve"> and ones up to 200 • Identify and state the value of each digit</w:t>
            </w:r>
          </w:p>
        </w:tc>
      </w:tr>
      <w:bookmarkEnd w:id="0"/>
      <w:tr w:rsidR="004170DE" w:rsidRPr="00D51DE6" w14:paraId="29F160B0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68BCA54F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281EB9B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3DC87308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4DF1DEE9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170" w:type="dxa"/>
            <w:gridSpan w:val="4"/>
            <w:vAlign w:val="center"/>
          </w:tcPr>
          <w:p w14:paraId="530164CA" w14:textId="0FA3F1C8" w:rsidR="004170DE" w:rsidRPr="007E74FA" w:rsidRDefault="008E4019" w:rsidP="00126DF3">
            <w:pPr>
              <w:rPr>
                <w:rFonts w:ascii="Calibri" w:hAnsi="Calibri" w:cs="Calibri"/>
                <w:color w:val="000000"/>
              </w:rPr>
            </w:pPr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 • Solve money problems involving totals &amp; change</w:t>
            </w:r>
          </w:p>
        </w:tc>
        <w:tc>
          <w:tcPr>
            <w:tcW w:w="1915" w:type="dxa"/>
            <w:vAlign w:val="center"/>
          </w:tcPr>
          <w:p w14:paraId="7784728B" w14:textId="77777777" w:rsidR="004170DE" w:rsidRPr="00E67961" w:rsidRDefault="004170DE" w:rsidP="006E1EF8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2F2B448B" w14:textId="7E0D715D" w:rsidR="004170DE" w:rsidRPr="00E67961" w:rsidRDefault="007E74FA" w:rsidP="006E1EF8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4170DE" w:rsidRPr="00D51DE6" w14:paraId="7BBC6D1B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2C1711C3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0C1126C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090A72D3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70E3AECA" w14:textId="2B65296D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E6796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vAlign w:val="center"/>
          </w:tcPr>
          <w:p w14:paraId="69B566AE" w14:textId="71FC0DB2" w:rsidR="004170DE" w:rsidRPr="007E74FA" w:rsidRDefault="00425C28" w:rsidP="00E67961">
            <w:pPr>
              <w:rPr>
                <w:rFonts w:ascii="Calibri" w:hAnsi="Calibri" w:cs="Calibri"/>
                <w:color w:val="000000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200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915" w:type="dxa"/>
            <w:vAlign w:val="center"/>
          </w:tcPr>
          <w:p w14:paraId="6F30FF3E" w14:textId="77777777" w:rsidR="004170DE" w:rsidRPr="00E67961" w:rsidRDefault="004170DE" w:rsidP="006E1EF8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45BCEC27" w14:textId="77777777" w:rsidR="004170DE" w:rsidRPr="00E67961" w:rsidRDefault="004170DE" w:rsidP="006E1EF8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B4551" w:rsidRPr="00D51DE6" w14:paraId="12D9EF2F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06B295F4" w14:textId="77777777" w:rsidR="00FB4551" w:rsidRPr="0007083E" w:rsidRDefault="00FB4551" w:rsidP="00FB45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0C2F6FE9" w14:textId="77777777" w:rsidR="00FB4551" w:rsidRPr="0007083E" w:rsidRDefault="00FB4551" w:rsidP="00FB455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12E4EEF3" w14:textId="77777777" w:rsidR="00FB4551" w:rsidRPr="00E67961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73AFA7AE" w14:textId="77777777" w:rsidR="00FB4551" w:rsidRPr="00E67961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14:paraId="34C0C263" w14:textId="26CE431D" w:rsidR="00FB4551" w:rsidRPr="00FB4551" w:rsidRDefault="00FB4551" w:rsidP="00FB4551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FB4551">
              <w:rPr>
                <w:sz w:val="20"/>
                <w:szCs w:val="20"/>
              </w:rPr>
              <w:t>Groups 1 - 3</w:t>
            </w:r>
          </w:p>
        </w:tc>
        <w:tc>
          <w:tcPr>
            <w:tcW w:w="1406" w:type="dxa"/>
            <w:shd w:val="clear" w:color="auto" w:fill="D9D9D9" w:themeFill="background1" w:themeFillShade="D9"/>
          </w:tcPr>
          <w:p w14:paraId="61EE1353" w14:textId="51F17F1C" w:rsidR="00FB4551" w:rsidRPr="00FB4551" w:rsidRDefault="00FB4551" w:rsidP="00FB4551">
            <w:pPr>
              <w:rPr>
                <w:rFonts w:ascii="Grade 1 Font" w:hAnsi="Grade 1 Font"/>
                <w:b/>
                <w:sz w:val="20"/>
                <w:szCs w:val="20"/>
              </w:rPr>
            </w:pPr>
            <w:r w:rsidRPr="00FB4551">
              <w:rPr>
                <w:sz w:val="20"/>
                <w:szCs w:val="20"/>
              </w:rPr>
              <w:t>Groups 1 - 3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05683C4F" w14:textId="7CBB8CEE" w:rsidR="00FB4551" w:rsidRPr="00FB4551" w:rsidRDefault="00FB4551" w:rsidP="00FB4551">
            <w:pPr>
              <w:rPr>
                <w:rFonts w:cstheme="minorHAnsi"/>
                <w:b/>
                <w:sz w:val="20"/>
                <w:szCs w:val="20"/>
              </w:rPr>
            </w:pPr>
            <w:r w:rsidRPr="00FB4551">
              <w:rPr>
                <w:rFonts w:cstheme="minorHAnsi"/>
                <w:b/>
                <w:sz w:val="20"/>
                <w:szCs w:val="20"/>
              </w:rPr>
              <w:t>Groups 1 - 3</w:t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14:paraId="0ADE5E6C" w14:textId="625E2DB4" w:rsidR="00FB4551" w:rsidRPr="00FB4551" w:rsidRDefault="00FB4551" w:rsidP="00FB4551">
            <w:pPr>
              <w:rPr>
                <w:rFonts w:cstheme="minorHAnsi"/>
                <w:b/>
                <w:sz w:val="20"/>
                <w:szCs w:val="20"/>
              </w:rPr>
            </w:pPr>
            <w:r w:rsidRPr="00FB4551">
              <w:rPr>
                <w:rFonts w:cstheme="minorHAnsi"/>
                <w:b/>
                <w:sz w:val="20"/>
                <w:szCs w:val="20"/>
              </w:rPr>
              <w:t xml:space="preserve">Groups 1 </w:t>
            </w:r>
            <w:proofErr w:type="gramStart"/>
            <w:r w:rsidRPr="00FB4551">
              <w:rPr>
                <w:rFonts w:cstheme="minorHAnsi"/>
                <w:b/>
                <w:sz w:val="20"/>
                <w:szCs w:val="20"/>
              </w:rPr>
              <w:t>-  3</w:t>
            </w:r>
            <w:proofErr w:type="gramEnd"/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0FD8FFCC" w14:textId="23B806E5" w:rsidR="00FB4551" w:rsidRPr="00FB4551" w:rsidRDefault="00FB4551" w:rsidP="00FB4551">
            <w:pPr>
              <w:rPr>
                <w:rFonts w:cstheme="minorHAnsi"/>
                <w:b/>
                <w:sz w:val="20"/>
                <w:szCs w:val="20"/>
              </w:rPr>
            </w:pPr>
            <w:r w:rsidRPr="00FB4551">
              <w:rPr>
                <w:rFonts w:cstheme="minorHAnsi"/>
                <w:b/>
                <w:sz w:val="20"/>
                <w:szCs w:val="20"/>
              </w:rPr>
              <w:t>Groups 1 and 3</w:t>
            </w:r>
          </w:p>
        </w:tc>
      </w:tr>
      <w:tr w:rsidR="008E4019" w:rsidRPr="00D51DE6" w14:paraId="58CAF97B" w14:textId="77777777" w:rsidTr="00FB4551">
        <w:trPr>
          <w:trHeight w:val="1187"/>
        </w:trPr>
        <w:tc>
          <w:tcPr>
            <w:tcW w:w="888" w:type="dxa"/>
            <w:vMerge/>
            <w:shd w:val="clear" w:color="auto" w:fill="D9D9D9" w:themeFill="background1" w:themeFillShade="D9"/>
          </w:tcPr>
          <w:p w14:paraId="4DB988C8" w14:textId="77777777" w:rsidR="00E10509" w:rsidRPr="0007083E" w:rsidRDefault="00E10509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vMerge/>
            <w:shd w:val="clear" w:color="auto" w:fill="D9D9D9" w:themeFill="background1" w:themeFillShade="D9"/>
            <w:vAlign w:val="center"/>
          </w:tcPr>
          <w:p w14:paraId="61C14F06" w14:textId="77777777" w:rsidR="00E10509" w:rsidRPr="0007083E" w:rsidRDefault="00E10509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5001885F" w14:textId="6106E970" w:rsidR="00E10509" w:rsidRPr="00E67961" w:rsidRDefault="00E10509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 w:rsidR="00EA5A34">
              <w:rPr>
                <w:rFonts w:ascii="Arial" w:hAnsi="Arial" w:cs="Arial"/>
                <w:b/>
                <w:sz w:val="18"/>
                <w:szCs w:val="18"/>
              </w:rPr>
              <w:t xml:space="preserve">s, </w:t>
            </w:r>
            <w:r w:rsidRPr="00E67961">
              <w:rPr>
                <w:rFonts w:ascii="Arial" w:hAnsi="Arial" w:cs="Arial"/>
                <w:b/>
                <w:sz w:val="18"/>
                <w:szCs w:val="18"/>
              </w:rPr>
              <w:t>Operations</w:t>
            </w:r>
            <w:r w:rsidR="00EA5A34"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67016FA3" w14:textId="27671D9C" w:rsidR="00E10509" w:rsidRPr="00E67961" w:rsidRDefault="00E10509" w:rsidP="005F21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52" w:type="dxa"/>
          </w:tcPr>
          <w:p w14:paraId="2B0D8770" w14:textId="74A64AB6" w:rsidR="008E4019" w:rsidRPr="008E4019" w:rsidRDefault="008E4019" w:rsidP="008E40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03EC07FE" w14:textId="77777777" w:rsidR="00E10509" w:rsidRDefault="008E4019" w:rsidP="008E4019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  <w:p w14:paraId="3D24AC7D" w14:textId="6EC2C903" w:rsidR="008E4019" w:rsidRPr="008E4019" w:rsidRDefault="008E4019" w:rsidP="008E401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</w:tcPr>
          <w:p w14:paraId="0B6998F9" w14:textId="06CFBD34" w:rsidR="00E10509" w:rsidRPr="008E4019" w:rsidRDefault="008E4019" w:rsidP="008E4019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</w:tc>
        <w:tc>
          <w:tcPr>
            <w:tcW w:w="2007" w:type="dxa"/>
          </w:tcPr>
          <w:p w14:paraId="542B10E1" w14:textId="437759DF" w:rsidR="008E4019" w:rsidRPr="008E4019" w:rsidRDefault="008E4019" w:rsidP="008E40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44080BCA" w14:textId="193CFFB9" w:rsidR="008E4019" w:rsidRDefault="008E4019" w:rsidP="008E4019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  <w:p w14:paraId="6D1E3FC0" w14:textId="0B98604F" w:rsidR="00E67961" w:rsidRPr="002F4E8B" w:rsidRDefault="00E67961" w:rsidP="009A517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05" w:type="dxa"/>
          </w:tcPr>
          <w:p w14:paraId="70F714CC" w14:textId="77777777" w:rsidR="008E4019" w:rsidRDefault="008E4019" w:rsidP="008E4019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  <w:p w14:paraId="3C80AAE7" w14:textId="03B92618" w:rsidR="00E10509" w:rsidRPr="00D51DE6" w:rsidRDefault="00E10509" w:rsidP="00EA5A34">
            <w:pPr>
              <w:rPr>
                <w:rFonts w:ascii="Grade 1 Font" w:hAnsi="Grade 1 Font"/>
              </w:rPr>
            </w:pPr>
          </w:p>
        </w:tc>
        <w:tc>
          <w:tcPr>
            <w:tcW w:w="1915" w:type="dxa"/>
          </w:tcPr>
          <w:p w14:paraId="5278D4A8" w14:textId="1703C600" w:rsidR="008E4019" w:rsidRPr="008E4019" w:rsidRDefault="008E4019" w:rsidP="008E401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2F292707" w14:textId="6A9A2724" w:rsidR="00E10509" w:rsidRPr="008E4019" w:rsidRDefault="008E4019" w:rsidP="00EA5A34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</w:tc>
      </w:tr>
      <w:tr w:rsidR="009A5172" w:rsidRPr="00D51DE6" w14:paraId="78FD2F21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2938D876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04D4E9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7710B962" w14:textId="6FB362C1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57A4EBC5" w14:textId="23AA1767" w:rsidR="009A5172" w:rsidRPr="00E67961" w:rsidRDefault="00E67961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9085" w:type="dxa"/>
            <w:gridSpan w:val="5"/>
            <w:vAlign w:val="center"/>
          </w:tcPr>
          <w:p w14:paraId="14C231CD" w14:textId="2A9D3552" w:rsidR="009A5172" w:rsidRPr="009A5172" w:rsidRDefault="00E67961" w:rsidP="009A5172">
            <w:pPr>
              <w:rPr>
                <w:rFonts w:cstheme="minorHAnsi"/>
                <w:sz w:val="18"/>
                <w:szCs w:val="18"/>
              </w:rPr>
            </w:pP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>
              <w:rPr>
                <w:rFonts w:cstheme="minorHAnsi"/>
                <w:color w:val="000000"/>
                <w:sz w:val="18"/>
                <w:szCs w:val="18"/>
              </w:rPr>
              <w:t>½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18"/>
              </w:rPr>
              <w:t>¼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>
              <w:rPr>
                <w:rFonts w:cstheme="minorHAnsi"/>
                <w:color w:val="000000"/>
                <w:sz w:val="18"/>
                <w:szCs w:val="18"/>
              </w:rPr>
              <w:t>⅓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>
              <w:rPr>
                <w:rFonts w:cstheme="minorHAnsi"/>
                <w:color w:val="000000"/>
                <w:sz w:val="18"/>
                <w:szCs w:val="18"/>
              </w:rPr>
              <w:t>⅕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</w:p>
        </w:tc>
      </w:tr>
      <w:tr w:rsidR="00FB4551" w:rsidRPr="00D51DE6" w14:paraId="190AB685" w14:textId="1E0086CA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5379E9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06FF7A04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11F8ACDE" w14:textId="5A6C3154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0C0C8A1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2" w:type="dxa"/>
            <w:vAlign w:val="center"/>
          </w:tcPr>
          <w:p w14:paraId="5819FB67" w14:textId="4629DF3E" w:rsidR="009A5172" w:rsidRPr="00FB4551" w:rsidRDefault="00FB4551" w:rsidP="009A5172">
            <w:pPr>
              <w:rPr>
                <w:rFonts w:cstheme="minorHAnsi"/>
                <w:sz w:val="18"/>
                <w:szCs w:val="18"/>
              </w:rPr>
            </w:pPr>
            <w:r w:rsidRPr="00FB4551">
              <w:rPr>
                <w:rFonts w:cstheme="minorHAnsi"/>
                <w:sz w:val="18"/>
                <w:szCs w:val="18"/>
              </w:rPr>
              <w:t>Division on number line, equal sharing pp.70-71</w:t>
            </w:r>
          </w:p>
        </w:tc>
        <w:tc>
          <w:tcPr>
            <w:tcW w:w="1406" w:type="dxa"/>
            <w:vAlign w:val="center"/>
          </w:tcPr>
          <w:p w14:paraId="77CE8BF6" w14:textId="520F6A15" w:rsidR="009A5172" w:rsidRPr="00FB4551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7" w:type="dxa"/>
            <w:vAlign w:val="center"/>
          </w:tcPr>
          <w:p w14:paraId="14F86A17" w14:textId="0B45C7A4" w:rsidR="009A5172" w:rsidRPr="00554584" w:rsidRDefault="00FB4551" w:rsidP="00EA5A34">
            <w:pPr>
              <w:rPr>
                <w:rFonts w:cstheme="minorHAnsi"/>
                <w:sz w:val="16"/>
                <w:szCs w:val="16"/>
              </w:rPr>
            </w:pPr>
            <w:r w:rsidRPr="00FB4551">
              <w:rPr>
                <w:rFonts w:cstheme="minorHAnsi"/>
                <w:sz w:val="16"/>
                <w:szCs w:val="16"/>
              </w:rPr>
              <w:t>Fractions and more sharing between 2, 3 pp.72-73</w:t>
            </w:r>
          </w:p>
        </w:tc>
        <w:tc>
          <w:tcPr>
            <w:tcW w:w="1905" w:type="dxa"/>
            <w:vAlign w:val="center"/>
          </w:tcPr>
          <w:p w14:paraId="3CC711EA" w14:textId="0F0890A2" w:rsidR="009A5172" w:rsidRPr="00554584" w:rsidRDefault="009A5172" w:rsidP="009A517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15" w:type="dxa"/>
            <w:vAlign w:val="center"/>
          </w:tcPr>
          <w:p w14:paraId="153FAE34" w14:textId="75607C7D" w:rsidR="009A5172" w:rsidRPr="00554584" w:rsidRDefault="00FB4551" w:rsidP="009A5172">
            <w:pPr>
              <w:rPr>
                <w:rFonts w:cstheme="minorHAnsi"/>
                <w:sz w:val="16"/>
                <w:szCs w:val="16"/>
              </w:rPr>
            </w:pPr>
            <w:r w:rsidRPr="00FB4551">
              <w:rPr>
                <w:rFonts w:cstheme="minorHAnsi"/>
                <w:sz w:val="16"/>
                <w:szCs w:val="16"/>
              </w:rPr>
              <w:t>Analogue time ½, ¼, hours and minutes, problem solving and the calendar pp.74-75</w:t>
            </w:r>
          </w:p>
        </w:tc>
      </w:tr>
      <w:tr w:rsidR="009A5172" w:rsidRPr="00D51DE6" w14:paraId="7C0F236C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7BBDEF9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409CFFFF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159D98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724BC6C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6014C19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85" w:type="dxa"/>
            <w:gridSpan w:val="5"/>
            <w:vAlign w:val="center"/>
          </w:tcPr>
          <w:p w14:paraId="175391DA" w14:textId="030E50DD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A5172" w:rsidRPr="00D51DE6" w14:paraId="6CA23ED1" w14:textId="77777777" w:rsidTr="00FB4551">
        <w:tc>
          <w:tcPr>
            <w:tcW w:w="888" w:type="dxa"/>
            <w:vMerge/>
            <w:shd w:val="clear" w:color="auto" w:fill="D9D9D9" w:themeFill="background1" w:themeFillShade="D9"/>
          </w:tcPr>
          <w:p w14:paraId="5282C1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D9D9D9" w:themeFill="background1" w:themeFillShade="D9"/>
            <w:vAlign w:val="center"/>
          </w:tcPr>
          <w:p w14:paraId="7D4D83CE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498" w:type="dxa"/>
            <w:shd w:val="clear" w:color="auto" w:fill="D9D9D9" w:themeFill="background1" w:themeFillShade="D9"/>
            <w:vAlign w:val="center"/>
          </w:tcPr>
          <w:p w14:paraId="21C6743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3" w:type="dxa"/>
            <w:shd w:val="clear" w:color="auto" w:fill="D9D9D9" w:themeFill="background1" w:themeFillShade="D9"/>
            <w:vAlign w:val="center"/>
          </w:tcPr>
          <w:p w14:paraId="5566327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85" w:type="dxa"/>
            <w:gridSpan w:val="5"/>
            <w:vAlign w:val="center"/>
          </w:tcPr>
          <w:p w14:paraId="4CAB8F38" w14:textId="77777777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750D236" w14:textId="77777777" w:rsidR="0007083E" w:rsidRDefault="0007083E"/>
    <w:p w14:paraId="61BB965D" w14:textId="7F92A4BF" w:rsidR="00BA38F6" w:rsidRPr="00FB68C1" w:rsidRDefault="002127F5" w:rsidP="009A517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  <w:r w:rsidR="00153506" w:rsidRPr="00FB68C1">
        <w:rPr>
          <w:rFonts w:ascii="Arial" w:hAnsi="Arial" w:cs="Arial"/>
          <w:b/>
        </w:rPr>
        <w:tab/>
      </w:r>
    </w:p>
    <w:p w14:paraId="2583BEC6" w14:textId="69C5D075" w:rsidR="00DD6666" w:rsidRDefault="00DD6666" w:rsidP="009A5172">
      <w:pPr>
        <w:rPr>
          <w:rFonts w:ascii="Arial" w:hAnsi="Arial" w:cs="Arial"/>
          <w:b/>
          <w:sz w:val="24"/>
          <w:szCs w:val="24"/>
        </w:rPr>
      </w:pPr>
    </w:p>
    <w:p w14:paraId="64DB15DB" w14:textId="43E26E57" w:rsidR="00FB4551" w:rsidRDefault="00FB4551" w:rsidP="009A5172">
      <w:pPr>
        <w:rPr>
          <w:rFonts w:ascii="Arial" w:hAnsi="Arial" w:cs="Arial"/>
          <w:b/>
          <w:sz w:val="24"/>
          <w:szCs w:val="24"/>
        </w:rPr>
      </w:pPr>
    </w:p>
    <w:p w14:paraId="60AFDC24" w14:textId="77777777" w:rsidR="00FB4551" w:rsidRDefault="00FB4551" w:rsidP="009A5172">
      <w:pPr>
        <w:rPr>
          <w:rFonts w:ascii="Arial" w:hAnsi="Arial" w:cs="Arial"/>
          <w:b/>
          <w:sz w:val="24"/>
          <w:szCs w:val="24"/>
        </w:rPr>
      </w:pPr>
    </w:p>
    <w:p w14:paraId="1EE11399" w14:textId="77777777" w:rsidR="00EA5A34" w:rsidRPr="00A23D8D" w:rsidRDefault="00EA5A34" w:rsidP="009A5172">
      <w:pPr>
        <w:rPr>
          <w:rFonts w:ascii="Arial" w:hAnsi="Arial" w:cs="Arial"/>
          <w:b/>
          <w:sz w:val="24"/>
          <w:szCs w:val="24"/>
        </w:rPr>
      </w:pPr>
    </w:p>
    <w:p w14:paraId="6147927D" w14:textId="77777777" w:rsidR="002127F5" w:rsidRPr="00FB68C1" w:rsidRDefault="00601AD0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lastRenderedPageBreak/>
        <w:t xml:space="preserve">Date: </w:t>
      </w:r>
      <w:r w:rsidR="00BE1805" w:rsidRPr="00FB68C1">
        <w:rPr>
          <w:rFonts w:ascii="Arial" w:hAnsi="Arial" w:cs="Arial"/>
          <w:b/>
        </w:rPr>
        <w:t>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235"/>
        <w:gridCol w:w="1985"/>
        <w:gridCol w:w="1934"/>
        <w:gridCol w:w="1730"/>
        <w:gridCol w:w="1772"/>
        <w:gridCol w:w="1735"/>
      </w:tblGrid>
      <w:tr w:rsidR="005B3C40" w:rsidRPr="00D51DE6" w14:paraId="5E62AF69" w14:textId="77777777" w:rsidTr="005B3C40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11CBA1F3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10A744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EDBA30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C0C9F25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B425B3C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0BB2CBF7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65477AED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0243B8C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5" w:type="dxa"/>
            <w:shd w:val="clear" w:color="auto" w:fill="D9D9D9" w:themeFill="background1" w:themeFillShade="D9"/>
            <w:vAlign w:val="center"/>
          </w:tcPr>
          <w:p w14:paraId="7B148C9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822EC2" w14:paraId="3EF312C9" w14:textId="77777777" w:rsidTr="005B3C40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0AF03A38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CF63F7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DEDE996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B26F729" w14:textId="7704E44E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  <w:r w:rsidR="00425C28">
              <w:rPr>
                <w:rFonts w:ascii="Arial" w:hAnsi="Arial" w:cs="Arial"/>
                <w:b/>
                <w:sz w:val="18"/>
                <w:szCs w:val="18"/>
              </w:rPr>
              <w:t xml:space="preserve"> - 500</w:t>
            </w:r>
          </w:p>
        </w:tc>
        <w:tc>
          <w:tcPr>
            <w:tcW w:w="9156" w:type="dxa"/>
            <w:gridSpan w:val="5"/>
            <w:vAlign w:val="center"/>
          </w:tcPr>
          <w:p w14:paraId="60E4A74D" w14:textId="667FD537" w:rsidR="007E74FA" w:rsidRPr="00E10509" w:rsidRDefault="00425C28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7E74FA" w:rsidRPr="00822EC2" w14:paraId="3AF442D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0E246C62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65EAA65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BBA06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105AD10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Count Forward and Backwards</w:t>
            </w:r>
          </w:p>
        </w:tc>
        <w:tc>
          <w:tcPr>
            <w:tcW w:w="9156" w:type="dxa"/>
            <w:gridSpan w:val="5"/>
            <w:vAlign w:val="center"/>
          </w:tcPr>
          <w:p w14:paraId="01CD459D" w14:textId="00CE217A" w:rsidR="007E74FA" w:rsidRPr="00EA5A34" w:rsidRDefault="00425C28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200 • 10s, 5s and 2s, 3s, 4s and from any multiple of 10, 5, 2, 3, 4 between 0 – 200 • 50s, 100s to at least 1000 - use relationship between + and – - emphasise more than, less than - ascending and descending order</w:t>
            </w:r>
          </w:p>
        </w:tc>
      </w:tr>
      <w:tr w:rsidR="009264A7" w:rsidRPr="00822EC2" w14:paraId="1F4FAD5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47B44144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DC82DEF" w14:textId="603250B2" w:rsidR="009264A7" w:rsidRPr="00FB4551" w:rsidRDefault="009264A7" w:rsidP="00FB455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3970F47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31EE63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56" w:type="dxa"/>
            <w:gridSpan w:val="5"/>
            <w:vAlign w:val="center"/>
          </w:tcPr>
          <w:p w14:paraId="37930C67" w14:textId="76E205C1" w:rsidR="009264A7" w:rsidRPr="007E74FA" w:rsidRDefault="00425C28" w:rsidP="00AE7EE8">
            <w:pPr>
              <w:rPr>
                <w:rFonts w:ascii="Grade 1 Font" w:hAnsi="Grade 1 Font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153506" w:rsidRPr="00822EC2" w14:paraId="682926C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5BE263DC" w14:textId="77777777" w:rsidR="00153506" w:rsidRPr="0007083E" w:rsidRDefault="00153506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1DE7A2" w14:textId="77777777" w:rsidR="00153506" w:rsidRPr="00EA5A34" w:rsidRDefault="00153506" w:rsidP="001535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14BFD3A" w14:textId="56B07634" w:rsidR="00153506" w:rsidRPr="00EA5A34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B3E8FF0" w14:textId="1563F360" w:rsidR="00153506" w:rsidRPr="00EA5A34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8E4019">
              <w:rPr>
                <w:rFonts w:ascii="Arial" w:hAnsi="Arial" w:cs="Arial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9156" w:type="dxa"/>
            <w:gridSpan w:val="5"/>
            <w:vAlign w:val="center"/>
          </w:tcPr>
          <w:p w14:paraId="7A249305" w14:textId="22BA9CC9" w:rsidR="00153506" w:rsidRPr="00C33189" w:rsidRDefault="008E4019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200 - smaller than, greater than • Describe and order numbers from smallest to greatest and greatest to smallest</w:t>
            </w:r>
          </w:p>
        </w:tc>
      </w:tr>
      <w:tr w:rsidR="00126DF3" w:rsidRPr="00822EC2" w14:paraId="1426CA4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2105C1C7" w14:textId="77777777" w:rsidR="00126DF3" w:rsidRPr="0007083E" w:rsidRDefault="00126DF3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4E7B4D3" w14:textId="77777777" w:rsidR="00126DF3" w:rsidRPr="00EA5A34" w:rsidRDefault="00126DF3" w:rsidP="001535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810FD92" w14:textId="77777777" w:rsidR="00126DF3" w:rsidRPr="00EA5A34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</w:tcPr>
          <w:p w14:paraId="3EDCB676" w14:textId="4D6B571D" w:rsidR="00126DF3" w:rsidRPr="00EA5A34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Place Value</w:t>
            </w:r>
            <w:r w:rsidR="00FB68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- 99</w:t>
            </w:r>
          </w:p>
        </w:tc>
        <w:tc>
          <w:tcPr>
            <w:tcW w:w="9156" w:type="dxa"/>
            <w:gridSpan w:val="5"/>
            <w:vAlign w:val="center"/>
          </w:tcPr>
          <w:p w14:paraId="3450A06A" w14:textId="3F24E9DA" w:rsidR="00126DF3" w:rsidRPr="002120B1" w:rsidRDefault="008E4019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Know what each digit represents • Decompose two-digit numbers up to 200 into multiples of hundreds, </w:t>
            </w:r>
            <w:proofErr w:type="gramStart"/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>tens</w:t>
            </w:r>
            <w:proofErr w:type="gramEnd"/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ones up to 200 • Identify and state the value of each digit</w:t>
            </w:r>
          </w:p>
        </w:tc>
      </w:tr>
      <w:tr w:rsidR="009264A7" w:rsidRPr="00D51DE6" w14:paraId="32007D6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D15192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D71E10E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D3964C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439D500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421" w:type="dxa"/>
            <w:gridSpan w:val="4"/>
            <w:vAlign w:val="center"/>
          </w:tcPr>
          <w:p w14:paraId="59AD3059" w14:textId="779E621C" w:rsidR="009264A7" w:rsidRPr="007E74FA" w:rsidRDefault="008E4019" w:rsidP="00126DF3">
            <w:pPr>
              <w:rPr>
                <w:rFonts w:ascii="Calibri" w:hAnsi="Calibri" w:cs="Calibri"/>
                <w:color w:val="000000"/>
              </w:rPr>
            </w:pPr>
            <w:r w:rsidRPr="008E4019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 • Solve money problems involving totals &amp; change</w:t>
            </w:r>
          </w:p>
        </w:tc>
        <w:tc>
          <w:tcPr>
            <w:tcW w:w="1735" w:type="dxa"/>
            <w:vAlign w:val="center"/>
          </w:tcPr>
          <w:p w14:paraId="6424ADE2" w14:textId="77777777" w:rsidR="009264A7" w:rsidRPr="00E67961" w:rsidRDefault="009264A7" w:rsidP="007E74FA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6E2F91FD" w14:textId="3D8640F0" w:rsidR="009264A7" w:rsidRPr="00E67961" w:rsidRDefault="009264A7" w:rsidP="007E74FA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264A7" w:rsidRPr="005F21F8" w14:paraId="35CDCAE6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7D8119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26BB26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E6619E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83BC8CE" w14:textId="0C3F8D9B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FB68C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421" w:type="dxa"/>
            <w:gridSpan w:val="4"/>
            <w:vAlign w:val="center"/>
          </w:tcPr>
          <w:p w14:paraId="289381F2" w14:textId="0D37831F" w:rsidR="009264A7" w:rsidRPr="007E74FA" w:rsidRDefault="00425C28" w:rsidP="00E67961">
            <w:pPr>
              <w:rPr>
                <w:rFonts w:ascii="Grade 1 Font" w:hAnsi="Grade 1 Font"/>
              </w:rPr>
            </w:pPr>
            <w:r w:rsidRPr="00425C28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200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35" w:type="dxa"/>
            <w:vAlign w:val="center"/>
          </w:tcPr>
          <w:p w14:paraId="3DECE52D" w14:textId="77777777" w:rsidR="009264A7" w:rsidRPr="00E67961" w:rsidRDefault="009264A7" w:rsidP="007E74FA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4420B508" w14:textId="77777777" w:rsidR="009264A7" w:rsidRPr="00E67961" w:rsidRDefault="009264A7" w:rsidP="007E74FA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5B3C40" w:rsidRPr="005F21F8" w14:paraId="05AE98E1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32EDAEF9" w14:textId="77777777" w:rsidR="009264A7" w:rsidRPr="0007083E" w:rsidRDefault="009264A7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5E62FE" w14:textId="77777777" w:rsidR="009264A7" w:rsidRPr="00EA5A34" w:rsidRDefault="009264A7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0890A0" w14:textId="77A3531F" w:rsidR="009264A7" w:rsidRPr="00EA5A34" w:rsidRDefault="00EA5A34" w:rsidP="00DD66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EA1289C" w14:textId="77777777" w:rsidR="009264A7" w:rsidRPr="00EA5A34" w:rsidRDefault="009264A7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79FC462" w14:textId="77777777" w:rsidR="009264A7" w:rsidRPr="00153506" w:rsidRDefault="009264A7" w:rsidP="004E740D">
            <w:pPr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773DCA07" w14:textId="77777777" w:rsidR="009264A7" w:rsidRPr="00153506" w:rsidRDefault="009264A7" w:rsidP="004E740D">
            <w:pPr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187C5400" w14:textId="77777777" w:rsidR="009264A7" w:rsidRPr="00153506" w:rsidRDefault="009264A7" w:rsidP="004E740D">
            <w:pPr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74AF3560" w14:textId="77777777" w:rsidR="009264A7" w:rsidRPr="00153506" w:rsidRDefault="009264A7" w:rsidP="004E740D">
            <w:pPr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35" w:type="dxa"/>
            <w:shd w:val="clear" w:color="auto" w:fill="D9D9D9" w:themeFill="background1" w:themeFillShade="D9"/>
            <w:vAlign w:val="center"/>
          </w:tcPr>
          <w:p w14:paraId="009F989E" w14:textId="77777777" w:rsidR="009264A7" w:rsidRPr="00153506" w:rsidRDefault="009264A7" w:rsidP="004E740D">
            <w:pPr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</w:tr>
      <w:tr w:rsidR="00FB4551" w:rsidRPr="00D51DE6" w14:paraId="667BCEC3" w14:textId="77777777" w:rsidTr="00765641">
        <w:trPr>
          <w:trHeight w:val="77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162B9B0D" w14:textId="77777777" w:rsidR="00FB4551" w:rsidRPr="0007083E" w:rsidRDefault="00FB4551" w:rsidP="00FB45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1E8003F" w14:textId="77777777" w:rsidR="00FB4551" w:rsidRPr="00EA5A34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5E4623" w14:textId="77777777" w:rsidR="00FB4551" w:rsidRPr="00EA5A34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766D13" w14:textId="689CBA4D" w:rsidR="00FB4551" w:rsidRPr="00EA5A34" w:rsidRDefault="00FB4551" w:rsidP="00FB455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7A6998A3" w14:textId="77777777" w:rsidR="00FB4551" w:rsidRPr="008E4019" w:rsidRDefault="00FB4551" w:rsidP="00FB455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40118D4A" w14:textId="77777777" w:rsidR="00FB4551" w:rsidRDefault="00FB4551" w:rsidP="00FB4551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  <w:p w14:paraId="53246F06" w14:textId="3BC11C5B" w:rsidR="00FB4551" w:rsidRPr="00FB68C1" w:rsidRDefault="00FB4551" w:rsidP="00FB455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34" w:type="dxa"/>
          </w:tcPr>
          <w:p w14:paraId="7398A383" w14:textId="78161BF6" w:rsidR="00FB4551" w:rsidRPr="00FB68C1" w:rsidRDefault="00FB4551" w:rsidP="00FB4551">
            <w:pPr>
              <w:rPr>
                <w:rFonts w:cstheme="minorHAnsi"/>
                <w:sz w:val="16"/>
                <w:szCs w:val="16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</w:tc>
        <w:tc>
          <w:tcPr>
            <w:tcW w:w="1730" w:type="dxa"/>
          </w:tcPr>
          <w:p w14:paraId="033B974B" w14:textId="77777777" w:rsidR="00FB4551" w:rsidRPr="008E4019" w:rsidRDefault="00FB4551" w:rsidP="00FB455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2027D384" w14:textId="77777777" w:rsidR="00FB4551" w:rsidRDefault="00FB4551" w:rsidP="00FB4551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  <w:p w14:paraId="1EA71EB1" w14:textId="2E2A4AF8" w:rsidR="00FB4551" w:rsidRPr="00FB68C1" w:rsidRDefault="00FB4551" w:rsidP="00FB4551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72" w:type="dxa"/>
          </w:tcPr>
          <w:p w14:paraId="32EA3C6F" w14:textId="77777777" w:rsidR="00FB4551" w:rsidRDefault="00FB4551" w:rsidP="00FB4551">
            <w:pPr>
              <w:rPr>
                <w:rFonts w:cstheme="minorHAnsi"/>
                <w:sz w:val="18"/>
                <w:szCs w:val="18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  <w:p w14:paraId="0F745297" w14:textId="16651E02" w:rsidR="00FB4551" w:rsidRPr="00FB68C1" w:rsidRDefault="00FB4551" w:rsidP="00FB455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35" w:type="dxa"/>
          </w:tcPr>
          <w:p w14:paraId="5F1D31C2" w14:textId="77777777" w:rsidR="00FB4551" w:rsidRPr="008E4019" w:rsidRDefault="00FB4551" w:rsidP="00FB455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E4019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7B722ED6" w14:textId="7E0ACB98" w:rsidR="00FB4551" w:rsidRPr="00FB68C1" w:rsidRDefault="00FB4551" w:rsidP="00FB4551">
            <w:pPr>
              <w:rPr>
                <w:rFonts w:cstheme="minorHAnsi"/>
                <w:sz w:val="16"/>
                <w:szCs w:val="16"/>
              </w:rPr>
            </w:pPr>
            <w:r w:rsidRPr="008E4019">
              <w:rPr>
                <w:rFonts w:cstheme="minorHAnsi"/>
                <w:sz w:val="18"/>
                <w:szCs w:val="18"/>
              </w:rPr>
              <w:t>Addition and subtraction to 200 (+, -, =, □) • Practise number bonds to 20</w:t>
            </w:r>
          </w:p>
        </w:tc>
      </w:tr>
      <w:tr w:rsidR="009A5172" w14:paraId="3D13BDEF" w14:textId="77777777" w:rsidTr="00C97B31">
        <w:trPr>
          <w:trHeight w:val="86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37089FF0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0EC80C5" w14:textId="77777777" w:rsidR="009A5172" w:rsidRPr="00EA5A34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C14E373" w14:textId="2CAB533D" w:rsidR="009A5172" w:rsidRPr="00EA5A34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866A377" w14:textId="189C98E3" w:rsidR="009A5172" w:rsidRPr="00EA5A34" w:rsidRDefault="00EA5A34" w:rsidP="009A51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9156" w:type="dxa"/>
            <w:gridSpan w:val="5"/>
            <w:vAlign w:val="center"/>
          </w:tcPr>
          <w:p w14:paraId="1A1BF1B0" w14:textId="32EFCFB6" w:rsidR="009A5172" w:rsidRPr="009A5172" w:rsidRDefault="00EA5A34" w:rsidP="009A5172">
            <w:pPr>
              <w:rPr>
                <w:rFonts w:cstheme="minorHAnsi"/>
                <w:sz w:val="18"/>
                <w:szCs w:val="18"/>
              </w:rPr>
            </w:pPr>
            <w:r w:rsidRPr="00EA5A34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EA5A34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EA5A34">
              <w:rPr>
                <w:rFonts w:cstheme="minorHAnsi"/>
                <w:color w:val="000000"/>
                <w:sz w:val="18"/>
                <w:szCs w:val="18"/>
              </w:rPr>
              <w:t xml:space="preserve"> ¼ , ⅓, ⅕ </w:t>
            </w:r>
          </w:p>
        </w:tc>
      </w:tr>
      <w:tr w:rsidR="00BA38F6" w:rsidRPr="00D51DE6" w14:paraId="1E862F61" w14:textId="17B63EB6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24D679A1" w14:textId="77777777" w:rsidR="00BA38F6" w:rsidRPr="0007083E" w:rsidRDefault="00BA38F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304E416" w14:textId="77777777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DAF0E95" w14:textId="62760EB4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FCF6E3A" w14:textId="77777777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58A72012" w14:textId="2A590317" w:rsidR="00554584" w:rsidRPr="005B3C40" w:rsidRDefault="00FB4551" w:rsidP="00EA5A34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4551">
              <w:rPr>
                <w:rFonts w:ascii="Calibri" w:hAnsi="Calibri" w:cs="Calibri"/>
                <w:color w:val="000000"/>
                <w:sz w:val="16"/>
                <w:szCs w:val="16"/>
              </w:rPr>
              <w:t>Number board_ counting and filling in missing numbers. Order smallest to biggest: pp.76-7</w:t>
            </w:r>
          </w:p>
        </w:tc>
        <w:tc>
          <w:tcPr>
            <w:tcW w:w="1934" w:type="dxa"/>
            <w:vAlign w:val="center"/>
          </w:tcPr>
          <w:p w14:paraId="14DAA2DF" w14:textId="21836EA2" w:rsidR="00BA38F6" w:rsidRPr="005B3C40" w:rsidRDefault="00BA38F6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30" w:type="dxa"/>
            <w:vAlign w:val="center"/>
          </w:tcPr>
          <w:p w14:paraId="7203DB6F" w14:textId="242E5BC6" w:rsidR="00554584" w:rsidRPr="005B3C40" w:rsidRDefault="00FB4551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4551">
              <w:rPr>
                <w:rFonts w:ascii="Calibri" w:hAnsi="Calibri" w:cs="Calibri"/>
                <w:color w:val="000000"/>
                <w:sz w:val="16"/>
                <w:szCs w:val="16"/>
              </w:rPr>
              <w:t>Counting in multiples and linking it to groups of 10 pp.78-79</w:t>
            </w:r>
          </w:p>
        </w:tc>
        <w:tc>
          <w:tcPr>
            <w:tcW w:w="1772" w:type="dxa"/>
            <w:vAlign w:val="center"/>
          </w:tcPr>
          <w:p w14:paraId="6AA49410" w14:textId="4A37FD11" w:rsidR="00BA38F6" w:rsidRPr="005B3C40" w:rsidRDefault="00BA38F6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35" w:type="dxa"/>
            <w:vAlign w:val="center"/>
          </w:tcPr>
          <w:p w14:paraId="459088BC" w14:textId="6A06DEC9" w:rsidR="00BA38F6" w:rsidRPr="005B3C40" w:rsidRDefault="00FB4551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4551">
              <w:rPr>
                <w:rFonts w:ascii="Calibri" w:hAnsi="Calibri" w:cs="Calibri"/>
                <w:color w:val="000000"/>
                <w:sz w:val="16"/>
                <w:szCs w:val="16"/>
              </w:rPr>
              <w:t>Add 2-digit numbers with base ten blocks pp.80-81</w:t>
            </w:r>
          </w:p>
        </w:tc>
      </w:tr>
      <w:tr w:rsidR="007E74FA" w:rsidRPr="00D51DE6" w14:paraId="7A2EB3FD" w14:textId="77777777" w:rsidTr="005B3C40">
        <w:trPr>
          <w:trHeight w:val="70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783779B1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3446D92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732C2DA9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E0B25F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727A860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77337C0" w14:textId="5740E282" w:rsidR="007E74FA" w:rsidRPr="00BA38F6" w:rsidRDefault="007E74FA" w:rsidP="004E740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E74FA" w:rsidRPr="00D51DE6" w14:paraId="0AF6AE5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62534617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B4DD7D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A1C4EC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10C7AA3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6C97E14" w14:textId="77777777" w:rsidR="007E74FA" w:rsidRPr="00D51DE6" w:rsidRDefault="007E74FA" w:rsidP="004E740D">
            <w:pPr>
              <w:rPr>
                <w:rFonts w:ascii="Grade 1 Font" w:hAnsi="Grade 1 Font"/>
              </w:rPr>
            </w:pPr>
          </w:p>
        </w:tc>
      </w:tr>
    </w:tbl>
    <w:p w14:paraId="348A31B1" w14:textId="77777777" w:rsidR="002127F5" w:rsidRDefault="002127F5" w:rsidP="002127F5">
      <w:pPr>
        <w:rPr>
          <w:rFonts w:ascii="Arial" w:hAnsi="Arial" w:cs="Arial"/>
          <w:b/>
          <w:sz w:val="24"/>
          <w:szCs w:val="24"/>
        </w:rPr>
      </w:pPr>
    </w:p>
    <w:p w14:paraId="7AC02033" w14:textId="4CB2B736" w:rsidR="00E10509" w:rsidRPr="00FB68C1" w:rsidRDefault="002127F5" w:rsidP="00887CC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3B9DB7C" w14:textId="77777777" w:rsidR="00FB4551" w:rsidRDefault="00FB4551" w:rsidP="00887CC2">
      <w:pPr>
        <w:rPr>
          <w:rFonts w:ascii="Arial" w:hAnsi="Arial" w:cs="Arial"/>
          <w:b/>
        </w:rPr>
      </w:pPr>
    </w:p>
    <w:p w14:paraId="557BE250" w14:textId="77777777" w:rsidR="00FB4551" w:rsidRDefault="00FB4551" w:rsidP="00887CC2">
      <w:pPr>
        <w:rPr>
          <w:rFonts w:ascii="Arial" w:hAnsi="Arial" w:cs="Arial"/>
          <w:b/>
        </w:rPr>
      </w:pPr>
    </w:p>
    <w:p w14:paraId="564E119F" w14:textId="77777777" w:rsidR="00FB4551" w:rsidRDefault="00FB4551" w:rsidP="00887CC2">
      <w:pPr>
        <w:rPr>
          <w:rFonts w:ascii="Arial" w:hAnsi="Arial" w:cs="Arial"/>
          <w:b/>
        </w:rPr>
      </w:pPr>
    </w:p>
    <w:p w14:paraId="00363E04" w14:textId="77777777" w:rsidR="00FB4551" w:rsidRDefault="00FB4551" w:rsidP="00887CC2">
      <w:pPr>
        <w:rPr>
          <w:rFonts w:ascii="Arial" w:hAnsi="Arial" w:cs="Arial"/>
          <w:b/>
        </w:rPr>
      </w:pPr>
    </w:p>
    <w:p w14:paraId="7F6B1FCC" w14:textId="0C06E971" w:rsidR="00887CC2" w:rsidRPr="00FB68C1" w:rsidRDefault="00887CC2" w:rsidP="00887CC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lastRenderedPageBreak/>
        <w:t>Date: ________________________________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00"/>
        <w:gridCol w:w="1588"/>
        <w:gridCol w:w="1506"/>
        <w:gridCol w:w="2450"/>
        <w:gridCol w:w="1925"/>
        <w:gridCol w:w="1707"/>
        <w:gridCol w:w="1809"/>
        <w:gridCol w:w="1763"/>
        <w:gridCol w:w="7"/>
        <w:gridCol w:w="1933"/>
      </w:tblGrid>
      <w:tr w:rsidR="00887CC2" w:rsidRPr="00D51DE6" w14:paraId="2DA95635" w14:textId="77777777" w:rsidTr="009A5172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BAFDD54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34CAC20C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831ABA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7DA53FA3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478749E6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2C2AD5CC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0258B367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FE7240D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015ED1F5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3AC1BBAC" w14:textId="77777777" w:rsidTr="009A5172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545CFD8E" w14:textId="3CED3093" w:rsidR="00887CC2" w:rsidRPr="0007083E" w:rsidRDefault="00887CC2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0E780ED0" w14:textId="77777777" w:rsidR="00887CC2" w:rsidRPr="0007083E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DCF1AB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6D2FF81F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44" w:type="dxa"/>
            <w:gridSpan w:val="6"/>
            <w:vAlign w:val="center"/>
          </w:tcPr>
          <w:p w14:paraId="644EB6A5" w14:textId="3982B98E" w:rsidR="00887CC2" w:rsidRPr="007E74FA" w:rsidRDefault="00FB4551" w:rsidP="00A23D8D">
            <w:pPr>
              <w:rPr>
                <w:rFonts w:ascii="Grade 1 Font" w:hAnsi="Grade 1 Font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300 • Estimate, check by counting reliably up to 300 • Encourage group counting</w:t>
            </w:r>
          </w:p>
        </w:tc>
      </w:tr>
      <w:tr w:rsidR="005B3C40" w:rsidRPr="00822EC2" w14:paraId="7CCAF929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35498642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0B0647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A0B4F45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4EECF7B0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44" w:type="dxa"/>
            <w:gridSpan w:val="6"/>
            <w:vAlign w:val="center"/>
          </w:tcPr>
          <w:p w14:paraId="73E6EACF" w14:textId="56DE9610" w:rsidR="005B3C40" w:rsidRPr="00FB68C1" w:rsidRDefault="00FB455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300 • 10s, 5s and 2s, 3s, 4s and from any multiple of 10, 5, 2, 3, 4 between 0 – 300 • 50s, 100s to at least 1000 - use relationship between + and – - emphasise more than, less than - ascending and descending order</w:t>
            </w:r>
          </w:p>
        </w:tc>
      </w:tr>
      <w:tr w:rsidR="005B3C40" w:rsidRPr="00822EC2" w14:paraId="7E394923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11C5A4BD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5F4729E2" w14:textId="0B717E08" w:rsidR="00E14841" w:rsidRPr="00E14841" w:rsidRDefault="00855904" w:rsidP="00E14841">
            <w:pPr>
              <w:rPr>
                <w:rFonts w:cstheme="minorHAnsi"/>
                <w:bCs/>
                <w:sz w:val="16"/>
                <w:szCs w:val="16"/>
              </w:rPr>
            </w:pPr>
            <w:r w:rsidRPr="00855904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4FD825CB" w14:textId="1E591836" w:rsidR="00E14841" w:rsidRDefault="00E14841" w:rsidP="00E14841">
            <w:pPr>
              <w:rPr>
                <w:rFonts w:cstheme="minorHAnsi"/>
                <w:bCs/>
                <w:sz w:val="16"/>
                <w:szCs w:val="16"/>
              </w:rPr>
            </w:pPr>
            <w:r w:rsidRPr="00E14841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4D779BD9" w14:textId="706D4353" w:rsidR="005B3C40" w:rsidRPr="00855904" w:rsidRDefault="005B3C40" w:rsidP="00E1484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A2ACC7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7BCAF2B4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44" w:type="dxa"/>
            <w:gridSpan w:val="6"/>
            <w:vAlign w:val="center"/>
          </w:tcPr>
          <w:p w14:paraId="33CDEE3C" w14:textId="4CCC24DE" w:rsidR="005B3C40" w:rsidRPr="007E74FA" w:rsidRDefault="00FB4551" w:rsidP="00AE7EE8">
            <w:pPr>
              <w:rPr>
                <w:rFonts w:ascii="Grade 1 Font" w:hAnsi="Grade 1 Font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8121BB" w:rsidRPr="00822EC2" w14:paraId="59B022DC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12EB11C5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F156238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265EC43" w14:textId="5BD834DE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</w:tcPr>
          <w:p w14:paraId="2B25B217" w14:textId="63C56F97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FB4551">
              <w:rPr>
                <w:rFonts w:ascii="Arial" w:hAnsi="Arial" w:cs="Arial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9144" w:type="dxa"/>
            <w:gridSpan w:val="6"/>
            <w:vAlign w:val="center"/>
          </w:tcPr>
          <w:p w14:paraId="602DD779" w14:textId="654A1CF4" w:rsidR="008121BB" w:rsidRPr="008121BB" w:rsidRDefault="00FB455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300 - smaller than, greater than • Describe and order numbers from smallest to greatest and greatest to smallest</w:t>
            </w:r>
          </w:p>
        </w:tc>
      </w:tr>
      <w:tr w:rsidR="005B3C40" w:rsidRPr="00D51DE6" w14:paraId="27374E03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7C9114E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4DB85BC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4A66778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0EDC4F32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5"/>
            <w:vAlign w:val="center"/>
          </w:tcPr>
          <w:p w14:paraId="34D6FA85" w14:textId="7DD29E4D" w:rsidR="005B3C40" w:rsidRPr="007E74FA" w:rsidRDefault="00FB4551" w:rsidP="00126DF3">
            <w:pPr>
              <w:rPr>
                <w:rFonts w:ascii="Calibri" w:hAnsi="Calibri" w:cs="Calibri"/>
                <w:color w:val="000000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- repeated addition leading to multiplication - equal grouping and sharing leading to division that may include remainders. - Sharing leading to fractions • Solve money problems involving totals &amp; change</w:t>
            </w:r>
          </w:p>
        </w:tc>
        <w:tc>
          <w:tcPr>
            <w:tcW w:w="1933" w:type="dxa"/>
            <w:vAlign w:val="center"/>
          </w:tcPr>
          <w:p w14:paraId="3655937D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0C07EDB7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65F98BB2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0FB89C5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3852618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73C95D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400C868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1" w:type="dxa"/>
            <w:gridSpan w:val="5"/>
            <w:vAlign w:val="center"/>
          </w:tcPr>
          <w:p w14:paraId="1D150C89" w14:textId="4095B7F5" w:rsidR="005B3C40" w:rsidRPr="007E74FA" w:rsidRDefault="00FB4551" w:rsidP="00FB68C1">
            <w:pPr>
              <w:rPr>
                <w:rFonts w:ascii="Grade 1 Font" w:hAnsi="Grade 1 Font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300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933" w:type="dxa"/>
            <w:vAlign w:val="center"/>
          </w:tcPr>
          <w:p w14:paraId="4B8E9393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37C043E5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5B3C40" w:rsidRPr="005F21F8" w14:paraId="340711E9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31710DE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92EE90D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BBDA37" w14:textId="26E35E8C" w:rsidR="00AD3C76" w:rsidRPr="00F06274" w:rsidRDefault="00AD3C76" w:rsidP="00AD3C7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 w:rsidR="00FB68C1">
              <w:rPr>
                <w:rFonts w:ascii="Arial" w:hAnsi="Arial" w:cs="Arial"/>
                <w:b/>
                <w:sz w:val="18"/>
                <w:szCs w:val="18"/>
              </w:rPr>
              <w:t xml:space="preserve">s </w:t>
            </w:r>
            <w:r w:rsidRPr="00F06274">
              <w:rPr>
                <w:rFonts w:ascii="Arial" w:hAnsi="Arial" w:cs="Arial"/>
                <w:b/>
                <w:sz w:val="18"/>
                <w:szCs w:val="18"/>
              </w:rPr>
              <w:t>Operations</w:t>
            </w:r>
            <w:r w:rsidR="00FB68C1"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  <w:p w14:paraId="77AF6FE9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06535D5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65CEED57" w14:textId="77777777" w:rsidR="005B3C40" w:rsidRPr="00F06274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F06274">
              <w:rPr>
                <w:rFonts w:cstheme="minorHAnsi"/>
                <w:b/>
                <w:sz w:val="16"/>
                <w:szCs w:val="16"/>
              </w:rPr>
              <w:t>Group 2 and 3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4E740EF4" w14:textId="77777777" w:rsidR="005B3C40" w:rsidRPr="00F06274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F06274">
              <w:rPr>
                <w:rFonts w:cstheme="minorHAnsi"/>
                <w:b/>
                <w:sz w:val="16"/>
                <w:szCs w:val="16"/>
              </w:rPr>
              <w:t>Group 1 and 3</w:t>
            </w:r>
          </w:p>
        </w:tc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556E7324" w14:textId="77777777" w:rsidR="005B3C40" w:rsidRPr="00F06274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F06274">
              <w:rPr>
                <w:rFonts w:cstheme="minorHAnsi"/>
                <w:b/>
                <w:sz w:val="16"/>
                <w:szCs w:val="16"/>
              </w:rPr>
              <w:t>Group 2 and 3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09441761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14419BEA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</w:tr>
      <w:tr w:rsidR="005B3C40" w:rsidRPr="00D51DE6" w14:paraId="57768DFA" w14:textId="77777777" w:rsidTr="00C10782">
        <w:trPr>
          <w:trHeight w:val="771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E46F070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282B58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AE8C3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1C91EC" w14:textId="3BC8B44F" w:rsidR="005B3C40" w:rsidRPr="00F06274" w:rsidRDefault="005B3C40" w:rsidP="008559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5" w:type="dxa"/>
          </w:tcPr>
          <w:p w14:paraId="5E139B1D" w14:textId="3E9EC2FA" w:rsidR="00C10782" w:rsidRPr="00ED2C22" w:rsidRDefault="00C10782" w:rsidP="00C1078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D2C22"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  <w:r w:rsidR="00ED2C22">
              <w:rPr>
                <w:rFonts w:cstheme="minorHAnsi"/>
                <w:b/>
                <w:bCs/>
                <w:sz w:val="18"/>
                <w:szCs w:val="18"/>
              </w:rPr>
              <w:t>(10min)</w:t>
            </w:r>
          </w:p>
          <w:p w14:paraId="74B260F9" w14:textId="4DD6E12F" w:rsidR="004974F6" w:rsidRPr="00C10782" w:rsidRDefault="00E14841" w:rsidP="00C10782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60158DA3" w14:textId="3FB6E523" w:rsidR="005B3C40" w:rsidRPr="00C10782" w:rsidRDefault="00E14841" w:rsidP="00855904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809" w:type="dxa"/>
            <w:tcBorders>
              <w:bottom w:val="single" w:sz="4" w:space="0" w:color="000000"/>
            </w:tcBorders>
          </w:tcPr>
          <w:p w14:paraId="35E79961" w14:textId="77777777" w:rsidR="005B3C40" w:rsidRPr="00C10782" w:rsidRDefault="005B3C40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C10782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4E099068" w14:textId="14A140D0" w:rsidR="005B3C40" w:rsidRPr="00C10782" w:rsidRDefault="00E14841" w:rsidP="0085590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1CBCF10C" w14:textId="63831234" w:rsidR="005B3C40" w:rsidRPr="00C10782" w:rsidRDefault="00E14841" w:rsidP="00855904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933" w:type="dxa"/>
            <w:tcBorders>
              <w:bottom w:val="single" w:sz="4" w:space="0" w:color="000000"/>
            </w:tcBorders>
          </w:tcPr>
          <w:p w14:paraId="17781382" w14:textId="44D00269" w:rsidR="005B3C40" w:rsidRDefault="005B3C40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C10782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7CB56F2A" w14:textId="2ACB3C15" w:rsidR="005B3C40" w:rsidRPr="00C10782" w:rsidRDefault="00E14841" w:rsidP="00855904">
            <w:pPr>
              <w:rPr>
                <w:rFonts w:cstheme="minorHAnsi"/>
                <w:bCs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Multiply numbers 1 to 10 by 2, 4, 5, 10, 3 and 5 to 50 (×, □, =) • Divide numbers to 50 by 2, 3, 5, 4, 10 (÷, □, =)</w:t>
            </w:r>
          </w:p>
        </w:tc>
      </w:tr>
      <w:tr w:rsidR="009A5172" w:rsidRPr="00D51DE6" w14:paraId="5E60569D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464150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2AFD368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4E0CCE" w14:textId="36B0C81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534E1460" w14:textId="04B53B89" w:rsidR="009A5172" w:rsidRPr="00F06274" w:rsidRDefault="004974F6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9144" w:type="dxa"/>
            <w:gridSpan w:val="6"/>
            <w:vAlign w:val="center"/>
          </w:tcPr>
          <w:p w14:paraId="1B1A634E" w14:textId="5E801A73" w:rsidR="009A5172" w:rsidRPr="00F06274" w:rsidRDefault="004974F6" w:rsidP="009A517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974F6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4974F6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4974F6">
              <w:rPr>
                <w:rFonts w:cstheme="minorHAnsi"/>
                <w:color w:val="000000"/>
                <w:sz w:val="18"/>
                <w:szCs w:val="18"/>
              </w:rPr>
              <w:t xml:space="preserve"> ¼ , ⅓, ⅕ </w:t>
            </w:r>
          </w:p>
        </w:tc>
      </w:tr>
      <w:tr w:rsidR="009A5172" w:rsidRPr="00D51DE6" w14:paraId="74D2D79F" w14:textId="49A3F0A0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0AE6439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3EBC8EAA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B9E52D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1099CBE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5" w:type="dxa"/>
            <w:vAlign w:val="center"/>
          </w:tcPr>
          <w:p w14:paraId="772F8373" w14:textId="1F595CEA" w:rsidR="009A5172" w:rsidRPr="00ED14F6" w:rsidRDefault="00E14841" w:rsidP="00E10509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14841">
              <w:rPr>
                <w:rFonts w:cstheme="minorHAnsi"/>
                <w:color w:val="000000"/>
                <w:sz w:val="16"/>
                <w:szCs w:val="16"/>
              </w:rPr>
              <w:t>Adding 2-digit numbers taking away &amp; putting 10s together and taking 10s apart pp.82-83</w:t>
            </w:r>
          </w:p>
        </w:tc>
        <w:tc>
          <w:tcPr>
            <w:tcW w:w="1707" w:type="dxa"/>
            <w:vAlign w:val="center"/>
          </w:tcPr>
          <w:p w14:paraId="42305BCC" w14:textId="4FC4AB17" w:rsidR="009A5172" w:rsidRPr="00ED14F6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809" w:type="dxa"/>
            <w:vAlign w:val="center"/>
          </w:tcPr>
          <w:p w14:paraId="158BDA4C" w14:textId="787B7D29" w:rsidR="009A5172" w:rsidRPr="00ED14F6" w:rsidRDefault="00E14841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14841">
              <w:rPr>
                <w:rFonts w:cstheme="minorHAnsi"/>
                <w:color w:val="000000"/>
                <w:sz w:val="16"/>
                <w:szCs w:val="16"/>
              </w:rPr>
              <w:t>Add 2-digit numbers with base ten blocks pp.80-81</w:t>
            </w:r>
          </w:p>
        </w:tc>
        <w:tc>
          <w:tcPr>
            <w:tcW w:w="1763" w:type="dxa"/>
            <w:vAlign w:val="center"/>
          </w:tcPr>
          <w:p w14:paraId="292BD7EE" w14:textId="53AB8013" w:rsidR="009A5172" w:rsidRPr="00ED14F6" w:rsidRDefault="00E14841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14841">
              <w:rPr>
                <w:rFonts w:cstheme="minorHAnsi"/>
                <w:color w:val="000000"/>
                <w:sz w:val="16"/>
                <w:szCs w:val="16"/>
              </w:rPr>
              <w:t>Adding 2-digit numbers taking away &amp; putting 10s together and taking 10s apart pp.82-83</w:t>
            </w:r>
          </w:p>
        </w:tc>
        <w:tc>
          <w:tcPr>
            <w:tcW w:w="1940" w:type="dxa"/>
            <w:gridSpan w:val="2"/>
            <w:vAlign w:val="center"/>
          </w:tcPr>
          <w:p w14:paraId="71C38D41" w14:textId="77777777" w:rsidR="00E14841" w:rsidRPr="00E14841" w:rsidRDefault="00E14841" w:rsidP="00E14841">
            <w:pPr>
              <w:rPr>
                <w:rFonts w:cstheme="minorHAnsi"/>
                <w:bCs/>
                <w:sz w:val="16"/>
                <w:szCs w:val="16"/>
              </w:rPr>
            </w:pPr>
            <w:r w:rsidRPr="00E14841">
              <w:rPr>
                <w:rFonts w:cstheme="minorHAnsi"/>
                <w:bCs/>
                <w:sz w:val="16"/>
                <w:szCs w:val="16"/>
              </w:rPr>
              <w:t xml:space="preserve">Add, </w:t>
            </w:r>
            <w:proofErr w:type="gramStart"/>
            <w:r w:rsidRPr="00E14841">
              <w:rPr>
                <w:rFonts w:cstheme="minorHAnsi"/>
                <w:bCs/>
                <w:sz w:val="16"/>
                <w:szCs w:val="16"/>
              </w:rPr>
              <w:t>combine:</w:t>
            </w:r>
            <w:proofErr w:type="gramEnd"/>
            <w:r w:rsidRPr="00E14841">
              <w:rPr>
                <w:rFonts w:cstheme="minorHAnsi"/>
                <w:bCs/>
                <w:sz w:val="16"/>
                <w:szCs w:val="16"/>
              </w:rPr>
              <w:t xml:space="preserve"> different methods pp.86-87</w:t>
            </w:r>
          </w:p>
          <w:p w14:paraId="3153137A" w14:textId="01749D4F" w:rsidR="009A5172" w:rsidRPr="00ED14F6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9A5172" w:rsidRPr="00D51DE6" w14:paraId="57CF557D" w14:textId="77777777" w:rsidTr="009A5172">
        <w:trPr>
          <w:trHeight w:val="70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D7BE9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65CA0B67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13245440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3C0C8F4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45EA313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4" w:type="dxa"/>
            <w:gridSpan w:val="6"/>
            <w:vAlign w:val="center"/>
          </w:tcPr>
          <w:p w14:paraId="446E5568" w14:textId="6F3E8638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A5172" w:rsidRPr="00D51DE6" w14:paraId="2882C0DD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5D4DC39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0B55B906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A7D8FE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C3C82DC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4" w:type="dxa"/>
            <w:gridSpan w:val="6"/>
            <w:vAlign w:val="center"/>
          </w:tcPr>
          <w:p w14:paraId="2874EBB1" w14:textId="77777777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B2DB6C7" w14:textId="77777777" w:rsidR="00887CC2" w:rsidRDefault="00887CC2" w:rsidP="00887CC2">
      <w:pPr>
        <w:rPr>
          <w:rFonts w:ascii="Arial" w:hAnsi="Arial" w:cs="Arial"/>
          <w:b/>
          <w:sz w:val="24"/>
          <w:szCs w:val="24"/>
        </w:rPr>
      </w:pPr>
    </w:p>
    <w:p w14:paraId="09EADE8D" w14:textId="5B88CE17" w:rsidR="0094240C" w:rsidRPr="00FB68C1" w:rsidRDefault="00887CC2" w:rsidP="002127F5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4B13934" w14:textId="7383A7FC" w:rsidR="00ED2C22" w:rsidRDefault="00ED2C22" w:rsidP="002127F5">
      <w:pPr>
        <w:rPr>
          <w:rFonts w:ascii="Arial" w:hAnsi="Arial" w:cs="Arial"/>
          <w:b/>
          <w:sz w:val="24"/>
          <w:szCs w:val="24"/>
        </w:rPr>
      </w:pPr>
    </w:p>
    <w:p w14:paraId="1CD05234" w14:textId="7EEE5ED7" w:rsidR="00E14841" w:rsidRDefault="00E14841" w:rsidP="002127F5">
      <w:pPr>
        <w:rPr>
          <w:rFonts w:ascii="Arial" w:hAnsi="Arial" w:cs="Arial"/>
          <w:b/>
          <w:sz w:val="24"/>
          <w:szCs w:val="24"/>
        </w:rPr>
      </w:pPr>
    </w:p>
    <w:p w14:paraId="19B96906" w14:textId="77777777" w:rsidR="00E14841" w:rsidRDefault="00E14841" w:rsidP="002127F5">
      <w:pPr>
        <w:rPr>
          <w:rFonts w:ascii="Arial" w:hAnsi="Arial" w:cs="Arial"/>
          <w:b/>
          <w:sz w:val="24"/>
          <w:szCs w:val="24"/>
        </w:rPr>
      </w:pPr>
    </w:p>
    <w:p w14:paraId="28C24301" w14:textId="4CAFFFE3" w:rsidR="00653DCF" w:rsidRPr="0004285C" w:rsidRDefault="00601AD0" w:rsidP="002127F5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lastRenderedPageBreak/>
        <w:t>Date:</w:t>
      </w:r>
      <w:r w:rsidR="00EB470C" w:rsidRPr="0004285C">
        <w:rPr>
          <w:rFonts w:ascii="Arial" w:hAnsi="Arial" w:cs="Arial"/>
          <w:b/>
        </w:rPr>
        <w:t xml:space="preserve"> </w:t>
      </w:r>
      <w:r w:rsidR="004B0B3D" w:rsidRPr="0004285C">
        <w:rPr>
          <w:rFonts w:ascii="Arial" w:hAnsi="Arial" w:cs="Arial"/>
          <w:b/>
        </w:rPr>
        <w:t>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7"/>
        <w:gridCol w:w="2452"/>
        <w:gridCol w:w="1921"/>
        <w:gridCol w:w="1794"/>
        <w:gridCol w:w="6"/>
        <w:gridCol w:w="1718"/>
        <w:gridCol w:w="7"/>
        <w:gridCol w:w="1763"/>
        <w:gridCol w:w="7"/>
        <w:gridCol w:w="1723"/>
      </w:tblGrid>
      <w:tr w:rsidR="00CC4423" w:rsidRPr="00D51DE6" w14:paraId="36711650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3F913BEE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1B4E6A3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400D880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F7E85CF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73E031D5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7AE4BE33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4619441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E81407B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F93715E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57400128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2B71DBDF" w14:textId="77777777" w:rsidR="00887CC2" w:rsidRPr="0007083E" w:rsidRDefault="00887CC2" w:rsidP="00887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A0CC790" w14:textId="77777777" w:rsidR="00887CC2" w:rsidRPr="0007083E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750B913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ED8FEF9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9" w:type="dxa"/>
            <w:gridSpan w:val="8"/>
            <w:vAlign w:val="center"/>
          </w:tcPr>
          <w:p w14:paraId="05BA4D9C" w14:textId="16623024" w:rsidR="00887CC2" w:rsidRPr="00ED14F6" w:rsidRDefault="00FB4551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300 • Estimate, check by counting reliably up to 300 • Encourage group counting</w:t>
            </w:r>
          </w:p>
        </w:tc>
      </w:tr>
      <w:tr w:rsidR="005B3C40" w:rsidRPr="00822EC2" w14:paraId="6B89183E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D79512B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22BBF3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3530CE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422B9AF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Forwards and Backwards</w:t>
            </w:r>
          </w:p>
        </w:tc>
        <w:tc>
          <w:tcPr>
            <w:tcW w:w="8939" w:type="dxa"/>
            <w:gridSpan w:val="8"/>
            <w:vAlign w:val="center"/>
          </w:tcPr>
          <w:p w14:paraId="033A3828" w14:textId="61192054" w:rsidR="005B3C40" w:rsidRPr="00887CC2" w:rsidRDefault="00FB4551" w:rsidP="00FB68C1">
            <w:pPr>
              <w:rPr>
                <w:rFonts w:ascii="Grade 1 Font" w:hAnsi="Grade 1 Font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300 • 10s, 5s and 2s, 3s, 4s and from any multiple of 10, 5, 2, 3, 4 between 0 – 300 • 50s, 100s to at least 1000 - use relationship between + and – - emphasise more than, less than - ascending and descending order</w:t>
            </w:r>
          </w:p>
        </w:tc>
      </w:tr>
      <w:tr w:rsidR="005B3C40" w:rsidRPr="00822EC2" w14:paraId="19EF742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573E7D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D6ADC55" w14:textId="719503B2" w:rsidR="005B3C40" w:rsidRPr="00855904" w:rsidRDefault="005B3C40" w:rsidP="00E1484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79386C4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1A5D789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39" w:type="dxa"/>
            <w:gridSpan w:val="8"/>
            <w:vAlign w:val="center"/>
          </w:tcPr>
          <w:p w14:paraId="224A5D71" w14:textId="66AF9EE8" w:rsidR="005B3C40" w:rsidRPr="00887CC2" w:rsidRDefault="00FB4551" w:rsidP="00AE7EE8">
            <w:pPr>
              <w:rPr>
                <w:rFonts w:ascii="Grade 1 Font" w:hAnsi="Grade 1 Font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8121BB" w:rsidRPr="00822EC2" w14:paraId="0F62E6EB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093DB0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346C0C2" w14:textId="77777777" w:rsidR="008121BB" w:rsidRPr="004974F6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5C5DC02C" w14:textId="3FA6ADAB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3A22ED4" w14:textId="69CF7181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04285C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39" w:type="dxa"/>
            <w:gridSpan w:val="8"/>
            <w:vAlign w:val="center"/>
          </w:tcPr>
          <w:p w14:paraId="4FEB427F" w14:textId="038FE6BE" w:rsidR="008121BB" w:rsidRPr="00ED14F6" w:rsidRDefault="00FB455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300 - smaller than, greater than • Describe and order numbers from smallest to greatest and greatest to smallest</w:t>
            </w:r>
          </w:p>
        </w:tc>
      </w:tr>
      <w:tr w:rsidR="005B3C40" w:rsidRPr="00D51DE6" w14:paraId="37E673E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7503681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B47F0F7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F4288A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EC43D2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9" w:type="dxa"/>
            <w:gridSpan w:val="6"/>
            <w:vAlign w:val="center"/>
          </w:tcPr>
          <w:p w14:paraId="096AE74D" w14:textId="6FBFD07A" w:rsidR="005B3C40" w:rsidRPr="00ED14F6" w:rsidRDefault="00FB4551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FB4551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equal grouping and sharing leading to division that may include remainders. - Sharing leading to fractions • Solve money problems involving totals &amp; change</w:t>
            </w:r>
          </w:p>
        </w:tc>
        <w:tc>
          <w:tcPr>
            <w:tcW w:w="1730" w:type="dxa"/>
            <w:gridSpan w:val="2"/>
            <w:vAlign w:val="center"/>
          </w:tcPr>
          <w:p w14:paraId="65381830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404D184" w14:textId="3B21360B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3144DA5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EF8E1D9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CFD0A83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28924C6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25489F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9" w:type="dxa"/>
            <w:gridSpan w:val="6"/>
            <w:vAlign w:val="center"/>
          </w:tcPr>
          <w:p w14:paraId="003D6788" w14:textId="4D896CDC" w:rsidR="005B3C40" w:rsidRPr="00ED14F6" w:rsidRDefault="00FB4551" w:rsidP="00FB68C1">
            <w:pPr>
              <w:rPr>
                <w:rFonts w:ascii="Grade 1 Font" w:hAnsi="Grade 1 Font"/>
                <w:sz w:val="18"/>
                <w:szCs w:val="18"/>
              </w:rPr>
            </w:pPr>
            <w:r w:rsidRPr="00FB4551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300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30" w:type="dxa"/>
            <w:gridSpan w:val="2"/>
            <w:vAlign w:val="center"/>
          </w:tcPr>
          <w:p w14:paraId="4EB9729F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B6F20A9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5B3C40" w:rsidRPr="005F21F8" w14:paraId="74BBB36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97951D6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E455FD9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467AF142" w14:textId="78AA3899" w:rsidR="005B3C40" w:rsidRPr="00AD3C76" w:rsidRDefault="00E14841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4841">
              <w:rPr>
                <w:rFonts w:ascii="Arial" w:hAnsi="Arial" w:cs="Arial"/>
                <w:b/>
                <w:sz w:val="20"/>
                <w:szCs w:val="20"/>
              </w:rPr>
              <w:t>Space and Shape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863A54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3978A20D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63ED982C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2CF3CCD1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200538EE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0365D57C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ED2C22" w:rsidRPr="002349DE" w14:paraId="48857B43" w14:textId="77777777" w:rsidTr="006A098D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5FDEBA47" w14:textId="77777777" w:rsidR="00ED2C22" w:rsidRPr="0007083E" w:rsidRDefault="00ED2C22" w:rsidP="00ED2C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9D2ECC" w14:textId="77777777" w:rsidR="00ED2C22" w:rsidRPr="004974F6" w:rsidRDefault="00ED2C22" w:rsidP="00ED2C2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1955B9" w14:textId="77777777" w:rsidR="00ED2C22" w:rsidRPr="0007083E" w:rsidRDefault="00ED2C22" w:rsidP="00ED2C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032DEE" w14:textId="7D138562" w:rsidR="00ED2C22" w:rsidRPr="0007083E" w:rsidRDefault="00ED2C2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24D83D5D" w14:textId="5333B31B" w:rsidR="00ED2C22" w:rsidRPr="00E14841" w:rsidRDefault="00ED2C22" w:rsidP="00ED2C2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14841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199DA0EB" w14:textId="77777777" w:rsidR="00E14841" w:rsidRPr="00E14841" w:rsidRDefault="00E14841" w:rsidP="00E14841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Range of 2-D shapes (rectangles, triangles, circles, squares)</w:t>
            </w:r>
          </w:p>
          <w:p w14:paraId="4F330BBF" w14:textId="77777777" w:rsidR="00E14841" w:rsidRPr="00E14841" w:rsidRDefault="00E14841" w:rsidP="00E14841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• Features of shapes</w:t>
            </w:r>
          </w:p>
          <w:p w14:paraId="4966295B" w14:textId="745676F3" w:rsidR="00ED2C22" w:rsidRPr="00E14841" w:rsidRDefault="00E14841" w:rsidP="00E14841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sz w:val="18"/>
                <w:szCs w:val="18"/>
              </w:rPr>
              <w:t>• Symmetry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11A88DA2" w14:textId="77777777" w:rsidR="00E14841" w:rsidRPr="00E14841" w:rsidRDefault="00E14841" w:rsidP="00E1484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E14841">
              <w:rPr>
                <w:rFonts w:asciiTheme="minorHAnsi" w:hAnsiTheme="minorHAnsi" w:cstheme="minorHAnsi"/>
                <w:sz w:val="18"/>
                <w:szCs w:val="18"/>
              </w:rPr>
              <w:t>Range of 2-D shapes (rectangles, triangles, circles, squares)</w:t>
            </w:r>
          </w:p>
          <w:p w14:paraId="0A4E2C96" w14:textId="77777777" w:rsidR="00E14841" w:rsidRPr="00E14841" w:rsidRDefault="00E14841" w:rsidP="00E1484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E14841">
              <w:rPr>
                <w:rFonts w:asciiTheme="minorHAnsi" w:hAnsiTheme="minorHAnsi" w:cstheme="minorHAnsi"/>
                <w:sz w:val="18"/>
                <w:szCs w:val="18"/>
              </w:rPr>
              <w:t>• Features of shapes</w:t>
            </w:r>
          </w:p>
          <w:p w14:paraId="088BD0E4" w14:textId="74113AD3" w:rsidR="00ED2C22" w:rsidRPr="00E14841" w:rsidRDefault="00E14841" w:rsidP="00E14841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E14841">
              <w:rPr>
                <w:rFonts w:asciiTheme="minorHAnsi" w:hAnsiTheme="minorHAnsi" w:cstheme="minorHAnsi"/>
                <w:sz w:val="18"/>
                <w:szCs w:val="18"/>
              </w:rPr>
              <w:t>• Symmetry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76D9787E" w14:textId="540AA3AB" w:rsidR="00ED2C22" w:rsidRPr="00E14841" w:rsidRDefault="00ED2C22" w:rsidP="00ED2C22">
            <w:pPr>
              <w:rPr>
                <w:rFonts w:cstheme="minorHAnsi"/>
                <w:b/>
                <w:sz w:val="18"/>
                <w:szCs w:val="18"/>
              </w:rPr>
            </w:pPr>
            <w:r w:rsidRPr="00E14841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4E3E652C" w14:textId="77777777" w:rsidR="00E14841" w:rsidRPr="00E14841" w:rsidRDefault="00E14841" w:rsidP="00E14841">
            <w:pPr>
              <w:rPr>
                <w:rFonts w:cstheme="minorHAnsi"/>
                <w:bCs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Range of 2-D shapes (rectangles, triangles, circles, squares)</w:t>
            </w:r>
          </w:p>
          <w:p w14:paraId="4ABC26B8" w14:textId="77777777" w:rsidR="00E14841" w:rsidRPr="00E14841" w:rsidRDefault="00E14841" w:rsidP="00E14841">
            <w:pPr>
              <w:rPr>
                <w:rFonts w:cstheme="minorHAnsi"/>
                <w:bCs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• Features of shapes</w:t>
            </w:r>
          </w:p>
          <w:p w14:paraId="3735AA11" w14:textId="2F26439A" w:rsidR="00E14841" w:rsidRPr="00E14841" w:rsidRDefault="00E14841" w:rsidP="00E14841">
            <w:pPr>
              <w:rPr>
                <w:rFonts w:cstheme="minorHAnsi"/>
                <w:bCs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• Symmetry</w:t>
            </w:r>
          </w:p>
          <w:p w14:paraId="1495FF66" w14:textId="634D4A80" w:rsidR="00ED2C22" w:rsidRPr="00E14841" w:rsidRDefault="00ED2C22" w:rsidP="004974F6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559886E5" w14:textId="5F2132C4" w:rsidR="00ED2C22" w:rsidRPr="00E14841" w:rsidRDefault="00ED2C22" w:rsidP="00ED2C2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577BF19B" w14:textId="77777777" w:rsidR="00ED2C22" w:rsidRPr="00E14841" w:rsidRDefault="00ED2C22" w:rsidP="00ED2C22">
            <w:pPr>
              <w:rPr>
                <w:rFonts w:cstheme="minorHAnsi"/>
                <w:b/>
                <w:sz w:val="18"/>
                <w:szCs w:val="18"/>
              </w:rPr>
            </w:pPr>
            <w:r w:rsidRPr="00E14841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47C884B" w14:textId="54D0BBEE" w:rsidR="00ED2C22" w:rsidRPr="00E14841" w:rsidRDefault="00ED2C22" w:rsidP="00ED2C2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72EC2" w:rsidRPr="002349DE" w14:paraId="4C17BEB1" w14:textId="77777777" w:rsidTr="002F5D34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20900D0F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51B930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3A3DE1" w14:textId="6C1CEF62" w:rsidR="00972EC2" w:rsidRPr="0007083E" w:rsidRDefault="00E14841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064B99B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5331331E" w14:textId="77777777" w:rsidR="00972EC2" w:rsidRPr="00E14841" w:rsidRDefault="00972EC2" w:rsidP="00972EC2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2182EE80" w14:textId="77777777" w:rsidR="00972EC2" w:rsidRPr="00E14841" w:rsidRDefault="00972EC2" w:rsidP="00972EC2">
            <w:pPr>
              <w:pStyle w:val="Defaul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ABE0578" w14:textId="6CA4B1D5" w:rsidR="00E14841" w:rsidRPr="00E14841" w:rsidRDefault="00E14841" w:rsidP="00E1484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7046DDB" w14:textId="2D186E5A" w:rsidR="00972EC2" w:rsidRPr="00E14841" w:rsidRDefault="00972EC2" w:rsidP="004974F6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205F7B5E" w14:textId="77777777" w:rsidR="00E14841" w:rsidRPr="00E14841" w:rsidRDefault="00E14841" w:rsidP="00E14841">
            <w:pPr>
              <w:rPr>
                <w:rFonts w:cstheme="minorHAnsi"/>
                <w:bCs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Collect and sort data</w:t>
            </w:r>
          </w:p>
          <w:p w14:paraId="3FF73DBB" w14:textId="0A0C8B6F" w:rsidR="00972EC2" w:rsidRPr="00E14841" w:rsidRDefault="00E14841" w:rsidP="00E14841">
            <w:pPr>
              <w:rPr>
                <w:rFonts w:cstheme="minorHAnsi"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• Represent sorted data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5803CF09" w14:textId="77777777" w:rsidR="00E14841" w:rsidRPr="00E14841" w:rsidRDefault="00E14841" w:rsidP="00E14841">
            <w:pPr>
              <w:rPr>
                <w:rFonts w:cstheme="minorHAnsi"/>
                <w:bCs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Collect and sort data</w:t>
            </w:r>
          </w:p>
          <w:p w14:paraId="0B07FA3D" w14:textId="252A7FD0" w:rsidR="00972EC2" w:rsidRPr="00E14841" w:rsidRDefault="00E14841" w:rsidP="00E14841">
            <w:pPr>
              <w:rPr>
                <w:rFonts w:cstheme="minorHAnsi"/>
                <w:b/>
                <w:sz w:val="18"/>
                <w:szCs w:val="18"/>
              </w:rPr>
            </w:pPr>
            <w:r w:rsidRPr="00E14841">
              <w:rPr>
                <w:rFonts w:cstheme="minorHAnsi"/>
                <w:bCs/>
                <w:sz w:val="18"/>
                <w:szCs w:val="18"/>
              </w:rPr>
              <w:t>• Represent sorted data</w:t>
            </w:r>
          </w:p>
        </w:tc>
      </w:tr>
      <w:tr w:rsidR="00972EC2" w:rsidRPr="00D51DE6" w14:paraId="4339ED64" w14:textId="3CC4BECF" w:rsidTr="00266750">
        <w:tc>
          <w:tcPr>
            <w:tcW w:w="901" w:type="dxa"/>
            <w:vMerge/>
            <w:shd w:val="clear" w:color="auto" w:fill="D9D9D9" w:themeFill="background1" w:themeFillShade="D9"/>
          </w:tcPr>
          <w:p w14:paraId="20CC1583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061FA69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9D07458" w14:textId="17883B2B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0C4AE2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380157D4" w14:textId="77777777" w:rsidR="00E14841" w:rsidRPr="00E14841" w:rsidRDefault="00E14841" w:rsidP="00E14841">
            <w:pPr>
              <w:rPr>
                <w:rFonts w:cstheme="minorHAnsi"/>
                <w:bCs/>
                <w:sz w:val="16"/>
                <w:szCs w:val="16"/>
              </w:rPr>
            </w:pPr>
            <w:r w:rsidRPr="00E14841">
              <w:rPr>
                <w:rFonts w:cstheme="minorHAnsi"/>
                <w:bCs/>
                <w:sz w:val="16"/>
                <w:szCs w:val="16"/>
              </w:rPr>
              <w:t>Addition and Subtraction showing method pg.88</w:t>
            </w:r>
          </w:p>
          <w:p w14:paraId="6FF5C956" w14:textId="269328B3" w:rsidR="00ED14F6" w:rsidRPr="00ED14F6" w:rsidRDefault="00E14841" w:rsidP="00E14841">
            <w:pPr>
              <w:rPr>
                <w:rFonts w:cstheme="minorHAnsi"/>
                <w:bCs/>
                <w:sz w:val="16"/>
                <w:szCs w:val="16"/>
              </w:rPr>
            </w:pPr>
            <w:r w:rsidRPr="00E14841">
              <w:rPr>
                <w:rFonts w:cstheme="minorHAnsi"/>
                <w:bCs/>
                <w:sz w:val="16"/>
                <w:szCs w:val="16"/>
              </w:rPr>
              <w:t>Allow learners to talk about their methods</w:t>
            </w:r>
          </w:p>
        </w:tc>
        <w:tc>
          <w:tcPr>
            <w:tcW w:w="1800" w:type="dxa"/>
            <w:gridSpan w:val="2"/>
          </w:tcPr>
          <w:p w14:paraId="3B0A18F6" w14:textId="2353E1A8" w:rsidR="00ED14F6" w:rsidRPr="00ED14F6" w:rsidRDefault="00ED14F6" w:rsidP="00972EC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25" w:type="dxa"/>
            <w:gridSpan w:val="2"/>
          </w:tcPr>
          <w:p w14:paraId="22B5556C" w14:textId="32981B2B" w:rsidR="00972EC2" w:rsidRPr="00ED14F6" w:rsidRDefault="00E14841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14841">
              <w:rPr>
                <w:rFonts w:ascii="Calibri" w:hAnsi="Calibri"/>
                <w:color w:val="000000"/>
                <w:sz w:val="16"/>
                <w:szCs w:val="16"/>
              </w:rPr>
              <w:t xml:space="preserve">Grids/ data collecting and answer questions, collect data and draw own pictograph. </w:t>
            </w:r>
            <w:r w:rsidR="00092450">
              <w:rPr>
                <w:rFonts w:ascii="Calibri" w:hAnsi="Calibri"/>
                <w:color w:val="000000"/>
                <w:sz w:val="16"/>
                <w:szCs w:val="16"/>
              </w:rPr>
              <w:t>A survey</w:t>
            </w:r>
            <w:r w:rsidRPr="00E14841">
              <w:rPr>
                <w:rFonts w:ascii="Calibri" w:hAnsi="Calibri"/>
                <w:color w:val="000000"/>
                <w:sz w:val="16"/>
                <w:szCs w:val="16"/>
              </w:rPr>
              <w:t xml:space="preserve"> can be done with 10-15 learners pp.84-85</w:t>
            </w:r>
          </w:p>
        </w:tc>
        <w:tc>
          <w:tcPr>
            <w:tcW w:w="1770" w:type="dxa"/>
            <w:gridSpan w:val="2"/>
          </w:tcPr>
          <w:p w14:paraId="440F9722" w14:textId="66608782" w:rsidR="00972EC2" w:rsidRPr="00ED14F6" w:rsidRDefault="00972EC2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Align w:val="center"/>
          </w:tcPr>
          <w:p w14:paraId="62D8D095" w14:textId="53BC963A" w:rsidR="00ED14F6" w:rsidRPr="00ED14F6" w:rsidRDefault="00E14841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14841">
              <w:rPr>
                <w:rFonts w:ascii="Calibri" w:hAnsi="Calibri"/>
                <w:color w:val="000000"/>
                <w:sz w:val="16"/>
                <w:szCs w:val="16"/>
              </w:rPr>
              <w:t>Problem Solving pp.89-91</w:t>
            </w:r>
          </w:p>
        </w:tc>
      </w:tr>
      <w:tr w:rsidR="00972EC2" w:rsidRPr="00D51DE6" w14:paraId="100E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438108D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5DFBB67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3253183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4E9594A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3889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276CB2A4" w14:textId="59C139C3" w:rsidR="00972EC2" w:rsidRPr="002349DE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72EC2" w:rsidRPr="00D51DE6" w14:paraId="28F3410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783A457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0444DA2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632A40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258B064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4F73CFAF" w14:textId="77777777" w:rsidR="00972EC2" w:rsidRPr="00D51DE6" w:rsidRDefault="00972EC2" w:rsidP="00972EC2">
            <w:pPr>
              <w:rPr>
                <w:rFonts w:ascii="Grade 1 Font" w:hAnsi="Grade 1 Font"/>
              </w:rPr>
            </w:pPr>
          </w:p>
        </w:tc>
      </w:tr>
    </w:tbl>
    <w:p w14:paraId="17122B7E" w14:textId="77777777" w:rsidR="002349DE" w:rsidRDefault="002349DE" w:rsidP="002349DE">
      <w:pPr>
        <w:rPr>
          <w:rFonts w:ascii="Arial" w:hAnsi="Arial" w:cs="Arial"/>
          <w:b/>
          <w:sz w:val="24"/>
          <w:szCs w:val="24"/>
        </w:rPr>
      </w:pPr>
    </w:p>
    <w:p w14:paraId="6981BF3D" w14:textId="4D077DFB" w:rsidR="00ED14F6" w:rsidRPr="00855904" w:rsidRDefault="002349DE" w:rsidP="00B7385C">
      <w:pPr>
        <w:rPr>
          <w:rFonts w:ascii="Arial" w:hAnsi="Arial" w:cs="Arial"/>
          <w:b/>
        </w:rPr>
      </w:pPr>
      <w:r w:rsidRPr="00855904">
        <w:rPr>
          <w:rFonts w:ascii="Arial" w:hAnsi="Arial" w:cs="Arial"/>
          <w:b/>
        </w:rPr>
        <w:t xml:space="preserve">Educator: _____________________________                                                            </w:t>
      </w:r>
      <w:r w:rsidR="00C463D3" w:rsidRPr="00855904">
        <w:rPr>
          <w:rFonts w:ascii="Arial" w:hAnsi="Arial" w:cs="Arial"/>
          <w:b/>
        </w:rPr>
        <w:t xml:space="preserve"> HOD: _________________________</w:t>
      </w:r>
    </w:p>
    <w:p w14:paraId="0C1478DE" w14:textId="77777777" w:rsidR="00E14841" w:rsidRDefault="00E14841" w:rsidP="00B7385C">
      <w:pPr>
        <w:rPr>
          <w:rFonts w:ascii="Arial" w:hAnsi="Arial" w:cs="Arial"/>
          <w:b/>
        </w:rPr>
      </w:pPr>
    </w:p>
    <w:p w14:paraId="6CC2AF7D" w14:textId="04DC2217" w:rsidR="00B7385C" w:rsidRPr="0004285C" w:rsidRDefault="00B7385C" w:rsidP="00B7385C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lastRenderedPageBreak/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"/>
        <w:gridCol w:w="1588"/>
        <w:gridCol w:w="1507"/>
        <w:gridCol w:w="2452"/>
        <w:gridCol w:w="1920"/>
        <w:gridCol w:w="1798"/>
        <w:gridCol w:w="1725"/>
        <w:gridCol w:w="1770"/>
        <w:gridCol w:w="1728"/>
      </w:tblGrid>
      <w:tr w:rsidR="001B7AD6" w:rsidRPr="00D51DE6" w14:paraId="07D4B0E4" w14:textId="77777777" w:rsidTr="001B7AD6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3D33239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83A56CC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120C2C0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DC1624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464A4D7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2B8B1877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5" w:type="dxa"/>
            <w:shd w:val="clear" w:color="auto" w:fill="D9D9D9" w:themeFill="background1" w:themeFillShade="D9"/>
            <w:vAlign w:val="center"/>
          </w:tcPr>
          <w:p w14:paraId="12364A3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47CA4100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352C841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2F9BB54E" w14:textId="77777777" w:rsidTr="001B7AD6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0592CD55" w14:textId="5D96B61B" w:rsidR="00B7385C" w:rsidRPr="0007083E" w:rsidRDefault="00B7385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6BDBF9B0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06BD89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AA220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28C52EA8" w14:textId="3AFC0688" w:rsidR="00B7385C" w:rsidRPr="00887CC2" w:rsidRDefault="00092450" w:rsidP="00A23D8D">
            <w:pPr>
              <w:rPr>
                <w:rFonts w:ascii="Grade 1 Font" w:hAnsi="Grade 1 Font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Count out concrete objects to 400 • Estimate, check by counting reliably up to 400 • Encourage group counting</w:t>
            </w:r>
          </w:p>
        </w:tc>
      </w:tr>
      <w:tr w:rsidR="00B7385C" w:rsidRPr="00822EC2" w14:paraId="0E6F4477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38735C0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525B401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2777F7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D62418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Forwards and Backwards</w:t>
            </w:r>
          </w:p>
        </w:tc>
        <w:tc>
          <w:tcPr>
            <w:tcW w:w="8941" w:type="dxa"/>
            <w:gridSpan w:val="5"/>
            <w:vAlign w:val="center"/>
          </w:tcPr>
          <w:p w14:paraId="3D7A0DC6" w14:textId="0DD3360D" w:rsidR="00B7385C" w:rsidRPr="00887CC2" w:rsidRDefault="00092450" w:rsidP="0004285C">
            <w:pPr>
              <w:rPr>
                <w:rFonts w:ascii="Grade 1 Font" w:hAnsi="Grade 1 Font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1s from any number between 0 to 400 • 10s, 5s and 2s, 3s, 4s and from any multiple of 10, 5, 2, 3, 4 between 0 – 400 • 50s, 100s to at least 1000 - use relationship between + and – - emphasise more than, less than - ascending and descending order</w:t>
            </w:r>
          </w:p>
        </w:tc>
      </w:tr>
      <w:tr w:rsidR="00B7385C" w:rsidRPr="00822EC2" w14:paraId="03DCDE9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5DA25368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7A6A2CDB" w14:textId="794C2477" w:rsidR="00B7385C" w:rsidRPr="00ED14F6" w:rsidRDefault="00B7385C" w:rsidP="0036592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647C09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B39A5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1A352519" w14:textId="51AC2252" w:rsidR="00B7385C" w:rsidRPr="00887CC2" w:rsidRDefault="00092450" w:rsidP="00AE7EE8">
            <w:pPr>
              <w:rPr>
                <w:rFonts w:ascii="Grade 1 Font" w:hAnsi="Grade 1 Font"/>
              </w:rPr>
            </w:pPr>
            <w:r w:rsidRPr="00092450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</w:t>
            </w:r>
            <w:r w:rsidRPr="0009245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read number symbols up to 500 and number names to 0-250</w:t>
            </w:r>
          </w:p>
        </w:tc>
      </w:tr>
      <w:tr w:rsidR="008121BB" w:rsidRPr="00822EC2" w14:paraId="4AB717F4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31ED3A36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4DEFD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9B9FB02" w14:textId="35EB3789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5EDF3532" w14:textId="3B7A5346" w:rsidR="008121BB" w:rsidRPr="00007360" w:rsidRDefault="002120B1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092450">
              <w:rPr>
                <w:rFonts w:ascii="Arial" w:hAnsi="Arial" w:cs="Arial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8941" w:type="dxa"/>
            <w:gridSpan w:val="5"/>
            <w:vAlign w:val="center"/>
          </w:tcPr>
          <w:p w14:paraId="3408A538" w14:textId="53AD31C4" w:rsidR="008121BB" w:rsidRPr="00887CC2" w:rsidRDefault="00092450" w:rsidP="002120B1">
            <w:pPr>
              <w:rPr>
                <w:rFonts w:ascii="Calibri" w:hAnsi="Calibri"/>
                <w:color w:val="000000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Describe and compare numbers to 400 - smaller than, greater than • Describe and order numbers from smallest to greatest and greatest to smallest</w:t>
            </w:r>
          </w:p>
        </w:tc>
      </w:tr>
      <w:tr w:rsidR="00126DF3" w:rsidRPr="00822EC2" w14:paraId="30A249A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D93E064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D141F0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07F6A942" w14:textId="77777777" w:rsidR="00126DF3" w:rsidRPr="00007360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1CC8037F" w14:textId="51CDB54F" w:rsidR="00126DF3" w:rsidRPr="00AD3C76" w:rsidRDefault="0004285C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1" w:type="dxa"/>
            <w:gridSpan w:val="5"/>
            <w:vAlign w:val="center"/>
          </w:tcPr>
          <w:p w14:paraId="403AF3A8" w14:textId="1C61914C" w:rsidR="00126DF3" w:rsidRPr="002120B1" w:rsidRDefault="00092450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 xml:space="preserve">Know what each digit represents • Decompose two-digit numbers up to 400 into multiples of hundreds, </w:t>
            </w:r>
            <w:proofErr w:type="gramStart"/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tens</w:t>
            </w:r>
            <w:proofErr w:type="gramEnd"/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 xml:space="preserve"> and ones up to 400 • Identify and state the value of each digit</w:t>
            </w:r>
          </w:p>
        </w:tc>
      </w:tr>
      <w:tr w:rsidR="00B7385C" w:rsidRPr="00D51DE6" w14:paraId="4F0FB86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BD644A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1BD2AA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119EBE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A7B252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4"/>
            <w:vAlign w:val="center"/>
          </w:tcPr>
          <w:p w14:paraId="714E14A6" w14:textId="41C9CA77" w:rsidR="00B7385C" w:rsidRPr="0004285C" w:rsidRDefault="00092450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</w:t>
            </w:r>
          </w:p>
        </w:tc>
        <w:tc>
          <w:tcPr>
            <w:tcW w:w="1728" w:type="dxa"/>
            <w:vAlign w:val="center"/>
          </w:tcPr>
          <w:p w14:paraId="5B7B1452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1BC77CE9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71855D4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23403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4864035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E09CE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F15A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3" w:type="dxa"/>
            <w:gridSpan w:val="4"/>
            <w:vAlign w:val="center"/>
          </w:tcPr>
          <w:p w14:paraId="142922D6" w14:textId="128D5ADB" w:rsidR="00B7385C" w:rsidRPr="00887CC2" w:rsidRDefault="00092450" w:rsidP="0004285C">
            <w:pPr>
              <w:rPr>
                <w:rFonts w:ascii="Grade 1 Font" w:hAnsi="Grade 1 Font"/>
                <w:sz w:val="20"/>
                <w:szCs w:val="20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400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28" w:type="dxa"/>
            <w:vAlign w:val="center"/>
          </w:tcPr>
          <w:p w14:paraId="092A32C7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2EAB743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1B7AD6" w:rsidRPr="005F21F8" w14:paraId="2F593359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4595C9E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1342E6CD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5B7E5B3D" w14:textId="208AE2C0" w:rsidR="00007360" w:rsidRPr="00007360" w:rsidRDefault="00007360" w:rsidP="0000736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089D124E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D3E6EC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384EA222" w14:textId="77777777" w:rsidR="00B7385C" w:rsidRPr="00E96093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E96093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3BAEC73F" w14:textId="77777777" w:rsidR="00B7385C" w:rsidRPr="00E96093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E96093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25" w:type="dxa"/>
            <w:shd w:val="clear" w:color="auto" w:fill="D9D9D9" w:themeFill="background1" w:themeFillShade="D9"/>
            <w:vAlign w:val="center"/>
          </w:tcPr>
          <w:p w14:paraId="3B1E8E02" w14:textId="77777777" w:rsidR="00B7385C" w:rsidRPr="00E96093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E96093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1E3ABF91" w14:textId="77777777" w:rsidR="00B7385C" w:rsidRPr="00E96093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E96093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4ED3D32D" w14:textId="77777777" w:rsidR="00B7385C" w:rsidRPr="00E96093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E96093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B7385C" w:rsidRPr="002349DE" w14:paraId="6ADB86F6" w14:textId="77777777" w:rsidTr="001B7AD6">
        <w:trPr>
          <w:trHeight w:val="676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C13BA8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E83ED6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BF7780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EB28F8" w14:textId="45F62132" w:rsidR="00B7385C" w:rsidRPr="00007360" w:rsidRDefault="00B7385C" w:rsidP="0085464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0" w:type="dxa"/>
          </w:tcPr>
          <w:p w14:paraId="07519500" w14:textId="21220005" w:rsidR="00972EC2" w:rsidRPr="00972EC2" w:rsidRDefault="00972EC2" w:rsidP="00972EC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  <w:r w:rsidRPr="00972EC2">
              <w:rPr>
                <w:rFonts w:cstheme="minorHAnsi"/>
                <w:b/>
                <w:bCs/>
                <w:sz w:val="18"/>
                <w:szCs w:val="18"/>
              </w:rPr>
              <w:t xml:space="preserve"> (10min)</w:t>
            </w:r>
          </w:p>
          <w:p w14:paraId="488F6F4F" w14:textId="5E43F54C" w:rsidR="00BF62F9" w:rsidRPr="004B0B3D" w:rsidRDefault="00092450" w:rsidP="00972EC2">
            <w:pPr>
              <w:rPr>
                <w:rFonts w:cstheme="minorHAnsi"/>
                <w:sz w:val="18"/>
                <w:szCs w:val="18"/>
              </w:rPr>
            </w:pPr>
            <w:r w:rsidRPr="0009245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98" w:type="dxa"/>
          </w:tcPr>
          <w:p w14:paraId="41AE12E6" w14:textId="552E24E0" w:rsidR="00B7385C" w:rsidRPr="00BD4122" w:rsidRDefault="00092450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09245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25" w:type="dxa"/>
            <w:tcBorders>
              <w:bottom w:val="single" w:sz="4" w:space="0" w:color="000000"/>
            </w:tcBorders>
          </w:tcPr>
          <w:p w14:paraId="4E17DC4B" w14:textId="77777777" w:rsidR="00B7385C" w:rsidRPr="002F6DC6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046B01D1" w14:textId="584F86DF" w:rsidR="00B7385C" w:rsidRPr="00BD4122" w:rsidRDefault="00092450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09245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70" w:type="dxa"/>
            <w:tcBorders>
              <w:bottom w:val="single" w:sz="4" w:space="0" w:color="000000"/>
            </w:tcBorders>
          </w:tcPr>
          <w:p w14:paraId="37DE2F02" w14:textId="0E928DD9" w:rsidR="00B7385C" w:rsidRPr="00BD4122" w:rsidRDefault="00092450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09245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61BE2795" w14:textId="77777777" w:rsidR="00B7385C" w:rsidRPr="00E11811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57016062" w14:textId="5A96DA3B" w:rsidR="00B7385C" w:rsidRPr="00BD4122" w:rsidRDefault="00092450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09245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</w:tr>
      <w:tr w:rsidR="009A5172" w:rsidRPr="00D51DE6" w14:paraId="07F97A53" w14:textId="77777777" w:rsidTr="007B47B6">
        <w:tc>
          <w:tcPr>
            <w:tcW w:w="900" w:type="dxa"/>
            <w:vMerge/>
            <w:shd w:val="clear" w:color="auto" w:fill="D9D9D9" w:themeFill="background1" w:themeFillShade="D9"/>
          </w:tcPr>
          <w:p w14:paraId="70FDCE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3E7BB20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C028C85" w14:textId="19DC517E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8D5B89D" w14:textId="3F4F0506" w:rsidR="009A5172" w:rsidRPr="0007083E" w:rsidRDefault="00BF62F9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8941" w:type="dxa"/>
            <w:gridSpan w:val="5"/>
            <w:vAlign w:val="center"/>
          </w:tcPr>
          <w:p w14:paraId="5FEFA77E" w14:textId="56A7AB5C" w:rsidR="009A5172" w:rsidRPr="00B7385C" w:rsidRDefault="00092450" w:rsidP="009A5172">
            <w:pPr>
              <w:rPr>
                <w:rFonts w:ascii="Calibri" w:hAnsi="Calibri"/>
                <w:color w:val="000000"/>
              </w:rPr>
            </w:pPr>
            <w:r w:rsidRPr="00092450">
              <w:rPr>
                <w:rFonts w:cstheme="minorHAnsi"/>
                <w:color w:val="000000"/>
                <w:sz w:val="18"/>
                <w:szCs w:val="18"/>
              </w:rPr>
              <w:t xml:space="preserve"> recognise fractions in diagrammatic form</w:t>
            </w:r>
          </w:p>
        </w:tc>
      </w:tr>
      <w:tr w:rsidR="009A5172" w:rsidRPr="00D51DE6" w14:paraId="7DE3B1A1" w14:textId="2707CBC6" w:rsidTr="00266750">
        <w:tc>
          <w:tcPr>
            <w:tcW w:w="900" w:type="dxa"/>
            <w:vMerge/>
            <w:shd w:val="clear" w:color="auto" w:fill="D9D9D9" w:themeFill="background1" w:themeFillShade="D9"/>
          </w:tcPr>
          <w:p w14:paraId="109D11E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74C4DF9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C1F2A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85D77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</w:tcPr>
          <w:p w14:paraId="3FA6D26F" w14:textId="595353FB" w:rsidR="009A5172" w:rsidRPr="00ED14F6" w:rsidRDefault="00092450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092450">
              <w:rPr>
                <w:rFonts w:ascii="Calibri" w:hAnsi="Calibri"/>
                <w:color w:val="000000"/>
                <w:sz w:val="16"/>
                <w:szCs w:val="16"/>
              </w:rPr>
              <w:t>Count and calculate pg.92</w:t>
            </w:r>
          </w:p>
        </w:tc>
        <w:tc>
          <w:tcPr>
            <w:tcW w:w="1798" w:type="dxa"/>
          </w:tcPr>
          <w:p w14:paraId="0CDA69D6" w14:textId="7DDE025D" w:rsidR="009A5172" w:rsidRPr="00ED14F6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</w:tcPr>
          <w:p w14:paraId="3F76251E" w14:textId="248ADA1B" w:rsidR="009A5172" w:rsidRPr="00ED14F6" w:rsidRDefault="00092450" w:rsidP="00ED2C22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>3 numbers that add up, working in 50s pg.93</w:t>
            </w:r>
          </w:p>
        </w:tc>
        <w:tc>
          <w:tcPr>
            <w:tcW w:w="1770" w:type="dxa"/>
          </w:tcPr>
          <w:p w14:paraId="579C6E53" w14:textId="1A120431" w:rsidR="009A5172" w:rsidRPr="00ED14F6" w:rsidRDefault="0036592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65922">
              <w:rPr>
                <w:rFonts w:ascii="Calibri" w:hAnsi="Calibri"/>
                <w:color w:val="000000"/>
                <w:sz w:val="16"/>
                <w:szCs w:val="16"/>
              </w:rPr>
              <w:t>Counting: Target 300 Number board - calculations, fill in the next numbers;</w:t>
            </w:r>
          </w:p>
        </w:tc>
        <w:tc>
          <w:tcPr>
            <w:tcW w:w="1728" w:type="dxa"/>
          </w:tcPr>
          <w:p w14:paraId="71213AE0" w14:textId="21DE23CA" w:rsidR="009A5172" w:rsidRPr="00ED14F6" w:rsidRDefault="0036592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65922">
              <w:rPr>
                <w:rFonts w:ascii="Calibri" w:hAnsi="Calibri"/>
                <w:color w:val="000000"/>
                <w:sz w:val="16"/>
                <w:szCs w:val="16"/>
              </w:rPr>
              <w:t>Break down numbers order from smallest to biggest pp.96-97</w:t>
            </w:r>
          </w:p>
        </w:tc>
      </w:tr>
      <w:tr w:rsidR="009A5172" w:rsidRPr="00D51DE6" w14:paraId="718D6E59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43156D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282715F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7E82315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3AADE0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15424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239DA346" w14:textId="20053580" w:rsidR="009A5172" w:rsidRPr="002349DE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7C134A9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77703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1BC3BEA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7707A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46D87D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900BB04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B2251CA" w14:textId="77777777" w:rsidR="00B7385C" w:rsidRPr="0004285C" w:rsidRDefault="00B7385C" w:rsidP="00B7385C">
      <w:pPr>
        <w:rPr>
          <w:rFonts w:ascii="Arial" w:hAnsi="Arial" w:cs="Arial"/>
          <w:b/>
        </w:rPr>
      </w:pPr>
    </w:p>
    <w:p w14:paraId="5AA34556" w14:textId="73659ED0" w:rsidR="00E10509" w:rsidRPr="0004285C" w:rsidRDefault="00B7385C" w:rsidP="002127F5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3133A13" w14:textId="7965C927" w:rsidR="00BF62F9" w:rsidRDefault="00BF62F9" w:rsidP="002127F5">
      <w:pPr>
        <w:rPr>
          <w:rFonts w:ascii="Arial" w:hAnsi="Arial" w:cs="Arial"/>
          <w:b/>
          <w:sz w:val="24"/>
          <w:szCs w:val="24"/>
        </w:rPr>
      </w:pPr>
    </w:p>
    <w:p w14:paraId="50E2CA1D" w14:textId="27709892" w:rsidR="00092450" w:rsidRDefault="00092450" w:rsidP="002127F5">
      <w:pPr>
        <w:rPr>
          <w:rFonts w:ascii="Arial" w:hAnsi="Arial" w:cs="Arial"/>
          <w:b/>
          <w:sz w:val="24"/>
          <w:szCs w:val="24"/>
        </w:rPr>
      </w:pPr>
    </w:p>
    <w:p w14:paraId="2599F14E" w14:textId="1DCB1621" w:rsidR="00092450" w:rsidRDefault="00092450" w:rsidP="002127F5">
      <w:pPr>
        <w:rPr>
          <w:rFonts w:ascii="Arial" w:hAnsi="Arial" w:cs="Arial"/>
          <w:b/>
          <w:sz w:val="24"/>
          <w:szCs w:val="24"/>
        </w:rPr>
      </w:pPr>
    </w:p>
    <w:p w14:paraId="131CACD5" w14:textId="77777777" w:rsidR="00092450" w:rsidRDefault="00092450" w:rsidP="002127F5">
      <w:pPr>
        <w:rPr>
          <w:rFonts w:ascii="Arial" w:hAnsi="Arial" w:cs="Arial"/>
          <w:b/>
          <w:sz w:val="24"/>
          <w:szCs w:val="24"/>
        </w:rPr>
      </w:pPr>
    </w:p>
    <w:p w14:paraId="0143D7AE" w14:textId="4FDED80D" w:rsidR="006A4A3D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590"/>
        <w:gridCol w:w="1507"/>
        <w:gridCol w:w="2439"/>
        <w:gridCol w:w="1920"/>
        <w:gridCol w:w="1797"/>
        <w:gridCol w:w="1746"/>
        <w:gridCol w:w="1741"/>
        <w:gridCol w:w="1745"/>
      </w:tblGrid>
      <w:tr w:rsidR="001B7AD6" w:rsidRPr="00D51DE6" w14:paraId="5538CA1D" w14:textId="77777777" w:rsidTr="00376749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2B5D4E0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34B464BA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7890043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DDBCD84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64680181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050E8B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9F9DB34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215B0D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3D112157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6521F54B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7EAEAD9F" w14:textId="77777777" w:rsidR="00B7385C" w:rsidRPr="0007083E" w:rsidRDefault="00B7385C" w:rsidP="00B738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0E47ACF8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EC3517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61995AD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9" w:type="dxa"/>
            <w:gridSpan w:val="5"/>
            <w:vAlign w:val="center"/>
          </w:tcPr>
          <w:p w14:paraId="2E8FFE77" w14:textId="4B20C0C3" w:rsidR="00B7385C" w:rsidRPr="00E10509" w:rsidRDefault="00092450" w:rsidP="00A23D8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Count out concrete objects to 400 • Estimate, check by counting reliably up to 400 • Encourage group counting</w:t>
            </w:r>
          </w:p>
        </w:tc>
      </w:tr>
      <w:tr w:rsidR="00B7385C" w:rsidRPr="00822EC2" w14:paraId="3EDAD778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CC24D2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CAD7FAE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08059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9CA268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9" w:type="dxa"/>
            <w:gridSpan w:val="5"/>
            <w:vAlign w:val="center"/>
          </w:tcPr>
          <w:p w14:paraId="6B33D763" w14:textId="1E2074F8" w:rsidR="00B7385C" w:rsidRPr="00B7385C" w:rsidRDefault="00092450" w:rsidP="0004285C">
            <w:pPr>
              <w:rPr>
                <w:rFonts w:ascii="Grade 1 Font" w:hAnsi="Grade 1 Font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1s from any number between 0 to 400 • 10s, 5s and 2s, 3s, 4s and from any multiple of 10, 5, 2, 3, 4 between 0 – 400 • 50s, 100s to at least 1000 - use relationship between + and – - emphasise more than, less than - ascending and descending order</w:t>
            </w:r>
          </w:p>
        </w:tc>
      </w:tr>
      <w:tr w:rsidR="00B7385C" w:rsidRPr="00822EC2" w14:paraId="62A00CD4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C88DCA6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C0F140A" w14:textId="0E477122" w:rsidR="00B7385C" w:rsidRPr="00350EDD" w:rsidRDefault="00B7385C" w:rsidP="0036592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980AFF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8EBFCD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9" w:type="dxa"/>
            <w:gridSpan w:val="5"/>
            <w:vAlign w:val="center"/>
          </w:tcPr>
          <w:p w14:paraId="604F709C" w14:textId="46C8721B" w:rsidR="00B7385C" w:rsidRPr="00B7385C" w:rsidRDefault="00092450" w:rsidP="00AE7EE8">
            <w:pPr>
              <w:rPr>
                <w:rFonts w:ascii="Grade 1 Font" w:hAnsi="Grade 1 Font"/>
              </w:rPr>
            </w:pPr>
            <w:r w:rsidRPr="0009245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092450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8121BB" w:rsidRPr="00822EC2" w14:paraId="70E15B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DA38B2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61E76C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19BF1300" w14:textId="3E749E8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524899A7" w14:textId="352832C0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092450">
              <w:rPr>
                <w:rFonts w:ascii="Arial" w:hAnsi="Arial" w:cs="Arial"/>
                <w:b/>
                <w:bCs/>
                <w:sz w:val="20"/>
                <w:szCs w:val="20"/>
              </w:rPr>
              <w:t>500</w:t>
            </w:r>
          </w:p>
        </w:tc>
        <w:tc>
          <w:tcPr>
            <w:tcW w:w="8949" w:type="dxa"/>
            <w:gridSpan w:val="5"/>
            <w:vAlign w:val="center"/>
          </w:tcPr>
          <w:p w14:paraId="463B6D6A" w14:textId="53DC944C" w:rsidR="008121BB" w:rsidRPr="00E10509" w:rsidRDefault="00092450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Describe and compare numbers to 400 - smaller than, greater than • Describe and order numbers from smallest to greatest and greatest to smallest</w:t>
            </w:r>
          </w:p>
        </w:tc>
      </w:tr>
      <w:tr w:rsidR="00126DF3" w:rsidRPr="00822EC2" w14:paraId="79EF539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20EF82A3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F7361E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87EFD8F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</w:tcPr>
          <w:p w14:paraId="2AD2245A" w14:textId="527B2C67" w:rsidR="00126DF3" w:rsidRPr="00AD3C76" w:rsidRDefault="00E10509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9" w:type="dxa"/>
            <w:gridSpan w:val="5"/>
            <w:vAlign w:val="center"/>
          </w:tcPr>
          <w:p w14:paraId="5AC95C85" w14:textId="544073C7" w:rsidR="00126DF3" w:rsidRPr="002120B1" w:rsidRDefault="00092450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 xml:space="preserve">Know what each digit represents • Decompose two-digit numbers up to 400 into multiples of hundreds, </w:t>
            </w:r>
            <w:proofErr w:type="gramStart"/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tens</w:t>
            </w:r>
            <w:proofErr w:type="gramEnd"/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 xml:space="preserve"> and ones up to 400 • Identify and state the value of each digit</w:t>
            </w:r>
          </w:p>
        </w:tc>
      </w:tr>
      <w:tr w:rsidR="00B7385C" w:rsidRPr="00D51DE6" w14:paraId="1F8CA4B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0F835EF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D39E83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18E7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7A1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4" w:type="dxa"/>
            <w:gridSpan w:val="4"/>
            <w:vAlign w:val="center"/>
          </w:tcPr>
          <w:p w14:paraId="05D33C99" w14:textId="43594739" w:rsidR="00B7385C" w:rsidRPr="00B7385C" w:rsidRDefault="00092450" w:rsidP="00126DF3">
            <w:pPr>
              <w:rPr>
                <w:rFonts w:ascii="Calibri" w:hAnsi="Calibri" w:cs="Calibri"/>
                <w:color w:val="000000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</w:t>
            </w:r>
          </w:p>
        </w:tc>
        <w:tc>
          <w:tcPr>
            <w:tcW w:w="1745" w:type="dxa"/>
            <w:vAlign w:val="center"/>
          </w:tcPr>
          <w:p w14:paraId="13C86784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37F3B2" w14:textId="43DD92A5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151D1535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198E5E3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1B81FA4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FA298E3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BD03326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4" w:type="dxa"/>
            <w:gridSpan w:val="4"/>
            <w:vAlign w:val="center"/>
          </w:tcPr>
          <w:p w14:paraId="7D472E37" w14:textId="3851AB90" w:rsidR="00B7385C" w:rsidRPr="00B7385C" w:rsidRDefault="00092450" w:rsidP="0004285C">
            <w:pPr>
              <w:rPr>
                <w:rFonts w:ascii="Grade 1 Font" w:hAnsi="Grade 1 Font"/>
              </w:rPr>
            </w:pPr>
            <w:r w:rsidRPr="00092450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400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45" w:type="dxa"/>
            <w:vAlign w:val="center"/>
          </w:tcPr>
          <w:p w14:paraId="2EC4E619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52BC1922" w14:textId="77777777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1B7AD6" w:rsidRPr="005F21F8" w14:paraId="0F5864F4" w14:textId="77777777" w:rsidTr="00376749">
        <w:tc>
          <w:tcPr>
            <w:tcW w:w="903" w:type="dxa"/>
            <w:vMerge/>
            <w:shd w:val="clear" w:color="auto" w:fill="D9D9D9" w:themeFill="background1" w:themeFillShade="D9"/>
          </w:tcPr>
          <w:p w14:paraId="17C33C4B" w14:textId="77777777" w:rsidR="00B7385C" w:rsidRPr="0007083E" w:rsidRDefault="00B7385C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7ECB8E7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F7E3D7A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90936B3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718478DF" w14:textId="77777777" w:rsidR="00B7385C" w:rsidRPr="00B5668F" w:rsidRDefault="00B7385C" w:rsidP="00592D63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021DE8FE" w14:textId="77777777" w:rsidR="00B7385C" w:rsidRPr="00B5668F" w:rsidRDefault="00B7385C" w:rsidP="00592D63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508013FE" w14:textId="77777777" w:rsidR="00B7385C" w:rsidRPr="00B5668F" w:rsidRDefault="00B7385C" w:rsidP="00592D63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5C8BC832" w14:textId="77777777" w:rsidR="00B7385C" w:rsidRPr="00B5668F" w:rsidRDefault="00B7385C" w:rsidP="00592D63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798C1D99" w14:textId="77777777" w:rsidR="00B7385C" w:rsidRPr="00B5668F" w:rsidRDefault="00B7385C" w:rsidP="00592D63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B7385C" w14:paraId="6E1CC244" w14:textId="77777777" w:rsidTr="00376749">
        <w:trPr>
          <w:trHeight w:val="969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141DCF87" w14:textId="77777777" w:rsidR="00B7385C" w:rsidRPr="0007083E" w:rsidRDefault="00B7385C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6AF2890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7D9F22" w14:textId="1DF6FF9D" w:rsidR="00B7385C" w:rsidRPr="00007360" w:rsidRDefault="00972EC2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Measurement</w:t>
            </w:r>
          </w:p>
          <w:p w14:paraId="18B3F0D6" w14:textId="77777777" w:rsidR="00B7385C" w:rsidRPr="00007360" w:rsidRDefault="00B7385C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2B13EA" w14:textId="46CD0B39" w:rsidR="00B7385C" w:rsidRPr="00007360" w:rsidRDefault="00092450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Mass</w:t>
            </w:r>
          </w:p>
          <w:p w14:paraId="4A2AF106" w14:textId="77777777" w:rsidR="00B7385C" w:rsidRPr="00007360" w:rsidRDefault="00B7385C" w:rsidP="00592D6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47DBC7EF" w14:textId="2FB5FEFD" w:rsidR="00972EC2" w:rsidRPr="00350EDD" w:rsidRDefault="00972EC2" w:rsidP="00972EC2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Multiplication (10min)</w:t>
            </w:r>
          </w:p>
          <w:p w14:paraId="4894C9E5" w14:textId="64C0C863" w:rsidR="00092450" w:rsidRPr="00092450" w:rsidRDefault="00092450" w:rsidP="00092450">
            <w:pPr>
              <w:rPr>
                <w:rFonts w:cstheme="minorHAnsi"/>
                <w:bCs/>
                <w:sz w:val="16"/>
                <w:szCs w:val="16"/>
              </w:rPr>
            </w:pPr>
            <w:r w:rsidRPr="00092450">
              <w:rPr>
                <w:rFonts w:cstheme="minorHAnsi"/>
                <w:bCs/>
                <w:sz w:val="16"/>
                <w:szCs w:val="16"/>
              </w:rPr>
              <w:t xml:space="preserve">Estimate, measure, compare, order, </w:t>
            </w:r>
            <w:r w:rsidR="00365922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bCs/>
                <w:sz w:val="16"/>
                <w:szCs w:val="16"/>
              </w:rPr>
              <w:t xml:space="preserve">record Mass using Balancing Scale and non-standard measures </w:t>
            </w:r>
            <w:proofErr w:type="gramStart"/>
            <w:r w:rsidR="00365922" w:rsidRPr="00092450">
              <w:rPr>
                <w:rFonts w:cstheme="minorHAnsi"/>
                <w:bCs/>
                <w:sz w:val="16"/>
                <w:szCs w:val="16"/>
              </w:rPr>
              <w:t>e.g.</w:t>
            </w:r>
            <w:proofErr w:type="gramEnd"/>
            <w:r w:rsidRPr="00092450">
              <w:rPr>
                <w:rFonts w:cstheme="minorHAnsi"/>
                <w:bCs/>
                <w:sz w:val="16"/>
                <w:szCs w:val="16"/>
              </w:rPr>
              <w:t xml:space="preserve"> bricks, </w:t>
            </w:r>
            <w:r w:rsidR="00365922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bCs/>
                <w:sz w:val="16"/>
                <w:szCs w:val="16"/>
              </w:rPr>
              <w:t>blocks.</w:t>
            </w:r>
          </w:p>
          <w:p w14:paraId="0F122997" w14:textId="6FFCEDA5" w:rsidR="00092450" w:rsidRPr="00092450" w:rsidRDefault="00092450" w:rsidP="00092450">
            <w:pPr>
              <w:rPr>
                <w:rFonts w:cstheme="minorHAnsi"/>
                <w:bCs/>
                <w:sz w:val="16"/>
                <w:szCs w:val="16"/>
              </w:rPr>
            </w:pPr>
            <w:r w:rsidRPr="00092450">
              <w:rPr>
                <w:rFonts w:cstheme="minorHAnsi"/>
                <w:bCs/>
                <w:sz w:val="16"/>
                <w:szCs w:val="16"/>
              </w:rPr>
              <w:t xml:space="preserve">• Use </w:t>
            </w:r>
            <w:r w:rsidR="00365922">
              <w:rPr>
                <w:rFonts w:cstheme="minorHAnsi"/>
                <w:bCs/>
                <w:sz w:val="16"/>
                <w:szCs w:val="16"/>
              </w:rPr>
              <w:t xml:space="preserve">the </w:t>
            </w:r>
            <w:r w:rsidRPr="00092450">
              <w:rPr>
                <w:rFonts w:cstheme="minorHAnsi"/>
                <w:bCs/>
                <w:sz w:val="16"/>
                <w:szCs w:val="16"/>
              </w:rPr>
              <w:t>language of comparison light, heavy, lighter, heavier</w:t>
            </w:r>
            <w:r w:rsidR="00365922">
              <w:rPr>
                <w:rFonts w:cstheme="minorHAnsi"/>
                <w:bCs/>
                <w:sz w:val="16"/>
                <w:szCs w:val="16"/>
              </w:rPr>
              <w:t>,</w:t>
            </w:r>
            <w:r w:rsidRPr="00092450">
              <w:rPr>
                <w:rFonts w:cstheme="minorHAnsi"/>
                <w:bCs/>
                <w:sz w:val="16"/>
                <w:szCs w:val="16"/>
              </w:rPr>
              <w:t xml:space="preserve"> etc.</w:t>
            </w:r>
          </w:p>
          <w:p w14:paraId="6C6D3E41" w14:textId="46D23FB3" w:rsidR="00B7385C" w:rsidRPr="00350EDD" w:rsidRDefault="00092450" w:rsidP="00092450">
            <w:pPr>
              <w:rPr>
                <w:rFonts w:cstheme="minorHAnsi"/>
                <w:bCs/>
                <w:sz w:val="16"/>
                <w:szCs w:val="16"/>
              </w:rPr>
            </w:pPr>
            <w:r w:rsidRPr="00092450">
              <w:rPr>
                <w:rFonts w:cstheme="minorHAnsi"/>
                <w:bCs/>
                <w:sz w:val="16"/>
                <w:szCs w:val="16"/>
              </w:rPr>
              <w:t>• Introduce formal units of measurement read scale: grams, kilograms</w:t>
            </w:r>
          </w:p>
        </w:tc>
        <w:tc>
          <w:tcPr>
            <w:tcW w:w="1797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1B7B289C" w14:textId="65685E77" w:rsidR="00092450" w:rsidRPr="00092450" w:rsidRDefault="00092450" w:rsidP="00092450">
            <w:pPr>
              <w:rPr>
                <w:rFonts w:cstheme="minorHAnsi"/>
                <w:bCs/>
                <w:sz w:val="16"/>
                <w:szCs w:val="16"/>
              </w:rPr>
            </w:pPr>
            <w:r w:rsidRPr="00092450">
              <w:rPr>
                <w:rFonts w:cstheme="minorHAnsi"/>
                <w:bCs/>
                <w:sz w:val="16"/>
                <w:szCs w:val="16"/>
              </w:rPr>
              <w:t xml:space="preserve">Estimate, measure, compare, order, </w:t>
            </w:r>
            <w:r w:rsidR="00365922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bCs/>
                <w:sz w:val="16"/>
                <w:szCs w:val="16"/>
              </w:rPr>
              <w:t xml:space="preserve">record Mass using Balancing Scale and non-standard measures </w:t>
            </w:r>
            <w:proofErr w:type="gramStart"/>
            <w:r w:rsidRPr="00092450">
              <w:rPr>
                <w:rFonts w:cstheme="minorHAnsi"/>
                <w:bCs/>
                <w:sz w:val="16"/>
                <w:szCs w:val="16"/>
              </w:rPr>
              <w:t>e.g.</w:t>
            </w:r>
            <w:proofErr w:type="gramEnd"/>
            <w:r w:rsidRPr="00092450">
              <w:rPr>
                <w:rFonts w:cstheme="minorHAnsi"/>
                <w:bCs/>
                <w:sz w:val="16"/>
                <w:szCs w:val="16"/>
              </w:rPr>
              <w:t xml:space="preserve"> bricks, </w:t>
            </w:r>
            <w:r w:rsidR="00365922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bCs/>
                <w:sz w:val="16"/>
                <w:szCs w:val="16"/>
              </w:rPr>
              <w:t>blocks.</w:t>
            </w:r>
          </w:p>
          <w:p w14:paraId="5ED1AEF4" w14:textId="5535BACB" w:rsidR="00092450" w:rsidRPr="00092450" w:rsidRDefault="00092450" w:rsidP="00092450">
            <w:pPr>
              <w:rPr>
                <w:rFonts w:cstheme="minorHAnsi"/>
                <w:bCs/>
                <w:sz w:val="16"/>
                <w:szCs w:val="16"/>
              </w:rPr>
            </w:pPr>
            <w:r w:rsidRPr="00092450">
              <w:rPr>
                <w:rFonts w:cstheme="minorHAnsi"/>
                <w:bCs/>
                <w:sz w:val="16"/>
                <w:szCs w:val="16"/>
              </w:rPr>
              <w:t xml:space="preserve">• Use </w:t>
            </w:r>
            <w:r w:rsidR="00365922">
              <w:rPr>
                <w:rFonts w:cstheme="minorHAnsi"/>
                <w:bCs/>
                <w:sz w:val="16"/>
                <w:szCs w:val="16"/>
              </w:rPr>
              <w:t xml:space="preserve">the </w:t>
            </w:r>
            <w:r w:rsidRPr="00092450">
              <w:rPr>
                <w:rFonts w:cstheme="minorHAnsi"/>
                <w:bCs/>
                <w:sz w:val="16"/>
                <w:szCs w:val="16"/>
              </w:rPr>
              <w:t>language of comparison light, heavy, lighter, heavier</w:t>
            </w:r>
            <w:r w:rsidR="00365922">
              <w:rPr>
                <w:rFonts w:cstheme="minorHAnsi"/>
                <w:bCs/>
                <w:sz w:val="16"/>
                <w:szCs w:val="16"/>
              </w:rPr>
              <w:t>,</w:t>
            </w:r>
            <w:r w:rsidRPr="00092450">
              <w:rPr>
                <w:rFonts w:cstheme="minorHAnsi"/>
                <w:bCs/>
                <w:sz w:val="16"/>
                <w:szCs w:val="16"/>
              </w:rPr>
              <w:t xml:space="preserve"> etc.</w:t>
            </w:r>
          </w:p>
          <w:p w14:paraId="35FA43F7" w14:textId="2D31AF04" w:rsidR="00B7385C" w:rsidRPr="00350EDD" w:rsidRDefault="00092450" w:rsidP="00092450">
            <w:pPr>
              <w:rPr>
                <w:rFonts w:cstheme="minorHAnsi"/>
                <w:bCs/>
                <w:sz w:val="16"/>
                <w:szCs w:val="16"/>
              </w:rPr>
            </w:pPr>
            <w:r w:rsidRPr="00092450">
              <w:rPr>
                <w:rFonts w:cstheme="minorHAnsi"/>
                <w:bCs/>
                <w:sz w:val="16"/>
                <w:szCs w:val="16"/>
              </w:rPr>
              <w:t>• Introduce formal units of measurement read scale: grams, kilograms</w:t>
            </w:r>
          </w:p>
        </w:tc>
        <w:tc>
          <w:tcPr>
            <w:tcW w:w="1746" w:type="dxa"/>
            <w:tcBorders>
              <w:bottom w:val="single" w:sz="4" w:space="0" w:color="000000"/>
            </w:tcBorders>
            <w:shd w:val="clear" w:color="auto" w:fill="auto"/>
          </w:tcPr>
          <w:p w14:paraId="40D12C27" w14:textId="311FE0A9" w:rsidR="00007360" w:rsidRPr="00350EDD" w:rsidRDefault="00007360" w:rsidP="00007360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13F695AE" w14:textId="787318AF" w:rsidR="00092450" w:rsidRPr="00092450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 xml:space="preserve">Estimate, measure, compare, order, </w:t>
            </w:r>
            <w:r w:rsidR="00365922">
              <w:rPr>
                <w:rFonts w:cstheme="minorHAnsi"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sz w:val="16"/>
                <w:szCs w:val="16"/>
              </w:rPr>
              <w:t xml:space="preserve">record Mass using Balancing Scale and non-standard measures </w:t>
            </w:r>
            <w:proofErr w:type="gramStart"/>
            <w:r w:rsidRPr="00092450">
              <w:rPr>
                <w:rFonts w:cstheme="minorHAnsi"/>
                <w:sz w:val="16"/>
                <w:szCs w:val="16"/>
              </w:rPr>
              <w:t>e.g.</w:t>
            </w:r>
            <w:proofErr w:type="gramEnd"/>
            <w:r w:rsidRPr="00092450">
              <w:rPr>
                <w:rFonts w:cstheme="minorHAnsi"/>
                <w:sz w:val="16"/>
                <w:szCs w:val="16"/>
              </w:rPr>
              <w:t xml:space="preserve"> bricks, </w:t>
            </w:r>
            <w:r w:rsidR="00365922">
              <w:rPr>
                <w:rFonts w:cstheme="minorHAnsi"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sz w:val="16"/>
                <w:szCs w:val="16"/>
              </w:rPr>
              <w:t>blocks.</w:t>
            </w:r>
          </w:p>
          <w:p w14:paraId="75D8FE76" w14:textId="7286F0BA" w:rsidR="00092450" w:rsidRPr="00092450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 xml:space="preserve">• Use </w:t>
            </w:r>
            <w:r w:rsidR="00365922">
              <w:rPr>
                <w:rFonts w:cstheme="minorHAnsi"/>
                <w:sz w:val="16"/>
                <w:szCs w:val="16"/>
              </w:rPr>
              <w:t xml:space="preserve">the </w:t>
            </w:r>
            <w:r w:rsidRPr="00092450">
              <w:rPr>
                <w:rFonts w:cstheme="minorHAnsi"/>
                <w:sz w:val="16"/>
                <w:szCs w:val="16"/>
              </w:rPr>
              <w:t>language of comparison light, heavy, lighter, heavier</w:t>
            </w:r>
            <w:r w:rsidR="00365922">
              <w:rPr>
                <w:rFonts w:cstheme="minorHAnsi"/>
                <w:sz w:val="16"/>
                <w:szCs w:val="16"/>
              </w:rPr>
              <w:t>,</w:t>
            </w:r>
            <w:r w:rsidRPr="00092450">
              <w:rPr>
                <w:rFonts w:cstheme="minorHAnsi"/>
                <w:sz w:val="16"/>
                <w:szCs w:val="16"/>
              </w:rPr>
              <w:t xml:space="preserve"> etc.</w:t>
            </w:r>
          </w:p>
          <w:p w14:paraId="5D0E3A6A" w14:textId="20A6F54C" w:rsidR="00B7385C" w:rsidRPr="00350EDD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>• Introduce formal units of measurement read scale: grams, kilograms</w:t>
            </w:r>
          </w:p>
        </w:tc>
        <w:tc>
          <w:tcPr>
            <w:tcW w:w="1741" w:type="dxa"/>
            <w:tcBorders>
              <w:bottom w:val="single" w:sz="4" w:space="0" w:color="000000"/>
            </w:tcBorders>
            <w:shd w:val="clear" w:color="auto" w:fill="auto"/>
          </w:tcPr>
          <w:p w14:paraId="6C651DD2" w14:textId="67C30A9A" w:rsidR="00092450" w:rsidRPr="00092450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>Estimate, measure, compare, order,</w:t>
            </w:r>
            <w:r w:rsidR="00365922">
              <w:rPr>
                <w:rFonts w:cstheme="minorHAnsi"/>
                <w:sz w:val="16"/>
                <w:szCs w:val="16"/>
              </w:rPr>
              <w:t xml:space="preserve"> and </w:t>
            </w:r>
            <w:r w:rsidRPr="00092450">
              <w:rPr>
                <w:rFonts w:cstheme="minorHAnsi"/>
                <w:sz w:val="16"/>
                <w:szCs w:val="16"/>
              </w:rPr>
              <w:t xml:space="preserve">record Mass using Balancing Scale and non-standard measures </w:t>
            </w:r>
            <w:proofErr w:type="gramStart"/>
            <w:r w:rsidRPr="00092450">
              <w:rPr>
                <w:rFonts w:cstheme="minorHAnsi"/>
                <w:sz w:val="16"/>
                <w:szCs w:val="16"/>
              </w:rPr>
              <w:t>e.g.</w:t>
            </w:r>
            <w:proofErr w:type="gramEnd"/>
            <w:r w:rsidRPr="00092450">
              <w:rPr>
                <w:rFonts w:cstheme="minorHAnsi"/>
                <w:sz w:val="16"/>
                <w:szCs w:val="16"/>
              </w:rPr>
              <w:t xml:space="preserve"> bricks, </w:t>
            </w:r>
            <w:r w:rsidR="00365922">
              <w:rPr>
                <w:rFonts w:cstheme="minorHAnsi"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sz w:val="16"/>
                <w:szCs w:val="16"/>
              </w:rPr>
              <w:t>blocks.</w:t>
            </w:r>
          </w:p>
          <w:p w14:paraId="7E35F340" w14:textId="0E548025" w:rsidR="00092450" w:rsidRPr="00092450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 xml:space="preserve">• Use </w:t>
            </w:r>
            <w:r w:rsidR="00365922">
              <w:rPr>
                <w:rFonts w:cstheme="minorHAnsi"/>
                <w:sz w:val="16"/>
                <w:szCs w:val="16"/>
              </w:rPr>
              <w:t xml:space="preserve">the </w:t>
            </w:r>
            <w:r w:rsidRPr="00092450">
              <w:rPr>
                <w:rFonts w:cstheme="minorHAnsi"/>
                <w:sz w:val="16"/>
                <w:szCs w:val="16"/>
              </w:rPr>
              <w:t>language of comparison light, heavy, lighter, heavier</w:t>
            </w:r>
            <w:r w:rsidR="00365922">
              <w:rPr>
                <w:rFonts w:cstheme="minorHAnsi"/>
                <w:sz w:val="16"/>
                <w:szCs w:val="16"/>
              </w:rPr>
              <w:t>,</w:t>
            </w:r>
            <w:r w:rsidRPr="00092450">
              <w:rPr>
                <w:rFonts w:cstheme="minorHAnsi"/>
                <w:sz w:val="16"/>
                <w:szCs w:val="16"/>
              </w:rPr>
              <w:t xml:space="preserve"> etc.</w:t>
            </w:r>
          </w:p>
          <w:p w14:paraId="05E3CCA1" w14:textId="76C1E917" w:rsidR="00B7385C" w:rsidRPr="00350EDD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>• Introduce formal units of measurement read scale: grams, kilograms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  <w:shd w:val="clear" w:color="auto" w:fill="auto"/>
          </w:tcPr>
          <w:p w14:paraId="59BECE5C" w14:textId="77777777" w:rsidR="00007360" w:rsidRPr="00350EDD" w:rsidRDefault="00007360" w:rsidP="00007360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21B916A7" w14:textId="6F859B2E" w:rsidR="00092450" w:rsidRPr="00092450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 xml:space="preserve">Estimate, measure, compare, order, </w:t>
            </w:r>
            <w:r w:rsidR="00365922">
              <w:rPr>
                <w:rFonts w:cstheme="minorHAnsi"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sz w:val="16"/>
                <w:szCs w:val="16"/>
              </w:rPr>
              <w:t xml:space="preserve">record Mass using Balancing Scale and non-standard measures </w:t>
            </w:r>
            <w:proofErr w:type="gramStart"/>
            <w:r w:rsidRPr="00092450">
              <w:rPr>
                <w:rFonts w:cstheme="minorHAnsi"/>
                <w:sz w:val="16"/>
                <w:szCs w:val="16"/>
              </w:rPr>
              <w:t>e.g.</w:t>
            </w:r>
            <w:proofErr w:type="gramEnd"/>
            <w:r w:rsidRPr="00092450">
              <w:rPr>
                <w:rFonts w:cstheme="minorHAnsi"/>
                <w:sz w:val="16"/>
                <w:szCs w:val="16"/>
              </w:rPr>
              <w:t xml:space="preserve"> bricks, </w:t>
            </w:r>
            <w:r w:rsidR="00365922">
              <w:rPr>
                <w:rFonts w:cstheme="minorHAnsi"/>
                <w:sz w:val="16"/>
                <w:szCs w:val="16"/>
              </w:rPr>
              <w:t xml:space="preserve">and </w:t>
            </w:r>
            <w:r w:rsidRPr="00092450">
              <w:rPr>
                <w:rFonts w:cstheme="minorHAnsi"/>
                <w:sz w:val="16"/>
                <w:szCs w:val="16"/>
              </w:rPr>
              <w:t>blocks.</w:t>
            </w:r>
          </w:p>
          <w:p w14:paraId="54A6C721" w14:textId="420C2A64" w:rsidR="00092450" w:rsidRPr="00092450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 xml:space="preserve">• Use </w:t>
            </w:r>
            <w:r w:rsidR="00365922">
              <w:rPr>
                <w:rFonts w:cstheme="minorHAnsi"/>
                <w:sz w:val="16"/>
                <w:szCs w:val="16"/>
              </w:rPr>
              <w:t xml:space="preserve">the </w:t>
            </w:r>
            <w:r w:rsidRPr="00092450">
              <w:rPr>
                <w:rFonts w:cstheme="minorHAnsi"/>
                <w:sz w:val="16"/>
                <w:szCs w:val="16"/>
              </w:rPr>
              <w:t>language of comparison light, heavy, lighter, heavier</w:t>
            </w:r>
            <w:r w:rsidR="00365922">
              <w:rPr>
                <w:rFonts w:cstheme="minorHAnsi"/>
                <w:sz w:val="16"/>
                <w:szCs w:val="16"/>
              </w:rPr>
              <w:t>,</w:t>
            </w:r>
            <w:r w:rsidRPr="00092450">
              <w:rPr>
                <w:rFonts w:cstheme="minorHAnsi"/>
                <w:sz w:val="16"/>
                <w:szCs w:val="16"/>
              </w:rPr>
              <w:t xml:space="preserve"> etc.</w:t>
            </w:r>
          </w:p>
          <w:p w14:paraId="0F2DE0FB" w14:textId="1D321B40" w:rsidR="00B7385C" w:rsidRPr="00350EDD" w:rsidRDefault="00092450" w:rsidP="00092450">
            <w:pPr>
              <w:rPr>
                <w:rFonts w:cstheme="minorHAnsi"/>
                <w:sz w:val="16"/>
                <w:szCs w:val="16"/>
              </w:rPr>
            </w:pPr>
            <w:r w:rsidRPr="00092450">
              <w:rPr>
                <w:rFonts w:cstheme="minorHAnsi"/>
                <w:sz w:val="16"/>
                <w:szCs w:val="16"/>
              </w:rPr>
              <w:t>• Introduce formal units of measurement read scale: grams, kilograms</w:t>
            </w:r>
          </w:p>
        </w:tc>
      </w:tr>
      <w:tr w:rsidR="009A5172" w:rsidRPr="00D51DE6" w14:paraId="29C83640" w14:textId="46E6354E" w:rsidTr="00376749">
        <w:tc>
          <w:tcPr>
            <w:tcW w:w="903" w:type="dxa"/>
            <w:vMerge/>
            <w:shd w:val="clear" w:color="auto" w:fill="D9D9D9" w:themeFill="background1" w:themeFillShade="D9"/>
          </w:tcPr>
          <w:p w14:paraId="431AB96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346CBC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E046FB3" w14:textId="0DE9937D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B3E212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2C8C9F4E" w14:textId="6853AA34" w:rsidR="00350EDD" w:rsidRPr="00350EDD" w:rsidRDefault="0036592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65922">
              <w:rPr>
                <w:rFonts w:cstheme="minorHAnsi"/>
                <w:color w:val="000000"/>
                <w:sz w:val="16"/>
                <w:szCs w:val="16"/>
              </w:rPr>
              <w:t>Adding and subtracting with 100s- breaking down method pp.98-99</w:t>
            </w:r>
          </w:p>
        </w:tc>
        <w:tc>
          <w:tcPr>
            <w:tcW w:w="1797" w:type="dxa"/>
            <w:vAlign w:val="center"/>
          </w:tcPr>
          <w:p w14:paraId="372849FB" w14:textId="79520C13" w:rsidR="00350EDD" w:rsidRPr="00350EDD" w:rsidRDefault="0036592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65922">
              <w:rPr>
                <w:rFonts w:cstheme="minorHAnsi"/>
                <w:color w:val="000000"/>
                <w:sz w:val="16"/>
                <w:szCs w:val="16"/>
              </w:rPr>
              <w:t>Counting: Target 400 Number board -, fill in the next numbers;</w:t>
            </w:r>
          </w:p>
        </w:tc>
        <w:tc>
          <w:tcPr>
            <w:tcW w:w="1746" w:type="dxa"/>
            <w:vAlign w:val="center"/>
          </w:tcPr>
          <w:p w14:paraId="0A057FBB" w14:textId="1B96AAD7" w:rsidR="00350EDD" w:rsidRPr="00350EDD" w:rsidRDefault="0036592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65922">
              <w:rPr>
                <w:rFonts w:cstheme="minorHAnsi"/>
                <w:color w:val="000000"/>
                <w:sz w:val="16"/>
                <w:szCs w:val="16"/>
              </w:rPr>
              <w:t>Break down numbers of order numbers from smallest to greatest pp.100-101</w:t>
            </w:r>
          </w:p>
        </w:tc>
        <w:tc>
          <w:tcPr>
            <w:tcW w:w="1741" w:type="dxa"/>
            <w:vAlign w:val="center"/>
          </w:tcPr>
          <w:p w14:paraId="695F5E80" w14:textId="66C8F8F9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45" w:type="dxa"/>
            <w:vAlign w:val="center"/>
          </w:tcPr>
          <w:p w14:paraId="0897D0CC" w14:textId="7000B913" w:rsidR="009A5172" w:rsidRPr="00350EDD" w:rsidRDefault="0036592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65922">
              <w:rPr>
                <w:rFonts w:cstheme="minorHAnsi"/>
                <w:color w:val="000000"/>
                <w:sz w:val="16"/>
                <w:szCs w:val="16"/>
              </w:rPr>
              <w:t>Measuring in cm – learners will remember if taught well in term 1 pp.94-95</w:t>
            </w:r>
          </w:p>
        </w:tc>
      </w:tr>
      <w:tr w:rsidR="009A5172" w:rsidRPr="00350EDD" w14:paraId="7D80955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BB42E0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5016DAE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D99209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FC45DB4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B4B9496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5D90224C" w14:textId="44A7E71B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A5172" w:rsidRPr="00350EDD" w14:paraId="074F593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A675336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8F01875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DE7122D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4B121BC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7A681DE2" w14:textId="77777777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</w:tbl>
    <w:p w14:paraId="0A1E8566" w14:textId="77777777" w:rsidR="002D37E8" w:rsidRPr="00350EDD" w:rsidRDefault="002D37E8" w:rsidP="0094240C">
      <w:pPr>
        <w:pStyle w:val="NoSpacing"/>
        <w:rPr>
          <w:sz w:val="18"/>
          <w:szCs w:val="18"/>
        </w:rPr>
      </w:pPr>
    </w:p>
    <w:p w14:paraId="74EC0156" w14:textId="3E26676D" w:rsidR="003A2D28" w:rsidRDefault="002D37E8" w:rsidP="009424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625A97BD" w14:textId="77777777" w:rsidR="00365922" w:rsidRDefault="00365922" w:rsidP="00365922">
      <w:pPr>
        <w:pStyle w:val="NoSpacing"/>
      </w:pPr>
    </w:p>
    <w:p w14:paraId="29A2A1B8" w14:textId="4E5A2FE3" w:rsidR="0094240C" w:rsidRPr="003A2D28" w:rsidRDefault="0094240C" w:rsidP="0094240C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7"/>
        <w:gridCol w:w="1506"/>
        <w:gridCol w:w="2452"/>
        <w:gridCol w:w="1923"/>
        <w:gridCol w:w="1792"/>
        <w:gridCol w:w="1823"/>
        <w:gridCol w:w="1673"/>
        <w:gridCol w:w="1730"/>
      </w:tblGrid>
      <w:tr w:rsidR="0094240C" w:rsidRPr="00D51DE6" w14:paraId="136C9C0A" w14:textId="77777777" w:rsidTr="009A5172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5F22E808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592C7317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4820AF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F1A9F8E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3B67FD74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2" w:type="dxa"/>
            <w:shd w:val="clear" w:color="auto" w:fill="D9D9D9" w:themeFill="background1" w:themeFillShade="D9"/>
            <w:vAlign w:val="center"/>
          </w:tcPr>
          <w:p w14:paraId="1F731027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14:paraId="1C3F66CF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4757E758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1252F423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5F3D0F14" w14:textId="77777777" w:rsidTr="009A5172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48AADD63" w14:textId="0ABF4987" w:rsidR="0094240C" w:rsidRPr="0007083E" w:rsidRDefault="0094240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5DFBE9D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445E26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80A427C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2CA55F12" w14:textId="7D97EB05" w:rsidR="0094240C" w:rsidRPr="00350EDD" w:rsidRDefault="00365922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Count out concrete objects to 500 • Estimate, check by counting reliably up to 500 • Encourage group counting</w:t>
            </w:r>
          </w:p>
        </w:tc>
      </w:tr>
      <w:tr w:rsidR="0094240C" w:rsidRPr="00822EC2" w14:paraId="725A5819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44784E6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6659578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240FB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7A866B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1" w:type="dxa"/>
            <w:gridSpan w:val="5"/>
            <w:vAlign w:val="center"/>
          </w:tcPr>
          <w:p w14:paraId="5383622E" w14:textId="49F994FC" w:rsidR="0094240C" w:rsidRPr="00B7385C" w:rsidRDefault="00365922" w:rsidP="003A2D28">
            <w:pPr>
              <w:rPr>
                <w:rFonts w:ascii="Grade 1 Font" w:hAnsi="Grade 1 Font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1s from any number between 0 to 500 • 10s, 5s and 2s, 3s, 4s and from any multiple of 10, 5, 2, 3, 4 between 0 – 500 • 50s, 100s to at least 1000 - use relationship between + and – - emphasise more than, less than - ascending and descending order</w:t>
            </w:r>
          </w:p>
        </w:tc>
      </w:tr>
      <w:tr w:rsidR="0094240C" w:rsidRPr="00822EC2" w14:paraId="35CEE66F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EF2ABAC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2B8C3D24" w14:textId="7CA22FF8" w:rsidR="0094240C" w:rsidRPr="00350EDD" w:rsidRDefault="0094240C" w:rsidP="00B70C88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12489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E77EA1A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395CBD17" w14:textId="677EF261" w:rsidR="0094240C" w:rsidRPr="00B7385C" w:rsidRDefault="003A2D28" w:rsidP="00AE7EE8">
            <w:pPr>
              <w:rPr>
                <w:rFonts w:ascii="Grade 1 Font" w:hAnsi="Grade 1 Font"/>
              </w:rPr>
            </w:pPr>
            <w:r w:rsidRPr="003A2D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468C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3A2D2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365922" w:rsidRPr="00D51DE6" w14:paraId="53D043F0" w14:textId="77777777" w:rsidTr="00722872">
        <w:tc>
          <w:tcPr>
            <w:tcW w:w="902" w:type="dxa"/>
            <w:vMerge/>
            <w:shd w:val="clear" w:color="auto" w:fill="D9D9D9" w:themeFill="background1" w:themeFillShade="D9"/>
          </w:tcPr>
          <w:p w14:paraId="55AAEFD2" w14:textId="77777777" w:rsidR="00365922" w:rsidRPr="0007083E" w:rsidRDefault="00365922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19BF40DB" w14:textId="77777777" w:rsidR="00365922" w:rsidRPr="0007083E" w:rsidRDefault="0036592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927C4CF" w14:textId="77777777" w:rsidR="00365922" w:rsidRDefault="0036592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5B61C54" w14:textId="341C809C" w:rsidR="00365922" w:rsidRPr="0007083E" w:rsidRDefault="0036592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41" w:type="dxa"/>
            <w:gridSpan w:val="5"/>
            <w:vAlign w:val="center"/>
          </w:tcPr>
          <w:p w14:paraId="6E692C2A" w14:textId="47135885" w:rsidR="00365922" w:rsidRPr="00B5668F" w:rsidRDefault="00365922" w:rsidP="00C2263F">
            <w:pPr>
              <w:rPr>
                <w:rFonts w:cstheme="minorHAnsi"/>
                <w:sz w:val="20"/>
                <w:szCs w:val="20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Know what each digit represents • Decompose two-digit numbers up to 500 into multiples of hundreds, tens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, </w:t>
            </w: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and ones up to 500 • Identify and state the value of each digit</w:t>
            </w:r>
          </w:p>
        </w:tc>
      </w:tr>
      <w:tr w:rsidR="0094240C" w:rsidRPr="00D51DE6" w14:paraId="456E9A44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B1760BF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AE77A44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D4A7EB6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DEBD745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4"/>
            <w:vAlign w:val="center"/>
          </w:tcPr>
          <w:p w14:paraId="6BAE5305" w14:textId="78C2BBC0" w:rsidR="0094240C" w:rsidRPr="00F468C6" w:rsidRDefault="00365922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sharing leading to fractions • Solve money problems involving totals &amp; change</w:t>
            </w:r>
          </w:p>
        </w:tc>
        <w:tc>
          <w:tcPr>
            <w:tcW w:w="1730" w:type="dxa"/>
            <w:vAlign w:val="center"/>
          </w:tcPr>
          <w:p w14:paraId="19B3E8AB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5F1B9B8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729514DD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F20F50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6E65BF1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6117F2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7E06E1D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1" w:type="dxa"/>
            <w:gridSpan w:val="4"/>
            <w:vAlign w:val="center"/>
          </w:tcPr>
          <w:p w14:paraId="37ED2826" w14:textId="5628264F" w:rsidR="0094240C" w:rsidRPr="00817584" w:rsidRDefault="00365922" w:rsidP="003A2D28">
            <w:pPr>
              <w:rPr>
                <w:rFonts w:ascii="Grade 1 Font" w:hAnsi="Grade 1 Font"/>
                <w:sz w:val="18"/>
                <w:szCs w:val="18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500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30" w:type="dxa"/>
            <w:vAlign w:val="center"/>
          </w:tcPr>
          <w:p w14:paraId="202A1CF0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A4E295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94240C" w:rsidRPr="005F21F8" w14:paraId="23A3195E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C4E5EF7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59E0D2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A63EEB1" w14:textId="77777777" w:rsidR="00396C6D" w:rsidRPr="00007360" w:rsidRDefault="00396C6D" w:rsidP="00396C6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5B6BB928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AB1683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148B7769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92" w:type="dxa"/>
            <w:shd w:val="clear" w:color="auto" w:fill="D9D9D9" w:themeFill="background1" w:themeFillShade="D9"/>
            <w:vAlign w:val="center"/>
          </w:tcPr>
          <w:p w14:paraId="4570A620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14:paraId="0DA1EF32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18621547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05D6FC8B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94240C" w:rsidRPr="00D51DE6" w14:paraId="61EDBD1E" w14:textId="77777777" w:rsidTr="009A5172">
        <w:trPr>
          <w:trHeight w:val="917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4310FFD1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E32D88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A8B60F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30368F" w14:textId="77777777" w:rsidR="0094240C" w:rsidRPr="0007083E" w:rsidRDefault="0094240C" w:rsidP="00F468C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732146AA" w14:textId="52626A1A" w:rsidR="004C34A5" w:rsidRPr="004C34A5" w:rsidRDefault="004C34A5" w:rsidP="004C34A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C34A5">
              <w:rPr>
                <w:rFonts w:cstheme="minorHAnsi"/>
                <w:b/>
                <w:bCs/>
                <w:sz w:val="16"/>
                <w:szCs w:val="16"/>
              </w:rPr>
              <w:t>Multiplication (10min)</w:t>
            </w:r>
          </w:p>
          <w:p w14:paraId="01A9B431" w14:textId="63BA57D0" w:rsidR="00F468C6" w:rsidRPr="00396C6D" w:rsidRDefault="00365922" w:rsidP="004C34A5">
            <w:pPr>
              <w:rPr>
                <w:rFonts w:cstheme="minorHAnsi"/>
                <w:sz w:val="16"/>
                <w:szCs w:val="16"/>
              </w:rPr>
            </w:pPr>
            <w:r w:rsidRPr="00365922">
              <w:rPr>
                <w:rFonts w:cstheme="minorHAnsi"/>
                <w:sz w:val="18"/>
                <w:szCs w:val="18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792" w:type="dxa"/>
            <w:tcBorders>
              <w:bottom w:val="single" w:sz="4" w:space="0" w:color="000000"/>
            </w:tcBorders>
          </w:tcPr>
          <w:p w14:paraId="66725DAB" w14:textId="7774400C" w:rsidR="0094240C" w:rsidRPr="00396C6D" w:rsidRDefault="00365922" w:rsidP="00F468C6">
            <w:pPr>
              <w:rPr>
                <w:rFonts w:cstheme="minorHAnsi"/>
                <w:sz w:val="16"/>
                <w:szCs w:val="16"/>
              </w:rPr>
            </w:pPr>
            <w:r w:rsidRPr="00365922">
              <w:rPr>
                <w:rFonts w:cstheme="minorHAnsi"/>
                <w:sz w:val="16"/>
                <w:szCs w:val="16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823" w:type="dxa"/>
            <w:tcBorders>
              <w:bottom w:val="single" w:sz="4" w:space="0" w:color="000000"/>
            </w:tcBorders>
          </w:tcPr>
          <w:p w14:paraId="4C8046DB" w14:textId="77777777" w:rsidR="0094240C" w:rsidRPr="00396C6D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96C6D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702B2DC7" w14:textId="313FC853" w:rsidR="0094240C" w:rsidRPr="00396C6D" w:rsidRDefault="00365922" w:rsidP="00F468C6">
            <w:pPr>
              <w:rPr>
                <w:rFonts w:cstheme="minorHAnsi"/>
                <w:sz w:val="16"/>
                <w:szCs w:val="16"/>
              </w:rPr>
            </w:pPr>
            <w:r w:rsidRPr="00365922">
              <w:rPr>
                <w:rFonts w:cstheme="minorHAnsi"/>
                <w:sz w:val="16"/>
                <w:szCs w:val="16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673" w:type="dxa"/>
            <w:tcBorders>
              <w:bottom w:val="single" w:sz="4" w:space="0" w:color="000000"/>
            </w:tcBorders>
          </w:tcPr>
          <w:p w14:paraId="43880C8D" w14:textId="10E06D4E" w:rsidR="0094240C" w:rsidRPr="00396C6D" w:rsidRDefault="00365922" w:rsidP="00F468C6">
            <w:pPr>
              <w:rPr>
                <w:rFonts w:cstheme="minorHAnsi"/>
                <w:sz w:val="16"/>
                <w:szCs w:val="16"/>
              </w:rPr>
            </w:pPr>
            <w:r w:rsidRPr="00365922">
              <w:rPr>
                <w:rFonts w:cstheme="minorHAnsi"/>
                <w:sz w:val="16"/>
                <w:szCs w:val="16"/>
              </w:rPr>
              <w:t>Multiply numbers 1 to 10 by 2, 4, 5, 10, 3 and 5 to 50 (×, □, =) • Divide numbers to 50 by 2, 3, 5, 4, 10 (÷, □, =)</w:t>
            </w:r>
          </w:p>
        </w:tc>
        <w:tc>
          <w:tcPr>
            <w:tcW w:w="1730" w:type="dxa"/>
            <w:tcBorders>
              <w:bottom w:val="single" w:sz="4" w:space="0" w:color="000000"/>
            </w:tcBorders>
          </w:tcPr>
          <w:p w14:paraId="55564E5E" w14:textId="460EDC53" w:rsidR="0094240C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96C6D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6B09617C" w14:textId="22459CCB" w:rsidR="0094240C" w:rsidRPr="004C34A5" w:rsidRDefault="00365922" w:rsidP="00F468C6">
            <w:pPr>
              <w:rPr>
                <w:rFonts w:cstheme="minorHAnsi"/>
                <w:bCs/>
                <w:sz w:val="16"/>
                <w:szCs w:val="16"/>
              </w:rPr>
            </w:pPr>
            <w:r w:rsidRPr="00365922">
              <w:rPr>
                <w:rFonts w:cstheme="minorHAnsi"/>
                <w:bCs/>
                <w:sz w:val="16"/>
                <w:szCs w:val="16"/>
              </w:rPr>
              <w:t>Multiply numbers 1 to 10 by 2, 4, 5, 10, 3 and 5 to 50 (×, □, =) • Divide numbers to 50 by 2, 3, 5, 4, 10 (÷, □, =)</w:t>
            </w:r>
          </w:p>
        </w:tc>
      </w:tr>
      <w:tr w:rsidR="009A5172" w:rsidRPr="00D51DE6" w14:paraId="6C54BD1C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5BFC79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957F1CD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DE3FD11" w14:textId="635ED030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706CD7" w14:textId="67A176E0" w:rsidR="009A5172" w:rsidRPr="00396C6D" w:rsidRDefault="00365922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8941" w:type="dxa"/>
            <w:gridSpan w:val="5"/>
            <w:vAlign w:val="center"/>
          </w:tcPr>
          <w:p w14:paraId="7D101078" w14:textId="24290862" w:rsidR="009A5172" w:rsidRPr="00396C6D" w:rsidRDefault="00F468C6" w:rsidP="009A5172">
            <w:pPr>
              <w:rPr>
                <w:rFonts w:cstheme="minorHAnsi"/>
                <w:color w:val="000000"/>
              </w:rPr>
            </w:pPr>
            <w:r w:rsidRPr="00F468C6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F468C6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F468C6">
              <w:rPr>
                <w:rFonts w:cstheme="minorHAnsi"/>
                <w:color w:val="000000"/>
                <w:sz w:val="18"/>
                <w:szCs w:val="18"/>
              </w:rPr>
              <w:t xml:space="preserve"> ¼ , ⅓, ⅕ , recognise fractions in diagrammatic form; write as 1 half, 1 third, 1 quarter</w:t>
            </w:r>
          </w:p>
        </w:tc>
      </w:tr>
      <w:tr w:rsidR="009A5172" w:rsidRPr="00D51DE6" w14:paraId="3E9E9E6B" w14:textId="558F9A15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248007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2F478DD5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718F6B9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BE08F3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6C6A21C6" w14:textId="1998FAC6" w:rsidR="009A5172" w:rsidRPr="00350EDD" w:rsidRDefault="00B70C88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70C88">
              <w:rPr>
                <w:rFonts w:cstheme="minorHAnsi"/>
                <w:color w:val="000000"/>
                <w:sz w:val="16"/>
                <w:szCs w:val="16"/>
              </w:rPr>
              <w:t xml:space="preserve">Weighing kg, Addition and Rounding off to </w:t>
            </w:r>
            <w:r w:rsidR="00E91D90">
              <w:rPr>
                <w:rFonts w:cstheme="minorHAnsi"/>
                <w:color w:val="000000"/>
                <w:sz w:val="16"/>
                <w:szCs w:val="16"/>
              </w:rPr>
              <w:t xml:space="preserve">the </w:t>
            </w:r>
            <w:r w:rsidRPr="00B70C88">
              <w:rPr>
                <w:rFonts w:cstheme="minorHAnsi"/>
                <w:color w:val="000000"/>
                <w:sz w:val="16"/>
                <w:szCs w:val="16"/>
              </w:rPr>
              <w:t>nearest 10; combining mass estimating, calculating, finding the difference pp.102-103</w:t>
            </w:r>
          </w:p>
        </w:tc>
        <w:tc>
          <w:tcPr>
            <w:tcW w:w="1792" w:type="dxa"/>
            <w:vAlign w:val="center"/>
          </w:tcPr>
          <w:p w14:paraId="1F8D50E6" w14:textId="42CE8DEE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823" w:type="dxa"/>
            <w:vAlign w:val="center"/>
          </w:tcPr>
          <w:p w14:paraId="77949DCB" w14:textId="3E97A8E5" w:rsidR="009A5172" w:rsidRPr="00350EDD" w:rsidRDefault="00B70C88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70C88">
              <w:rPr>
                <w:rFonts w:cstheme="minorHAnsi"/>
                <w:color w:val="000000"/>
                <w:sz w:val="16"/>
                <w:szCs w:val="16"/>
              </w:rPr>
              <w:t xml:space="preserve">Counting: Target 500 count forward from 400 and count </w:t>
            </w:r>
            <w:r w:rsidR="00E91D90">
              <w:rPr>
                <w:rFonts w:cstheme="minorHAnsi"/>
                <w:color w:val="000000"/>
                <w:sz w:val="16"/>
                <w:szCs w:val="16"/>
              </w:rPr>
              <w:t>backward</w:t>
            </w:r>
            <w:r w:rsidRPr="00B70C88">
              <w:rPr>
                <w:rFonts w:cstheme="minorHAnsi"/>
                <w:color w:val="000000"/>
                <w:sz w:val="16"/>
                <w:szCs w:val="16"/>
              </w:rPr>
              <w:t xml:space="preserve"> from 500 pp.104-105</w:t>
            </w:r>
          </w:p>
        </w:tc>
        <w:tc>
          <w:tcPr>
            <w:tcW w:w="1673" w:type="dxa"/>
            <w:vAlign w:val="center"/>
          </w:tcPr>
          <w:p w14:paraId="0BB359BF" w14:textId="0927CE9D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30" w:type="dxa"/>
            <w:vAlign w:val="center"/>
          </w:tcPr>
          <w:p w14:paraId="0116F07F" w14:textId="5B4FFD18" w:rsidR="009A5172" w:rsidRPr="00350EDD" w:rsidRDefault="00B70C88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70C88">
              <w:rPr>
                <w:rFonts w:cstheme="minorHAnsi"/>
                <w:color w:val="000000"/>
                <w:sz w:val="16"/>
                <w:szCs w:val="16"/>
              </w:rPr>
              <w:t>Add and subtract 3-digit numbers pp.106-107</w:t>
            </w:r>
          </w:p>
        </w:tc>
      </w:tr>
      <w:tr w:rsidR="009A5172" w:rsidRPr="00D51DE6" w14:paraId="754C51DE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3A5E07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DA01F74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22E354CC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38DDAB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9CAE81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6BDF6C58" w14:textId="7859E21A" w:rsidR="009A5172" w:rsidRPr="00396C6D" w:rsidRDefault="009A5172" w:rsidP="009A5172">
            <w:pPr>
              <w:rPr>
                <w:rFonts w:cstheme="minorHAnsi"/>
              </w:rPr>
            </w:pPr>
          </w:p>
        </w:tc>
      </w:tr>
      <w:tr w:rsidR="009A5172" w:rsidRPr="00D51DE6" w14:paraId="4036B9B3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BEDB30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38FAC7E0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D2A12A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67D71FE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58AFDC9" w14:textId="77777777" w:rsidR="009A5172" w:rsidRPr="00396C6D" w:rsidRDefault="009A5172" w:rsidP="009A5172">
            <w:pPr>
              <w:rPr>
                <w:rFonts w:cstheme="minorHAnsi"/>
              </w:rPr>
            </w:pPr>
          </w:p>
        </w:tc>
      </w:tr>
    </w:tbl>
    <w:p w14:paraId="0E7ECBEA" w14:textId="77777777" w:rsidR="0094240C" w:rsidRDefault="0094240C" w:rsidP="0094240C">
      <w:pPr>
        <w:pStyle w:val="NoSpacing"/>
      </w:pPr>
    </w:p>
    <w:p w14:paraId="39514C9D" w14:textId="39ADD152" w:rsidR="00350EDD" w:rsidRPr="003A2D28" w:rsidRDefault="0094240C" w:rsidP="002127F5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2E7D514A" w14:textId="6346B813" w:rsidR="00F468C6" w:rsidRDefault="00F468C6" w:rsidP="002127F5">
      <w:pPr>
        <w:rPr>
          <w:rFonts w:ascii="Arial" w:hAnsi="Arial" w:cs="Arial"/>
          <w:b/>
        </w:rPr>
      </w:pPr>
    </w:p>
    <w:p w14:paraId="2B10ACAF" w14:textId="39BD921D" w:rsidR="00E91D90" w:rsidRDefault="00E91D90" w:rsidP="002127F5">
      <w:pPr>
        <w:rPr>
          <w:rFonts w:ascii="Arial" w:hAnsi="Arial" w:cs="Arial"/>
          <w:b/>
        </w:rPr>
      </w:pPr>
    </w:p>
    <w:p w14:paraId="389B2286" w14:textId="77777777" w:rsidR="00E91D90" w:rsidRDefault="00E91D90" w:rsidP="002127F5">
      <w:pPr>
        <w:rPr>
          <w:rFonts w:ascii="Arial" w:hAnsi="Arial" w:cs="Arial"/>
          <w:b/>
        </w:rPr>
      </w:pPr>
    </w:p>
    <w:p w14:paraId="71F7930B" w14:textId="77777777" w:rsidR="00F468C6" w:rsidRDefault="00F468C6" w:rsidP="002127F5">
      <w:pPr>
        <w:rPr>
          <w:rFonts w:ascii="Arial" w:hAnsi="Arial" w:cs="Arial"/>
          <w:b/>
        </w:rPr>
      </w:pPr>
    </w:p>
    <w:p w14:paraId="2AA148A1" w14:textId="18A44BAB" w:rsidR="0007083E" w:rsidRPr="003A2D28" w:rsidRDefault="00601AD0" w:rsidP="002127F5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lastRenderedPageBreak/>
        <w:t>Date:</w:t>
      </w:r>
      <w:r w:rsidR="00EB470C" w:rsidRPr="003A2D28">
        <w:rPr>
          <w:rFonts w:ascii="Arial" w:hAnsi="Arial" w:cs="Arial"/>
          <w:b/>
        </w:rPr>
        <w:t xml:space="preserve"> </w:t>
      </w:r>
      <w:r w:rsidR="001F54CB" w:rsidRPr="003A2D28">
        <w:rPr>
          <w:rFonts w:ascii="Arial" w:hAnsi="Arial" w:cs="Arial"/>
          <w:b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CA322A" w:rsidRPr="00D51DE6" w14:paraId="4526FDB6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086C01E3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2911A30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A66A2C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243DF72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20DFDA8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46CE4248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71D19F9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1E36E99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D168CDE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03946C1A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03DFF986" w14:textId="77777777" w:rsidR="0094240C" w:rsidRPr="0007083E" w:rsidRDefault="0094240C" w:rsidP="009424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2744B51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27A40C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469E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988E3B5" w14:textId="0A3ECFEB" w:rsidR="0094240C" w:rsidRPr="0094240C" w:rsidRDefault="00365922" w:rsidP="0065094A">
            <w:pPr>
              <w:rPr>
                <w:rFonts w:ascii="Grade 1 Font" w:hAnsi="Grade 1 Font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Count out concrete objects to 500 • Estimate, check by counting reliably up to 500 • Encourage group counting</w:t>
            </w:r>
          </w:p>
        </w:tc>
      </w:tr>
      <w:tr w:rsidR="0094240C" w:rsidRPr="00822EC2" w14:paraId="6A34CE06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003D0A6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D685AC7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6F627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21C885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46168D3A" w14:textId="04157FA6" w:rsidR="0094240C" w:rsidRPr="0094240C" w:rsidRDefault="00365922" w:rsidP="003A2D28">
            <w:pPr>
              <w:rPr>
                <w:rFonts w:ascii="Grade 1 Font" w:hAnsi="Grade 1 Font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1s from any number between 0 to 500 • 10s, 5s and 2s, 3s, 4s and from any multiple of 10, 5, 2, 3, 4 between 0 – 500 • 50s, 100s to at least 1000 - use relationship between + and – - emphasise more than, less than - ascending and descending order</w:t>
            </w:r>
          </w:p>
        </w:tc>
      </w:tr>
      <w:tr w:rsidR="0094240C" w:rsidRPr="00822EC2" w14:paraId="337D572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6D0A1DC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48C6286" w14:textId="65777637" w:rsidR="0094240C" w:rsidRPr="00A57056" w:rsidRDefault="0094240C" w:rsidP="00A57056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8AC91BC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F5FB81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4625CEDA" w14:textId="515EC45F" w:rsidR="0094240C" w:rsidRPr="0094240C" w:rsidRDefault="00F468C6" w:rsidP="00AE7EE8">
            <w:pPr>
              <w:rPr>
                <w:rFonts w:ascii="Grade 1 Font" w:hAnsi="Grade 1 Font"/>
              </w:rPr>
            </w:pPr>
            <w:r w:rsidRPr="00F468C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F468C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365922" w:rsidRPr="00D51DE6" w14:paraId="19BEA52A" w14:textId="77777777" w:rsidTr="004702C3">
        <w:tc>
          <w:tcPr>
            <w:tcW w:w="901" w:type="dxa"/>
            <w:vMerge/>
            <w:shd w:val="clear" w:color="auto" w:fill="D9D9D9" w:themeFill="background1" w:themeFillShade="D9"/>
          </w:tcPr>
          <w:p w14:paraId="28B54765" w14:textId="77777777" w:rsidR="00365922" w:rsidRPr="0007083E" w:rsidRDefault="00365922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D80C821" w14:textId="77777777" w:rsidR="00365922" w:rsidRPr="0007083E" w:rsidRDefault="00365922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08A7D0B" w14:textId="77777777" w:rsidR="00365922" w:rsidRDefault="00365922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BEBEDC8" w14:textId="14799381" w:rsidR="00365922" w:rsidRPr="0007083E" w:rsidRDefault="00365922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8"/>
            <w:vAlign w:val="center"/>
          </w:tcPr>
          <w:p w14:paraId="60C5A7AE" w14:textId="160C2F21" w:rsidR="00365922" w:rsidRPr="00B5668F" w:rsidRDefault="00365922" w:rsidP="0094240C">
            <w:pPr>
              <w:rPr>
                <w:rFonts w:cstheme="minorHAnsi"/>
                <w:sz w:val="20"/>
                <w:szCs w:val="20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 xml:space="preserve">Know what each digit represents • Decompose two-digit numbers up to 500 into multiples of hundreds, </w:t>
            </w:r>
            <w:proofErr w:type="gramStart"/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tens</w:t>
            </w:r>
            <w:proofErr w:type="gramEnd"/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 xml:space="preserve"> and ones up to 500 • Identify and state the value of each digit</w:t>
            </w:r>
          </w:p>
        </w:tc>
      </w:tr>
      <w:tr w:rsidR="0094240C" w:rsidRPr="00D51DE6" w14:paraId="0ED29F9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7152873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1BD87BD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F0D2DD6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2BD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5033447A" w14:textId="631107CE" w:rsidR="0094240C" w:rsidRPr="0094240C" w:rsidRDefault="00365922" w:rsidP="00126DF3">
            <w:pPr>
              <w:rPr>
                <w:rFonts w:ascii="Calibri" w:hAnsi="Calibri" w:cs="Calibri"/>
                <w:color w:val="000000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sharing leading to fractions • Solve money problems involving totals &amp; change</w:t>
            </w:r>
          </w:p>
        </w:tc>
        <w:tc>
          <w:tcPr>
            <w:tcW w:w="1730" w:type="dxa"/>
            <w:gridSpan w:val="2"/>
            <w:vAlign w:val="center"/>
          </w:tcPr>
          <w:p w14:paraId="59D6E6F1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4669799" w14:textId="47E32D26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674FEE2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1409FD2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74017D3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DEE002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14464DA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57DDB48B" w14:textId="2635CFE3" w:rsidR="0094240C" w:rsidRPr="00817584" w:rsidRDefault="00365922" w:rsidP="003A2D28">
            <w:pPr>
              <w:rPr>
                <w:rFonts w:ascii="Grade 1 Font" w:hAnsi="Grade 1 Font"/>
                <w:sz w:val="18"/>
                <w:szCs w:val="18"/>
              </w:rPr>
            </w:pPr>
            <w:r w:rsidRPr="00365922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500 and say which is: 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30" w:type="dxa"/>
            <w:gridSpan w:val="2"/>
            <w:vAlign w:val="center"/>
          </w:tcPr>
          <w:p w14:paraId="6F641EEC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F03292F" w14:textId="77777777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B04EA1" w:rsidRPr="005F21F8" w14:paraId="0BA4638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071292A" w14:textId="77777777" w:rsidR="00B04EA1" w:rsidRPr="0007083E" w:rsidRDefault="00B04EA1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044EA8E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EE70934" w14:textId="7F00748F" w:rsidR="00B04EA1" w:rsidRPr="0007083E" w:rsidRDefault="00B70C88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058D709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2B3E4CD6" w14:textId="77777777" w:rsidR="00B04EA1" w:rsidRPr="00396C6D" w:rsidRDefault="00B04EA1" w:rsidP="00B04EA1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10167C0C" w14:textId="77777777" w:rsidR="00B04EA1" w:rsidRPr="00396C6D" w:rsidRDefault="00B04EA1" w:rsidP="00B04EA1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49A184B7" w14:textId="77777777" w:rsidR="00B04EA1" w:rsidRPr="00396C6D" w:rsidRDefault="00B04EA1" w:rsidP="00B04EA1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 xml:space="preserve">Group </w:t>
            </w:r>
            <w:r w:rsidR="002722F3" w:rsidRPr="00396C6D">
              <w:rPr>
                <w:rFonts w:cstheme="minorHAnsi"/>
                <w:b/>
                <w:sz w:val="20"/>
                <w:szCs w:val="20"/>
              </w:rPr>
              <w:t>1</w:t>
            </w:r>
            <w:r w:rsidRPr="00396C6D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546D4EB3" w14:textId="77777777" w:rsidR="00B04EA1" w:rsidRPr="00396C6D" w:rsidRDefault="00B04EA1" w:rsidP="00B04EA1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 xml:space="preserve">Group </w:t>
            </w:r>
            <w:r w:rsidR="002722F3" w:rsidRPr="00396C6D">
              <w:rPr>
                <w:rFonts w:cstheme="minorHAnsi"/>
                <w:b/>
                <w:sz w:val="20"/>
                <w:szCs w:val="20"/>
              </w:rPr>
              <w:t>2</w:t>
            </w:r>
            <w:r w:rsidRPr="00396C6D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00710A4A" w14:textId="77777777" w:rsidR="00B04EA1" w:rsidRPr="00396C6D" w:rsidRDefault="00B04EA1" w:rsidP="002722F3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 xml:space="preserve">Group </w:t>
            </w:r>
            <w:r w:rsidR="002722F3" w:rsidRPr="00396C6D">
              <w:rPr>
                <w:rFonts w:cstheme="minorHAnsi"/>
                <w:b/>
                <w:sz w:val="20"/>
                <w:szCs w:val="20"/>
              </w:rPr>
              <w:t>1</w:t>
            </w:r>
            <w:r w:rsidRPr="00396C6D">
              <w:rPr>
                <w:rFonts w:cstheme="minorHAnsi"/>
                <w:b/>
                <w:sz w:val="20"/>
                <w:szCs w:val="20"/>
              </w:rPr>
              <w:t xml:space="preserve"> and 3</w:t>
            </w:r>
          </w:p>
        </w:tc>
      </w:tr>
      <w:tr w:rsidR="004C34A5" w:rsidRPr="00D51DE6" w14:paraId="4B01BD43" w14:textId="77777777" w:rsidTr="00873A21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C8AA65B" w14:textId="77777777" w:rsidR="004C34A5" w:rsidRPr="0007083E" w:rsidRDefault="004C34A5" w:rsidP="004C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1CC983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6B7DA9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F24B49" w14:textId="77181560" w:rsidR="004C34A5" w:rsidRPr="0007083E" w:rsidRDefault="00B70C88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921" w:type="dxa"/>
            <w:shd w:val="clear" w:color="auto" w:fill="FFFFFF" w:themeFill="background1"/>
          </w:tcPr>
          <w:p w14:paraId="022ACF01" w14:textId="77777777" w:rsidR="004C34A5" w:rsidRPr="00F468C6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Multiplication (10min)</w:t>
            </w:r>
          </w:p>
          <w:p w14:paraId="09C48BED" w14:textId="27F9A4EF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  <w:r w:rsidRPr="00B70C88">
              <w:rPr>
                <w:rFonts w:cstheme="minorHAnsi"/>
                <w:bCs/>
                <w:sz w:val="18"/>
                <w:szCs w:val="18"/>
              </w:rPr>
              <w:t xml:space="preserve">Read 12 hr time in hours and half hours. Use </w:t>
            </w:r>
            <w:r>
              <w:rPr>
                <w:rFonts w:cstheme="minorHAnsi"/>
                <w:bCs/>
                <w:sz w:val="18"/>
                <w:szCs w:val="18"/>
              </w:rPr>
              <w:t xml:space="preserve">the </w:t>
            </w:r>
            <w:r w:rsidRPr="00B70C88">
              <w:rPr>
                <w:rFonts w:cstheme="minorHAnsi"/>
                <w:bCs/>
                <w:sz w:val="18"/>
                <w:szCs w:val="18"/>
              </w:rPr>
              <w:t>analogue clock to tell time.</w:t>
            </w:r>
          </w:p>
          <w:p w14:paraId="023F1640" w14:textId="45D538B3" w:rsidR="004C34A5" w:rsidRPr="00F468C6" w:rsidRDefault="00B70C88" w:rsidP="00B70C88">
            <w:pPr>
              <w:rPr>
                <w:rFonts w:cstheme="minorHAnsi"/>
                <w:sz w:val="18"/>
                <w:szCs w:val="18"/>
              </w:rPr>
            </w:pPr>
            <w:r w:rsidRPr="00B70C88">
              <w:rPr>
                <w:rFonts w:cstheme="minorHAnsi"/>
                <w:bCs/>
                <w:sz w:val="18"/>
                <w:szCs w:val="18"/>
              </w:rPr>
              <w:t xml:space="preserve">• Calculate </w:t>
            </w:r>
            <w:r>
              <w:rPr>
                <w:rFonts w:cstheme="minorHAnsi"/>
                <w:bCs/>
                <w:sz w:val="18"/>
                <w:szCs w:val="18"/>
              </w:rPr>
              <w:t xml:space="preserve">the </w:t>
            </w:r>
            <w:r w:rsidRPr="00B70C88">
              <w:rPr>
                <w:rFonts w:cstheme="minorHAnsi"/>
                <w:bCs/>
                <w:sz w:val="18"/>
                <w:szCs w:val="18"/>
              </w:rPr>
              <w:t>length of time and passing of time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56DC8F01" w14:textId="77777777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  <w:r w:rsidRPr="00B70C88">
              <w:rPr>
                <w:rFonts w:cstheme="minorHAnsi"/>
                <w:bCs/>
                <w:sz w:val="18"/>
                <w:szCs w:val="18"/>
              </w:rPr>
              <w:t>Read 12 hr time in hours and half hours. Use the analogue clock to tell time.</w:t>
            </w:r>
          </w:p>
          <w:p w14:paraId="0231D72E" w14:textId="6666F85F" w:rsidR="004C34A5" w:rsidRPr="00F468C6" w:rsidRDefault="00B70C88" w:rsidP="00B70C88">
            <w:pPr>
              <w:rPr>
                <w:rFonts w:cstheme="minorHAnsi"/>
                <w:sz w:val="18"/>
                <w:szCs w:val="18"/>
              </w:rPr>
            </w:pPr>
            <w:r w:rsidRPr="00B70C88">
              <w:rPr>
                <w:rFonts w:cstheme="minorHAnsi"/>
                <w:bCs/>
                <w:sz w:val="18"/>
                <w:szCs w:val="18"/>
              </w:rPr>
              <w:t>• Calculate the length of time and passing of time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D18AE2A" w14:textId="5CC2E294" w:rsidR="004C34A5" w:rsidRPr="00F468C6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348324BE" w14:textId="77777777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  <w:r w:rsidRPr="00B70C88">
              <w:rPr>
                <w:rFonts w:cstheme="minorHAnsi"/>
                <w:bCs/>
                <w:sz w:val="18"/>
                <w:szCs w:val="18"/>
              </w:rPr>
              <w:t>Read 12 hr time in hours and half hours. Use the analogue clock to tell time.</w:t>
            </w:r>
          </w:p>
          <w:p w14:paraId="3AAFB640" w14:textId="04ED9231" w:rsidR="004C34A5" w:rsidRPr="00F468C6" w:rsidRDefault="00B70C88" w:rsidP="00B70C88">
            <w:pPr>
              <w:rPr>
                <w:rFonts w:cstheme="minorHAnsi"/>
                <w:sz w:val="18"/>
                <w:szCs w:val="18"/>
              </w:rPr>
            </w:pPr>
            <w:r w:rsidRPr="00B70C88">
              <w:rPr>
                <w:rFonts w:cstheme="minorHAnsi"/>
                <w:bCs/>
                <w:sz w:val="18"/>
                <w:szCs w:val="18"/>
              </w:rPr>
              <w:t xml:space="preserve">• Calculate the length of time and passing of time 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593783DE" w14:textId="3D196D9B" w:rsidR="004C34A5" w:rsidRPr="00F468C6" w:rsidRDefault="004C34A5" w:rsidP="00B70C8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41CAC1C7" w14:textId="6E0F7A1F" w:rsidR="004C34A5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BD6D04C" w14:textId="288623D5" w:rsidR="004C34A5" w:rsidRPr="00A57056" w:rsidRDefault="004C34A5" w:rsidP="00B70C88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B70C88" w:rsidRPr="00D51DE6" w14:paraId="0264976B" w14:textId="77777777" w:rsidTr="00B70C88">
        <w:trPr>
          <w:trHeight w:val="524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093BF0A" w14:textId="77777777" w:rsidR="00B70C88" w:rsidRPr="0007083E" w:rsidRDefault="00B70C88" w:rsidP="00B70C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14B7BF" w14:textId="77777777" w:rsidR="00B70C88" w:rsidRPr="0007083E" w:rsidRDefault="00B70C88" w:rsidP="00B70C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DA27C6" w14:textId="15C343E2" w:rsidR="00B70C88" w:rsidRPr="0007083E" w:rsidRDefault="00B70C88" w:rsidP="00B70C8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434CDD7" w14:textId="77777777" w:rsidR="00B70C88" w:rsidRDefault="00B70C88" w:rsidP="00B70C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38C99510" w14:textId="2C1B25CE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28684621" w14:textId="456E1B53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357261F" w14:textId="3C773D0E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015E4DB4" w14:textId="1734059F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  <w:r w:rsidRPr="00B70C88">
              <w:rPr>
                <w:sz w:val="18"/>
                <w:szCs w:val="18"/>
              </w:rPr>
              <w:t>Analyse and Interpret data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19D7AF16" w14:textId="41C862F4" w:rsidR="00B70C88" w:rsidRPr="00B70C88" w:rsidRDefault="00B70C88" w:rsidP="00B70C88">
            <w:pPr>
              <w:rPr>
                <w:rFonts w:cstheme="minorHAnsi"/>
                <w:bCs/>
                <w:sz w:val="18"/>
                <w:szCs w:val="18"/>
              </w:rPr>
            </w:pPr>
            <w:r w:rsidRPr="00B70C88">
              <w:rPr>
                <w:sz w:val="18"/>
                <w:szCs w:val="18"/>
              </w:rPr>
              <w:t>Analyse and Interpret data</w:t>
            </w:r>
          </w:p>
        </w:tc>
      </w:tr>
      <w:tr w:rsidR="009A5172" w:rsidRPr="00D51DE6" w14:paraId="3EF86310" w14:textId="15EBD0A1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A77CC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0F47B2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25E46E" w14:textId="1CD66481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EB938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09CE0091" w14:textId="2C1152EC" w:rsidR="009A5172" w:rsidRPr="00350EDD" w:rsidRDefault="00B70C88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70C88">
              <w:rPr>
                <w:rFonts w:ascii="Calibri" w:hAnsi="Calibri"/>
                <w:color w:val="000000"/>
                <w:sz w:val="16"/>
                <w:szCs w:val="16"/>
              </w:rPr>
              <w:t>Adding using letter and picture clues, true and false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,</w:t>
            </w:r>
            <w:r w:rsidRPr="00B70C88">
              <w:rPr>
                <w:rFonts w:ascii="Calibri" w:hAnsi="Calibri"/>
                <w:color w:val="000000"/>
                <w:sz w:val="16"/>
                <w:szCs w:val="16"/>
              </w:rPr>
              <w:t xml:space="preserve"> and problem-solving pp.108-109</w:t>
            </w:r>
          </w:p>
        </w:tc>
        <w:tc>
          <w:tcPr>
            <w:tcW w:w="1800" w:type="dxa"/>
            <w:gridSpan w:val="2"/>
            <w:vAlign w:val="center"/>
          </w:tcPr>
          <w:p w14:paraId="55969C7C" w14:textId="23FD3C29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B63988C" w14:textId="21148A7B" w:rsidR="009A5172" w:rsidRPr="00350EDD" w:rsidRDefault="00B70C88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70C88">
              <w:rPr>
                <w:rFonts w:ascii="Calibri" w:hAnsi="Calibri"/>
                <w:color w:val="000000"/>
                <w:sz w:val="16"/>
                <w:szCs w:val="16"/>
              </w:rPr>
              <w:t xml:space="preserve">Time: Analogue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Problem-solving</w:t>
            </w:r>
            <w:r w:rsidRPr="00B70C88">
              <w:rPr>
                <w:rFonts w:ascii="Calibri" w:hAnsi="Calibri"/>
                <w:color w:val="000000"/>
                <w:sz w:val="16"/>
                <w:szCs w:val="16"/>
              </w:rPr>
              <w:t xml:space="preserve"> pp122-123</w:t>
            </w:r>
          </w:p>
        </w:tc>
        <w:tc>
          <w:tcPr>
            <w:tcW w:w="1770" w:type="dxa"/>
            <w:gridSpan w:val="2"/>
            <w:vAlign w:val="center"/>
          </w:tcPr>
          <w:p w14:paraId="02FB985A" w14:textId="4F4E2049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4" w:type="dxa"/>
            <w:vAlign w:val="center"/>
          </w:tcPr>
          <w:p w14:paraId="12AF6684" w14:textId="037BD382" w:rsidR="009A5172" w:rsidRPr="00350EDD" w:rsidRDefault="00B70C88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70C88">
              <w:rPr>
                <w:rFonts w:ascii="Calibri" w:hAnsi="Calibri"/>
                <w:color w:val="000000"/>
                <w:sz w:val="16"/>
                <w:szCs w:val="16"/>
              </w:rPr>
              <w:t>Building up to 500, counting in 10s, linking to multiplied by 10 pp.112-113</w:t>
            </w:r>
          </w:p>
        </w:tc>
      </w:tr>
      <w:tr w:rsidR="009A5172" w:rsidRPr="00D51DE6" w14:paraId="0A53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BE4F90F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A3387F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5F5096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77282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A4C820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424941F" w14:textId="4AA4986C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5CEBCA7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57B4C6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62E8472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9C0DB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AC7DD1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307A3FBC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5CC40A48" w14:textId="77777777" w:rsidR="002D37E8" w:rsidRDefault="002D37E8" w:rsidP="00A63738">
      <w:pPr>
        <w:pStyle w:val="NoSpacing"/>
      </w:pPr>
    </w:p>
    <w:p w14:paraId="6233AEE4" w14:textId="64AB53A0" w:rsidR="00396C6D" w:rsidRPr="003A2D28" w:rsidRDefault="002D37E8" w:rsidP="00A63738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16C433A6" w14:textId="138EBB3D" w:rsidR="00A57056" w:rsidRDefault="00A57056" w:rsidP="00A63738">
      <w:pPr>
        <w:rPr>
          <w:rFonts w:ascii="Arial" w:hAnsi="Arial" w:cs="Arial"/>
          <w:b/>
          <w:sz w:val="24"/>
          <w:szCs w:val="24"/>
        </w:rPr>
      </w:pPr>
    </w:p>
    <w:p w14:paraId="65B1C429" w14:textId="77777777" w:rsidR="00854649" w:rsidRDefault="00854649" w:rsidP="00A63738">
      <w:pPr>
        <w:rPr>
          <w:rFonts w:ascii="Arial" w:hAnsi="Arial" w:cs="Arial"/>
          <w:b/>
          <w:sz w:val="24"/>
          <w:szCs w:val="24"/>
        </w:rPr>
      </w:pPr>
    </w:p>
    <w:p w14:paraId="7159D84E" w14:textId="77777777" w:rsidR="00E91D90" w:rsidRDefault="00E91D90" w:rsidP="00A63738">
      <w:pPr>
        <w:rPr>
          <w:rFonts w:ascii="Arial" w:hAnsi="Arial" w:cs="Arial"/>
          <w:b/>
          <w:sz w:val="24"/>
          <w:szCs w:val="24"/>
        </w:rPr>
      </w:pPr>
    </w:p>
    <w:p w14:paraId="1DFB7CE0" w14:textId="36C0142D" w:rsidR="00A63738" w:rsidRPr="00EE3A51" w:rsidRDefault="00A63738" w:rsidP="00A63738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A63738" w:rsidRPr="00D51DE6" w14:paraId="4A7398C7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53F25F9C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44AD365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59C7680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E7AD7CE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39B5C25E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0CEE6366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067EBF7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DD42724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6EEE63B2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A63738" w:rsidRPr="00822EC2" w14:paraId="14720D46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4FB8E089" w14:textId="7BCA1E86" w:rsidR="00A63738" w:rsidRPr="0007083E" w:rsidRDefault="00A63738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028AC43C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96EAD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BB3688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127F1C0" w14:textId="1E9F7F92" w:rsidR="00A63738" w:rsidRPr="00817584" w:rsidRDefault="00E91D90" w:rsidP="0065094A">
            <w:pPr>
              <w:rPr>
                <w:rFonts w:ascii="Grade 1 Font" w:hAnsi="Grade 1 Font"/>
                <w:sz w:val="18"/>
                <w:szCs w:val="18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Count out concrete objects to 500 • Estimate, check by counting reliably up to 500 • Encourage group counting</w:t>
            </w:r>
          </w:p>
        </w:tc>
      </w:tr>
      <w:tr w:rsidR="00A63738" w:rsidRPr="00822EC2" w14:paraId="7911A2B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673E495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715242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181DD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3EAE9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00BD4BCD" w14:textId="6E68F2CF" w:rsidR="00A63738" w:rsidRPr="0094240C" w:rsidRDefault="00E91D90" w:rsidP="00EE3A51">
            <w:pPr>
              <w:rPr>
                <w:rFonts w:ascii="Grade 1 Font" w:hAnsi="Grade 1 Font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1s from any number between 0 to 500 • 10s, 5s and 2s, 3s, 4s and from any multiple of 10, 5, 2, 3, 4 between 0 – 500 • 50s, 100s to at least 1000 - use relationship between + and – - emphasise more than, less than - ascending and descending order</w:t>
            </w:r>
          </w:p>
        </w:tc>
      </w:tr>
      <w:tr w:rsidR="00A63738" w:rsidRPr="00822EC2" w14:paraId="6D6C2263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9BCC2D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24CA020" w14:textId="61EF96FA" w:rsidR="00A63738" w:rsidRPr="00350EDD" w:rsidRDefault="00A63738" w:rsidP="00E91D90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A7CCA9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0632B7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0F44D181" w14:textId="346570AA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E91D9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</w:p>
          <w:p w14:paraId="678827CF" w14:textId="5E25EA53" w:rsidR="00A63738" w:rsidRPr="0094240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6ED57D38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DFF4D0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BF8FB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65F8B272" w14:textId="2BCC1CE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E2B940" w14:textId="595B34C3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EE3A51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40" w:type="dxa"/>
            <w:gridSpan w:val="8"/>
            <w:vAlign w:val="center"/>
          </w:tcPr>
          <w:p w14:paraId="64E98D10" w14:textId="05C062C6" w:rsidR="008121BB" w:rsidRPr="00B5668F" w:rsidRDefault="00E91D90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Describe and compare numbers to 500 - smaller than, greater than • Describe and order numbers from smallest to greatest and greatest to smallest</w:t>
            </w:r>
          </w:p>
        </w:tc>
      </w:tr>
      <w:tr w:rsidR="00126DF3" w:rsidRPr="00822EC2" w14:paraId="7A76ED6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F970596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FBE3BF5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00F187E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0E2B8899" w14:textId="1E85427C" w:rsidR="00126DF3" w:rsidRPr="00AD3C76" w:rsidRDefault="00EE3A51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8"/>
            <w:vAlign w:val="center"/>
          </w:tcPr>
          <w:p w14:paraId="3723FB92" w14:textId="59CFF99F" w:rsidR="00126DF3" w:rsidRPr="002120B1" w:rsidRDefault="006D3BBF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ones up to 99 • Identify and know the value of each digit</w:t>
            </w:r>
          </w:p>
        </w:tc>
      </w:tr>
      <w:tr w:rsidR="00A63738" w:rsidRPr="00D51DE6" w14:paraId="18191D02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D32E124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3F4012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D6EF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F7CBB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144FAD63" w14:textId="1BFB6ABD" w:rsidR="00A63738" w:rsidRPr="0094240C" w:rsidRDefault="00E91D90" w:rsidP="00126DF3">
            <w:pPr>
              <w:rPr>
                <w:rFonts w:ascii="Calibri" w:hAnsi="Calibri" w:cs="Calibri"/>
                <w:color w:val="000000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equal grouping and sharing leading to division that may include remainders.</w:t>
            </w:r>
          </w:p>
        </w:tc>
        <w:tc>
          <w:tcPr>
            <w:tcW w:w="1730" w:type="dxa"/>
            <w:gridSpan w:val="2"/>
            <w:vAlign w:val="center"/>
          </w:tcPr>
          <w:p w14:paraId="4FBB6A62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3ED0D03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644AC8D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67AA54E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A245110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46C7B3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C6805A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1DADB987" w14:textId="546C0324" w:rsidR="00A63738" w:rsidRPr="0094240C" w:rsidRDefault="00E91D90" w:rsidP="00EE3A51">
            <w:pPr>
              <w:rPr>
                <w:rFonts w:ascii="Grade 1 Font" w:hAnsi="Grade 1 Font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500 and say which is:1,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30" w:type="dxa"/>
            <w:gridSpan w:val="2"/>
            <w:vAlign w:val="center"/>
          </w:tcPr>
          <w:p w14:paraId="2CB32C10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0AE283E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A63738" w:rsidRPr="005F21F8" w14:paraId="072C2ECB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24078C64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0A1993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8F2AC41" w14:textId="77777777" w:rsidR="001B7AD6" w:rsidRPr="00007360" w:rsidRDefault="001B7AD6" w:rsidP="001B7AD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627FB85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D0720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4FB3FAEB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46ADEAED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191A72F9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26B96B03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324B208A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A63738" w:rsidRPr="00D51DE6" w14:paraId="17FECD35" w14:textId="77777777" w:rsidTr="001B7AD6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50BE15C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D1686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00DE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27AE2" w14:textId="2E5E35BF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1436840E" w14:textId="5AE11BD1" w:rsidR="00730261" w:rsidRPr="00E91D90" w:rsidRDefault="00730261" w:rsidP="0073026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91D90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1EA0F7A9" w14:textId="68344266" w:rsidR="006D3BBF" w:rsidRPr="00E91D90" w:rsidRDefault="00E91D90" w:rsidP="00730261">
            <w:pPr>
              <w:rPr>
                <w:rFonts w:ascii="Grade 1 Font" w:hAnsi="Grade 1 Font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4B4E5AC6" w14:textId="1745C267" w:rsidR="00A63738" w:rsidRPr="00E91D90" w:rsidRDefault="00E91D90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7FD43D6" w14:textId="6FEBE5A6" w:rsidR="00A63738" w:rsidRPr="00E91D90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E91D90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6D155FF2" w14:textId="4D906BC8" w:rsidR="00A63738" w:rsidRPr="00E91D90" w:rsidRDefault="00E91D90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7CF63630" w14:textId="4775B002" w:rsidR="00A63738" w:rsidRPr="00E91D90" w:rsidRDefault="00E91D90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0C89CD3F" w14:textId="7C1CA763" w:rsidR="00A63738" w:rsidRPr="00E91D90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E91D9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2E64C02" w14:textId="3061AB05" w:rsidR="00A63738" w:rsidRPr="00E91D90" w:rsidRDefault="00E91D90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Addition and subtraction to 400 (+, -, =, □) • Practise number bonds to 30</w:t>
            </w:r>
          </w:p>
        </w:tc>
      </w:tr>
      <w:tr w:rsidR="009A5172" w:rsidRPr="00D51DE6" w14:paraId="6F122492" w14:textId="2DFCDEB9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064B33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23BA477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21232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4E524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EB84A96" w14:textId="5ECEF3A1" w:rsidR="009A5172" w:rsidRPr="00350EDD" w:rsidRDefault="00E91D90" w:rsidP="00831B7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91D90">
              <w:rPr>
                <w:rFonts w:ascii="Calibri" w:hAnsi="Calibri"/>
                <w:color w:val="000000"/>
                <w:sz w:val="16"/>
                <w:szCs w:val="16"/>
              </w:rPr>
              <w:t>Multiplication &amp; division by 10. pp.114-115</w:t>
            </w:r>
          </w:p>
        </w:tc>
        <w:tc>
          <w:tcPr>
            <w:tcW w:w="1800" w:type="dxa"/>
            <w:gridSpan w:val="2"/>
            <w:vAlign w:val="center"/>
          </w:tcPr>
          <w:p w14:paraId="2C1C18D7" w14:textId="7FDACEE1" w:rsidR="009A5172" w:rsidRPr="00350EDD" w:rsidRDefault="00E91D90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91D90">
              <w:rPr>
                <w:rFonts w:ascii="Calibri" w:hAnsi="Calibri"/>
                <w:color w:val="000000"/>
                <w:sz w:val="16"/>
                <w:szCs w:val="16"/>
              </w:rPr>
              <w:t>Count in 2s, 5s using number grids pp.116-117</w:t>
            </w:r>
          </w:p>
        </w:tc>
        <w:tc>
          <w:tcPr>
            <w:tcW w:w="1725" w:type="dxa"/>
            <w:gridSpan w:val="2"/>
            <w:vAlign w:val="center"/>
          </w:tcPr>
          <w:p w14:paraId="3CA2B933" w14:textId="2B10D25A" w:rsidR="009A5172" w:rsidRPr="00350EDD" w:rsidRDefault="00E91D90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91D90">
              <w:rPr>
                <w:rFonts w:ascii="Calibri" w:hAnsi="Calibri"/>
                <w:color w:val="000000"/>
                <w:sz w:val="16"/>
                <w:szCs w:val="16"/>
              </w:rPr>
              <w:t>Paving with tiles: covering the area, arrays pp.118-119</w:t>
            </w:r>
          </w:p>
        </w:tc>
        <w:tc>
          <w:tcPr>
            <w:tcW w:w="1770" w:type="dxa"/>
            <w:gridSpan w:val="2"/>
            <w:vAlign w:val="center"/>
          </w:tcPr>
          <w:p w14:paraId="7F524E66" w14:textId="04F16789" w:rsidR="009A5172" w:rsidRPr="00350EDD" w:rsidRDefault="00E91D90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91D90">
              <w:rPr>
                <w:rFonts w:ascii="Calibri" w:hAnsi="Calibri"/>
                <w:color w:val="000000"/>
                <w:sz w:val="16"/>
                <w:szCs w:val="16"/>
              </w:rPr>
              <w:t>Using 5s- grid link to counting in 5s, forwards and backwards from any number- linking to R5 coins, Multiplying by 5 pp.120-121</w:t>
            </w:r>
          </w:p>
        </w:tc>
        <w:tc>
          <w:tcPr>
            <w:tcW w:w="1724" w:type="dxa"/>
            <w:vAlign w:val="center"/>
          </w:tcPr>
          <w:p w14:paraId="58F93227" w14:textId="3C1D9CBB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9A5172" w:rsidRPr="00D51DE6" w14:paraId="42ACA6E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1BBDF8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F7A1D0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AB83BC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D94D87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3801BE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74BAF096" w14:textId="434008D0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0150AC2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48AA6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632E436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969A6E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5341FF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BBA335A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EE957AC" w14:textId="77777777" w:rsidR="00A63738" w:rsidRDefault="00A63738" w:rsidP="00A63738">
      <w:pPr>
        <w:pStyle w:val="NoSpacing"/>
      </w:pPr>
    </w:p>
    <w:p w14:paraId="0E8C9BC2" w14:textId="73A76381" w:rsidR="001A1DDD" w:rsidRPr="00EE3A51" w:rsidRDefault="00A63738" w:rsidP="002127F5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21AFC62" w14:textId="77777777" w:rsidR="00E91D90" w:rsidRDefault="00E91D90" w:rsidP="002127F5">
      <w:pPr>
        <w:rPr>
          <w:rFonts w:ascii="Arial" w:hAnsi="Arial" w:cs="Arial"/>
          <w:b/>
        </w:rPr>
      </w:pPr>
    </w:p>
    <w:p w14:paraId="4E29CA55" w14:textId="77777777" w:rsidR="00E91D90" w:rsidRDefault="00E91D90" w:rsidP="002127F5">
      <w:pPr>
        <w:rPr>
          <w:rFonts w:ascii="Arial" w:hAnsi="Arial" w:cs="Arial"/>
          <w:b/>
        </w:rPr>
      </w:pPr>
    </w:p>
    <w:p w14:paraId="2D0B8F24" w14:textId="77777777" w:rsidR="00E91D90" w:rsidRDefault="00E91D90" w:rsidP="002127F5">
      <w:pPr>
        <w:rPr>
          <w:rFonts w:ascii="Arial" w:hAnsi="Arial" w:cs="Arial"/>
          <w:b/>
        </w:rPr>
      </w:pPr>
    </w:p>
    <w:p w14:paraId="367AB4D2" w14:textId="77777777" w:rsidR="00E91D90" w:rsidRDefault="00E91D90" w:rsidP="002127F5">
      <w:pPr>
        <w:rPr>
          <w:rFonts w:ascii="Arial" w:hAnsi="Arial" w:cs="Arial"/>
          <w:b/>
        </w:rPr>
      </w:pPr>
    </w:p>
    <w:p w14:paraId="7BD8FE59" w14:textId="1D6B3FC9" w:rsidR="00653DCF" w:rsidRPr="00EE3A51" w:rsidRDefault="00601AD0" w:rsidP="002127F5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lastRenderedPageBreak/>
        <w:t>Date:</w:t>
      </w:r>
      <w:r w:rsidR="00EB470C" w:rsidRPr="00EE3A51">
        <w:rPr>
          <w:rFonts w:ascii="Arial" w:hAnsi="Arial" w:cs="Arial"/>
          <w:b/>
        </w:rPr>
        <w:t xml:space="preserve"> </w:t>
      </w:r>
      <w:r w:rsidR="001F54CB" w:rsidRPr="00EE3A51">
        <w:rPr>
          <w:rFonts w:ascii="Arial" w:hAnsi="Arial" w:cs="Arial"/>
          <w:b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"/>
        <w:gridCol w:w="1582"/>
        <w:gridCol w:w="1506"/>
        <w:gridCol w:w="2446"/>
        <w:gridCol w:w="1917"/>
        <w:gridCol w:w="1902"/>
        <w:gridCol w:w="1743"/>
        <w:gridCol w:w="1697"/>
        <w:gridCol w:w="1704"/>
      </w:tblGrid>
      <w:tr w:rsidR="00F74E59" w:rsidRPr="00D51DE6" w14:paraId="31F4966E" w14:textId="77777777" w:rsidTr="00AE7EE8">
        <w:tc>
          <w:tcPr>
            <w:tcW w:w="891" w:type="dxa"/>
            <w:shd w:val="clear" w:color="auto" w:fill="D9D9D9" w:themeFill="background1" w:themeFillShade="D9"/>
            <w:vAlign w:val="center"/>
          </w:tcPr>
          <w:p w14:paraId="4EA2A35A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506199D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56FD3B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33DA88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17" w:type="dxa"/>
            <w:shd w:val="clear" w:color="auto" w:fill="D9D9D9" w:themeFill="background1" w:themeFillShade="D9"/>
            <w:vAlign w:val="center"/>
          </w:tcPr>
          <w:p w14:paraId="4F766887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02" w:type="dxa"/>
            <w:shd w:val="clear" w:color="auto" w:fill="D9D9D9" w:themeFill="background1" w:themeFillShade="D9"/>
            <w:vAlign w:val="center"/>
          </w:tcPr>
          <w:p w14:paraId="0C94F310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93D757E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14:paraId="55D143F4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5828D808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17584" w:rsidRPr="00822EC2" w14:paraId="1F5E3ECD" w14:textId="77777777" w:rsidTr="00AE7EE8">
        <w:tc>
          <w:tcPr>
            <w:tcW w:w="891" w:type="dxa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09446C5" w14:textId="77777777" w:rsidR="00817584" w:rsidRDefault="00817584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6BD905" w14:textId="77777777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716C68" w14:textId="51AB2685" w:rsidR="00817584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958B895" w14:textId="24A8D205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63" w:type="dxa"/>
            <w:gridSpan w:val="5"/>
            <w:vAlign w:val="center"/>
          </w:tcPr>
          <w:p w14:paraId="3BAE0E10" w14:textId="70FEF7E5" w:rsidR="00817584" w:rsidRPr="005B3C40" w:rsidRDefault="00E91D90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Count out concrete objects to 500 • Estimate, check by counting reliably up to 500 • Encourage group counting</w:t>
            </w:r>
          </w:p>
        </w:tc>
      </w:tr>
      <w:tr w:rsidR="00A63738" w:rsidRPr="00822EC2" w14:paraId="43855501" w14:textId="77777777" w:rsidTr="00AE7EE8">
        <w:tc>
          <w:tcPr>
            <w:tcW w:w="891" w:type="dxa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3BC68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C680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6FFB2F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412B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EE2C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DCBA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A685C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26F1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4C546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F53E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52A640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C0BD38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7CA43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8739A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BC19F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3D894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C738C9" w14:textId="2952FFB0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DA5D5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A3CE3F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D038959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63" w:type="dxa"/>
            <w:gridSpan w:val="5"/>
            <w:vAlign w:val="center"/>
          </w:tcPr>
          <w:p w14:paraId="3BB901C2" w14:textId="0493635B" w:rsidR="00A63738" w:rsidRPr="00A63738" w:rsidRDefault="00E91D90" w:rsidP="00EE3A51">
            <w:pPr>
              <w:rPr>
                <w:rFonts w:ascii="Grade 1 Font" w:hAnsi="Grade 1 Font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1s from any number between 0 to 500 • 10s, 5s and 2s, 3s, 4s and from any multiple of 10, 5, 2, 3, 4 between 0 – 500 • 50s, 100s to at least 1000 - use relationship between + and – - emphasise more than, less than - ascending and descending order</w:t>
            </w:r>
          </w:p>
        </w:tc>
      </w:tr>
      <w:tr w:rsidR="00A63738" w:rsidRPr="00822EC2" w14:paraId="6B2D676C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D1AE5EC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52D1E4" w14:textId="3A5A7CEC" w:rsidR="00A63738" w:rsidRPr="00350EDD" w:rsidRDefault="00A63738" w:rsidP="00E91D9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4ADE42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343D804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63" w:type="dxa"/>
            <w:gridSpan w:val="5"/>
            <w:vAlign w:val="center"/>
          </w:tcPr>
          <w:p w14:paraId="366F6974" w14:textId="1500E7BA" w:rsidR="00A63738" w:rsidRPr="006D3BBF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E91D9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  <w:r w:rsidR="006D3BB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B5668F" w:rsidRPr="00822EC2" w14:paraId="3784A551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E092159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511353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45F0F46" w14:textId="59C9A4E5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</w:tcPr>
          <w:p w14:paraId="3DD9CC24" w14:textId="4EF8F516" w:rsidR="00B5668F" w:rsidRPr="0007083E" w:rsidRDefault="002120B1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6D3BBF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63" w:type="dxa"/>
            <w:gridSpan w:val="5"/>
            <w:vAlign w:val="center"/>
          </w:tcPr>
          <w:p w14:paraId="67796781" w14:textId="556B1DD3" w:rsidR="00B5668F" w:rsidRPr="00350EDD" w:rsidRDefault="00E91D90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Describe and compare numbers to 500 - smaller than, greater than • Describe and order numbers from smallest to greatest and greatest to smallest</w:t>
            </w:r>
          </w:p>
        </w:tc>
      </w:tr>
      <w:tr w:rsidR="00126DF3" w:rsidRPr="00822EC2" w14:paraId="2F31B683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2860DAE" w14:textId="77777777" w:rsidR="00126DF3" w:rsidRPr="0007083E" w:rsidRDefault="00126DF3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C76C5A" w14:textId="77777777" w:rsidR="00126DF3" w:rsidRPr="0007083E" w:rsidRDefault="00126DF3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C94B5FA" w14:textId="77777777" w:rsidR="00126DF3" w:rsidRPr="00153506" w:rsidRDefault="00126DF3" w:rsidP="00B5668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</w:tcPr>
          <w:p w14:paraId="50161D59" w14:textId="3B72049B" w:rsidR="00126DF3" w:rsidRPr="00AD3C76" w:rsidRDefault="00EE3A51" w:rsidP="00B566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63" w:type="dxa"/>
            <w:gridSpan w:val="5"/>
            <w:vAlign w:val="center"/>
          </w:tcPr>
          <w:p w14:paraId="7B70BDE3" w14:textId="74C500DD" w:rsidR="00126DF3" w:rsidRPr="002120B1" w:rsidRDefault="006D3BBF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ones up to 99 • Identify and know the value of each digit</w:t>
            </w:r>
          </w:p>
        </w:tc>
      </w:tr>
      <w:tr w:rsidR="00A63738" w:rsidRPr="00D51DE6" w14:paraId="60450507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D5AAE63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E0BCE4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BB681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1296395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59" w:type="dxa"/>
            <w:gridSpan w:val="4"/>
            <w:vAlign w:val="center"/>
          </w:tcPr>
          <w:p w14:paraId="282199EA" w14:textId="6A563B87" w:rsidR="00A63738" w:rsidRPr="00A63738" w:rsidRDefault="00E91D90" w:rsidP="00126DF3">
            <w:pPr>
              <w:rPr>
                <w:rFonts w:ascii="Calibri" w:hAnsi="Calibri" w:cs="Calibri"/>
                <w:color w:val="000000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equal grouping and sharing leading to division that may include remainders.</w:t>
            </w:r>
          </w:p>
        </w:tc>
        <w:tc>
          <w:tcPr>
            <w:tcW w:w="1704" w:type="dxa"/>
            <w:vAlign w:val="center"/>
          </w:tcPr>
          <w:p w14:paraId="2C1A7668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E3D49CD" w14:textId="4DD871B0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576EE711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2DEC94A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DCFD5D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F0BEB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45D040F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59" w:type="dxa"/>
            <w:gridSpan w:val="4"/>
            <w:vAlign w:val="center"/>
          </w:tcPr>
          <w:p w14:paraId="615984E5" w14:textId="0D0A680F" w:rsidR="00A63738" w:rsidRPr="00A63738" w:rsidRDefault="00E91D90" w:rsidP="00EE3A51">
            <w:pPr>
              <w:rPr>
                <w:rFonts w:ascii="Grade 1 Font" w:hAnsi="Grade 1 Font"/>
              </w:rPr>
            </w:pPr>
            <w:r w:rsidRPr="00E91D90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500 and say which is:1, 2, 3, 4, 5, 10 more or 1, 2, 3, 4, 5, 10 less - use relationship between + and – • Rapid recall addition and subtraction facts to 20 • Add or subtract multiples of 10 from 0-100</w:t>
            </w:r>
          </w:p>
        </w:tc>
        <w:tc>
          <w:tcPr>
            <w:tcW w:w="1704" w:type="dxa"/>
            <w:vAlign w:val="center"/>
          </w:tcPr>
          <w:p w14:paraId="424C295F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EDBF5BA" w14:textId="77777777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EB0AAC" w:rsidRPr="005F21F8" w14:paraId="78BE6F09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4A352D0" w14:textId="77777777" w:rsidR="00EB0AAC" w:rsidRPr="0007083E" w:rsidRDefault="00EB0AAC" w:rsidP="00EB0A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ACD506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9750A64" w14:textId="33432CC9" w:rsidR="00EB0AAC" w:rsidRPr="0007083E" w:rsidRDefault="00E91D90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Patterns, Functions and Algebra</w:t>
            </w:r>
            <w:r w:rsidR="006D3BBF"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A1C758B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17" w:type="dxa"/>
            <w:shd w:val="clear" w:color="auto" w:fill="D9D9D9" w:themeFill="background1" w:themeFillShade="D9"/>
            <w:vAlign w:val="center"/>
          </w:tcPr>
          <w:p w14:paraId="10D63FD3" w14:textId="77777777" w:rsidR="00EB0AAC" w:rsidRPr="00B5668F" w:rsidRDefault="00EB0AAC" w:rsidP="00EB0AA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902" w:type="dxa"/>
            <w:shd w:val="clear" w:color="auto" w:fill="D9D9D9" w:themeFill="background1" w:themeFillShade="D9"/>
            <w:vAlign w:val="center"/>
          </w:tcPr>
          <w:p w14:paraId="065B2B77" w14:textId="77777777" w:rsidR="00EB0AAC" w:rsidRPr="00B5668F" w:rsidRDefault="00EB0AAC" w:rsidP="00EB0AA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729F3557" w14:textId="77777777" w:rsidR="00EB0AAC" w:rsidRPr="00B5668F" w:rsidRDefault="00EB0AAC" w:rsidP="00EB0AA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14:paraId="60CE44E3" w14:textId="77777777" w:rsidR="00EB0AAC" w:rsidRPr="00B5668F" w:rsidRDefault="00EB0AAC" w:rsidP="00EB0AA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6435A316" w14:textId="77777777" w:rsidR="00EB0AAC" w:rsidRPr="00B5668F" w:rsidRDefault="00EB0AAC" w:rsidP="00EB0AA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</w:tr>
      <w:tr w:rsidR="00EB0AAC" w:rsidRPr="00D51DE6" w14:paraId="7EB25492" w14:textId="77777777" w:rsidTr="00AE7EE8">
        <w:trPr>
          <w:trHeight w:val="845"/>
        </w:trPr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3CB6A9A0" w14:textId="77777777" w:rsidR="00EB0AAC" w:rsidRPr="0007083E" w:rsidRDefault="00EB0AAC" w:rsidP="00EB0A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696349E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D74E8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E824AA" w14:textId="452E97F2" w:rsidR="00EB0AAC" w:rsidRPr="0007083E" w:rsidRDefault="00E91D90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1D90"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</w:tc>
        <w:tc>
          <w:tcPr>
            <w:tcW w:w="1917" w:type="dxa"/>
          </w:tcPr>
          <w:p w14:paraId="4A3E6F6A" w14:textId="6CE50B8D" w:rsidR="00E91D90" w:rsidRPr="00E91D90" w:rsidRDefault="00831B7F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  <w:r w:rsidR="00730261" w:rsidRPr="00E91D9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8451AF6" w14:textId="24C6EA7E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Copy, extend, and describe simple geometric patterns.</w:t>
            </w:r>
          </w:p>
          <w:p w14:paraId="6E2826F5" w14:textId="77777777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Recognise, describe 2D shapes and features</w:t>
            </w:r>
          </w:p>
          <w:p w14:paraId="0FFAF891" w14:textId="2371F9FF" w:rsidR="00EB0AAC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Time: hour, half-hour analogue time</w:t>
            </w:r>
          </w:p>
        </w:tc>
        <w:tc>
          <w:tcPr>
            <w:tcW w:w="1902" w:type="dxa"/>
            <w:tcBorders>
              <w:bottom w:val="single" w:sz="4" w:space="0" w:color="000000"/>
            </w:tcBorders>
          </w:tcPr>
          <w:p w14:paraId="1AC6D358" w14:textId="17D93694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Copy, extend, and describe simple geometric patterns.</w:t>
            </w:r>
          </w:p>
          <w:p w14:paraId="58A68C8B" w14:textId="77777777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Recognise, describe 2D shapes and features</w:t>
            </w:r>
          </w:p>
          <w:p w14:paraId="2B4A4868" w14:textId="2917F9DC" w:rsidR="00EB0AAC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Time: hour, half-hour analogue time</w:t>
            </w:r>
          </w:p>
        </w:tc>
        <w:tc>
          <w:tcPr>
            <w:tcW w:w="1743" w:type="dxa"/>
            <w:tcBorders>
              <w:bottom w:val="single" w:sz="4" w:space="0" w:color="000000"/>
            </w:tcBorders>
          </w:tcPr>
          <w:p w14:paraId="5BC88171" w14:textId="0F7ADBF3" w:rsidR="00452F41" w:rsidRPr="00E91D90" w:rsidRDefault="00452F41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E91D90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7DE5C580" w14:textId="030F9473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Copy, extend, and describe simple geometric patterns.</w:t>
            </w:r>
          </w:p>
          <w:p w14:paraId="72D6C219" w14:textId="77777777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Recognise, describe 2D shapes and features</w:t>
            </w:r>
          </w:p>
          <w:p w14:paraId="735CADAF" w14:textId="6D085E5E" w:rsidR="00EB0AAC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Time: hour, half-hour analogue time</w:t>
            </w:r>
          </w:p>
        </w:tc>
        <w:tc>
          <w:tcPr>
            <w:tcW w:w="1697" w:type="dxa"/>
            <w:tcBorders>
              <w:bottom w:val="single" w:sz="4" w:space="0" w:color="000000"/>
            </w:tcBorders>
          </w:tcPr>
          <w:p w14:paraId="7591A27D" w14:textId="75194065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Copy, extend, and describe simple geometric patterns.</w:t>
            </w:r>
          </w:p>
          <w:p w14:paraId="6F138BF2" w14:textId="77777777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Recognise, describe 2D shapes and features</w:t>
            </w:r>
          </w:p>
          <w:p w14:paraId="473AB8ED" w14:textId="42093F8F" w:rsidR="00EB0AAC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Time: hour, half-hour analogue time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14:paraId="32D5271A" w14:textId="32EC4F04" w:rsidR="00C463D3" w:rsidRPr="00E91D90" w:rsidRDefault="00C463D3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E91D9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2352EA5E" w14:textId="77D82611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Copy, extend, and describe simple geometric patterns.</w:t>
            </w:r>
          </w:p>
          <w:p w14:paraId="3EF5E28D" w14:textId="77777777" w:rsidR="00E91D90" w:rsidRPr="00E91D90" w:rsidRDefault="00E91D90" w:rsidP="00E91D90">
            <w:pPr>
              <w:rPr>
                <w:rFonts w:cstheme="minorHAnsi"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Recognise, describe 2D shapes and features</w:t>
            </w:r>
          </w:p>
          <w:p w14:paraId="0E44C125" w14:textId="449BAE86" w:rsidR="00EB0AAC" w:rsidRPr="00E91D90" w:rsidRDefault="00E91D90" w:rsidP="00E91D90">
            <w:pPr>
              <w:rPr>
                <w:rFonts w:cstheme="minorHAnsi"/>
                <w:bCs/>
                <w:sz w:val="18"/>
                <w:szCs w:val="18"/>
              </w:rPr>
            </w:pPr>
            <w:r w:rsidRPr="00E91D90">
              <w:rPr>
                <w:rFonts w:cstheme="minorHAnsi"/>
                <w:sz w:val="18"/>
                <w:szCs w:val="18"/>
              </w:rPr>
              <w:t>• Time: hour, half-hour analogue time</w:t>
            </w:r>
          </w:p>
        </w:tc>
      </w:tr>
      <w:tr w:rsidR="001B7AD6" w:rsidRPr="00D51DE6" w14:paraId="6CEE18FF" w14:textId="6E9F9912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683950" w14:textId="77777777" w:rsidR="001B7AD6" w:rsidRPr="0007083E" w:rsidRDefault="001B7AD6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6B7ABF" w14:textId="77777777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250AC35" w14:textId="2CBE5A75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BEB3748" w14:textId="77777777" w:rsidR="001B7AD6" w:rsidRPr="00350EDD" w:rsidRDefault="001B7AD6" w:rsidP="00714A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17" w:type="dxa"/>
            <w:vAlign w:val="center"/>
          </w:tcPr>
          <w:p w14:paraId="7C6940F6" w14:textId="6A695FB6" w:rsidR="001B7AD6" w:rsidRPr="00350EDD" w:rsidRDefault="00E91D90" w:rsidP="00D2465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91D90">
              <w:rPr>
                <w:rFonts w:ascii="Calibri" w:hAnsi="Calibri"/>
                <w:color w:val="000000"/>
                <w:sz w:val="16"/>
                <w:szCs w:val="16"/>
              </w:rPr>
              <w:t>Time: ¼, ½ hours; on the number line, problem solving pp.122-123</w:t>
            </w:r>
          </w:p>
        </w:tc>
        <w:tc>
          <w:tcPr>
            <w:tcW w:w="1902" w:type="dxa"/>
            <w:vAlign w:val="center"/>
          </w:tcPr>
          <w:p w14:paraId="01729B83" w14:textId="636F42CF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vAlign w:val="center"/>
          </w:tcPr>
          <w:p w14:paraId="0F20DBE8" w14:textId="435AB2D9" w:rsidR="001B7AD6" w:rsidRPr="00350EDD" w:rsidRDefault="00E91D90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91D90">
              <w:rPr>
                <w:rFonts w:ascii="Arial" w:hAnsi="Arial" w:cs="Arial"/>
                <w:bCs/>
                <w:sz w:val="16"/>
                <w:szCs w:val="16"/>
              </w:rPr>
              <w:t>Counting in 3s 4s, linking to multiplication.pp.124-125</w:t>
            </w:r>
          </w:p>
        </w:tc>
        <w:tc>
          <w:tcPr>
            <w:tcW w:w="1697" w:type="dxa"/>
            <w:vAlign w:val="center"/>
          </w:tcPr>
          <w:p w14:paraId="6707CAE2" w14:textId="3993E2C9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Align w:val="center"/>
          </w:tcPr>
          <w:p w14:paraId="7BC0292B" w14:textId="098BFCE9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F74E59" w:rsidRPr="00D51DE6" w14:paraId="70501433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69FC707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A31236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Resources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CFE8413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B1D9A4D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69B56E29" w14:textId="3052EE0D" w:rsidR="00F74E59" w:rsidRPr="00266750" w:rsidRDefault="00F74E59" w:rsidP="00714A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74E59" w:rsidRPr="00D51DE6" w14:paraId="5BCFE83C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4B23EBA7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143AB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F1D382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00EAF1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7141FC3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0B767E17" w14:textId="2DE7CA91" w:rsidR="00F74E59" w:rsidRPr="00266750" w:rsidRDefault="00F74E59" w:rsidP="00714A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74E59" w:rsidRPr="00D51DE6" w14:paraId="5B2F9805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054D493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6BB71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C5B9CDD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19D924A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25021014" w14:textId="77777777" w:rsidR="00F74E59" w:rsidRPr="00D51DE6" w:rsidRDefault="00F74E59" w:rsidP="00714A53">
            <w:pPr>
              <w:rPr>
                <w:rFonts w:ascii="Grade 1 Font" w:hAnsi="Grade 1 Font"/>
              </w:rPr>
            </w:pPr>
          </w:p>
        </w:tc>
      </w:tr>
    </w:tbl>
    <w:p w14:paraId="4BE7DFF7" w14:textId="77777777" w:rsidR="00653DCF" w:rsidRDefault="00653DCF"/>
    <w:p w14:paraId="1987F301" w14:textId="77777777" w:rsidR="008E5D4D" w:rsidRPr="00EE3A51" w:rsidRDefault="002D37E8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t xml:space="preserve">Educator: _____________________________                                                             </w:t>
      </w:r>
      <w:r w:rsidR="00C463D3" w:rsidRPr="00EE3A51">
        <w:rPr>
          <w:rFonts w:ascii="Arial" w:hAnsi="Arial" w:cs="Arial"/>
          <w:b/>
        </w:rPr>
        <w:t>HOD: _______________________</w:t>
      </w:r>
    </w:p>
    <w:sectPr w:rsidR="008E5D4D" w:rsidRPr="00EE3A51" w:rsidSect="0015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113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6B670" w14:textId="77777777" w:rsidR="006B4495" w:rsidRDefault="006B4495" w:rsidP="007C37B9">
      <w:pPr>
        <w:spacing w:after="0" w:line="240" w:lineRule="auto"/>
      </w:pPr>
      <w:r>
        <w:separator/>
      </w:r>
    </w:p>
  </w:endnote>
  <w:endnote w:type="continuationSeparator" w:id="0">
    <w:p w14:paraId="61A54C41" w14:textId="77777777" w:rsidR="006B4495" w:rsidRDefault="006B4495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96A41" w14:textId="77777777" w:rsidR="000A6FE5" w:rsidRDefault="000A6F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95F93" w14:textId="77777777" w:rsidR="000A6FE5" w:rsidRDefault="000A6F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B5EF" w14:textId="77777777" w:rsidR="000A6FE5" w:rsidRDefault="000A6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7B50" w14:textId="77777777" w:rsidR="006B4495" w:rsidRDefault="006B4495" w:rsidP="007C37B9">
      <w:pPr>
        <w:spacing w:after="0" w:line="240" w:lineRule="auto"/>
      </w:pPr>
      <w:r>
        <w:separator/>
      </w:r>
    </w:p>
  </w:footnote>
  <w:footnote w:type="continuationSeparator" w:id="0">
    <w:p w14:paraId="12C8BE95" w14:textId="77777777" w:rsidR="006B4495" w:rsidRDefault="006B4495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17426" w14:textId="77777777" w:rsidR="000A6FE5" w:rsidRDefault="000A6F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BD86" w14:textId="77777777" w:rsidR="007E74FA" w:rsidRPr="009E6C3B" w:rsidRDefault="007E74FA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75DE7426" w14:textId="2180C31C" w:rsidR="007E74FA" w:rsidRPr="002127F5" w:rsidRDefault="007E74FA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 xml:space="preserve">Term </w:t>
    </w:r>
    <w:r w:rsidR="000A6FE5">
      <w:rPr>
        <w:rFonts w:ascii="Grade 1 Font" w:eastAsia="Calibri" w:hAnsi="Grade 1 Font" w:cs="Arial"/>
        <w:b/>
        <w:sz w:val="32"/>
        <w:szCs w:val="32"/>
        <w:u w:val="single"/>
      </w:rPr>
      <w:t>2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BA57CB">
      <w:rPr>
        <w:rFonts w:ascii="Grade 1 Font" w:eastAsia="Calibri" w:hAnsi="Grade 1 Font" w:cs="Arial"/>
        <w:b/>
        <w:sz w:val="32"/>
        <w:szCs w:val="32"/>
        <w:u w:val="single"/>
      </w:rPr>
      <w:t>3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B372D" w14:textId="77777777" w:rsidR="000A6FE5" w:rsidRDefault="000A6F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8BE4B"/>
    <w:multiLevelType w:val="hybridMultilevel"/>
    <w:tmpl w:val="B1B52F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360"/>
    <w:rsid w:val="00010E80"/>
    <w:rsid w:val="0004285C"/>
    <w:rsid w:val="00055C05"/>
    <w:rsid w:val="0007083E"/>
    <w:rsid w:val="00092450"/>
    <w:rsid w:val="00096CA0"/>
    <w:rsid w:val="000A6FE5"/>
    <w:rsid w:val="000C2830"/>
    <w:rsid w:val="000C624B"/>
    <w:rsid w:val="000D198C"/>
    <w:rsid w:val="000E1C6A"/>
    <w:rsid w:val="00100682"/>
    <w:rsid w:val="00105883"/>
    <w:rsid w:val="0012009E"/>
    <w:rsid w:val="00124B66"/>
    <w:rsid w:val="00125FAD"/>
    <w:rsid w:val="00126DF3"/>
    <w:rsid w:val="001307AD"/>
    <w:rsid w:val="001479C9"/>
    <w:rsid w:val="00153506"/>
    <w:rsid w:val="0018449C"/>
    <w:rsid w:val="001977C6"/>
    <w:rsid w:val="001A1DDD"/>
    <w:rsid w:val="001B7AD6"/>
    <w:rsid w:val="001D2186"/>
    <w:rsid w:val="001E3E5C"/>
    <w:rsid w:val="001F0540"/>
    <w:rsid w:val="001F0C91"/>
    <w:rsid w:val="001F54CB"/>
    <w:rsid w:val="002063FF"/>
    <w:rsid w:val="0021198B"/>
    <w:rsid w:val="002120B1"/>
    <w:rsid w:val="002127F5"/>
    <w:rsid w:val="00212FBF"/>
    <w:rsid w:val="002134E0"/>
    <w:rsid w:val="00214EF6"/>
    <w:rsid w:val="002349DE"/>
    <w:rsid w:val="002504CB"/>
    <w:rsid w:val="00257C28"/>
    <w:rsid w:val="00266750"/>
    <w:rsid w:val="00271AAA"/>
    <w:rsid w:val="002722F3"/>
    <w:rsid w:val="00281DE3"/>
    <w:rsid w:val="00290B9B"/>
    <w:rsid w:val="002A5287"/>
    <w:rsid w:val="002A595F"/>
    <w:rsid w:val="002A60AD"/>
    <w:rsid w:val="002D37E8"/>
    <w:rsid w:val="002D7E36"/>
    <w:rsid w:val="002F4E8B"/>
    <w:rsid w:val="002F6DC6"/>
    <w:rsid w:val="003104E3"/>
    <w:rsid w:val="0032242B"/>
    <w:rsid w:val="00350EDD"/>
    <w:rsid w:val="003537C3"/>
    <w:rsid w:val="00363B79"/>
    <w:rsid w:val="00365922"/>
    <w:rsid w:val="00372C31"/>
    <w:rsid w:val="00373EAD"/>
    <w:rsid w:val="003757E6"/>
    <w:rsid w:val="00376749"/>
    <w:rsid w:val="00396C6D"/>
    <w:rsid w:val="003A2D28"/>
    <w:rsid w:val="003F1D48"/>
    <w:rsid w:val="00412793"/>
    <w:rsid w:val="004170DE"/>
    <w:rsid w:val="00422C03"/>
    <w:rsid w:val="00425C28"/>
    <w:rsid w:val="004320E2"/>
    <w:rsid w:val="0043670F"/>
    <w:rsid w:val="004516EA"/>
    <w:rsid w:val="00452F41"/>
    <w:rsid w:val="00473F12"/>
    <w:rsid w:val="00475FA2"/>
    <w:rsid w:val="004974F6"/>
    <w:rsid w:val="004A2138"/>
    <w:rsid w:val="004B0234"/>
    <w:rsid w:val="004B0B3D"/>
    <w:rsid w:val="004B525E"/>
    <w:rsid w:val="004C34A5"/>
    <w:rsid w:val="004E07B8"/>
    <w:rsid w:val="004E43F8"/>
    <w:rsid w:val="004E5055"/>
    <w:rsid w:val="004E740D"/>
    <w:rsid w:val="004F6504"/>
    <w:rsid w:val="005209E7"/>
    <w:rsid w:val="00536691"/>
    <w:rsid w:val="00554584"/>
    <w:rsid w:val="00560F4D"/>
    <w:rsid w:val="00567505"/>
    <w:rsid w:val="00575524"/>
    <w:rsid w:val="005921D4"/>
    <w:rsid w:val="00592D63"/>
    <w:rsid w:val="005A2DC6"/>
    <w:rsid w:val="005A33B0"/>
    <w:rsid w:val="005A5964"/>
    <w:rsid w:val="005B3C40"/>
    <w:rsid w:val="005C7987"/>
    <w:rsid w:val="005F21F8"/>
    <w:rsid w:val="00601AD0"/>
    <w:rsid w:val="00605FB8"/>
    <w:rsid w:val="00620C11"/>
    <w:rsid w:val="00630AF0"/>
    <w:rsid w:val="006431BC"/>
    <w:rsid w:val="0064672F"/>
    <w:rsid w:val="0065094A"/>
    <w:rsid w:val="00653DCF"/>
    <w:rsid w:val="00655655"/>
    <w:rsid w:val="00665CA7"/>
    <w:rsid w:val="00671288"/>
    <w:rsid w:val="00676227"/>
    <w:rsid w:val="006A4A3D"/>
    <w:rsid w:val="006A7C56"/>
    <w:rsid w:val="006B0524"/>
    <w:rsid w:val="006B4495"/>
    <w:rsid w:val="006C7BA1"/>
    <w:rsid w:val="006D0F11"/>
    <w:rsid w:val="006D3BBF"/>
    <w:rsid w:val="006E07DA"/>
    <w:rsid w:val="006E1EF8"/>
    <w:rsid w:val="00714A53"/>
    <w:rsid w:val="007164A8"/>
    <w:rsid w:val="00730261"/>
    <w:rsid w:val="0074024D"/>
    <w:rsid w:val="0074334F"/>
    <w:rsid w:val="00745D51"/>
    <w:rsid w:val="00754AD6"/>
    <w:rsid w:val="00756434"/>
    <w:rsid w:val="00761A8A"/>
    <w:rsid w:val="007756D3"/>
    <w:rsid w:val="00790E04"/>
    <w:rsid w:val="00792E46"/>
    <w:rsid w:val="007B7750"/>
    <w:rsid w:val="007C0CFB"/>
    <w:rsid w:val="007C37B9"/>
    <w:rsid w:val="007C680E"/>
    <w:rsid w:val="007C7D3F"/>
    <w:rsid w:val="007E5584"/>
    <w:rsid w:val="007E6802"/>
    <w:rsid w:val="007E74FA"/>
    <w:rsid w:val="0080205B"/>
    <w:rsid w:val="008062B0"/>
    <w:rsid w:val="00806BFB"/>
    <w:rsid w:val="008121BB"/>
    <w:rsid w:val="00812ACC"/>
    <w:rsid w:val="00813242"/>
    <w:rsid w:val="00817584"/>
    <w:rsid w:val="00827CB5"/>
    <w:rsid w:val="00831B7F"/>
    <w:rsid w:val="00845606"/>
    <w:rsid w:val="00854649"/>
    <w:rsid w:val="00855904"/>
    <w:rsid w:val="00867A06"/>
    <w:rsid w:val="008762F2"/>
    <w:rsid w:val="0088339F"/>
    <w:rsid w:val="00887CC2"/>
    <w:rsid w:val="008A27CE"/>
    <w:rsid w:val="008B08CF"/>
    <w:rsid w:val="008D2126"/>
    <w:rsid w:val="008E4019"/>
    <w:rsid w:val="008E5D4D"/>
    <w:rsid w:val="008E7403"/>
    <w:rsid w:val="008F7F52"/>
    <w:rsid w:val="00907D5D"/>
    <w:rsid w:val="009264A7"/>
    <w:rsid w:val="0094240C"/>
    <w:rsid w:val="009463A8"/>
    <w:rsid w:val="0096087A"/>
    <w:rsid w:val="0096576F"/>
    <w:rsid w:val="00972EC2"/>
    <w:rsid w:val="0098702F"/>
    <w:rsid w:val="009922A8"/>
    <w:rsid w:val="009A5172"/>
    <w:rsid w:val="009A7CB5"/>
    <w:rsid w:val="009D2E09"/>
    <w:rsid w:val="009D2FF8"/>
    <w:rsid w:val="009D5566"/>
    <w:rsid w:val="009D7CBC"/>
    <w:rsid w:val="00A0687A"/>
    <w:rsid w:val="00A1060B"/>
    <w:rsid w:val="00A2139E"/>
    <w:rsid w:val="00A21FA9"/>
    <w:rsid w:val="00A23D8D"/>
    <w:rsid w:val="00A2579A"/>
    <w:rsid w:val="00A41875"/>
    <w:rsid w:val="00A57056"/>
    <w:rsid w:val="00A57D19"/>
    <w:rsid w:val="00A63738"/>
    <w:rsid w:val="00A95261"/>
    <w:rsid w:val="00A95D68"/>
    <w:rsid w:val="00AA47E6"/>
    <w:rsid w:val="00AA5A09"/>
    <w:rsid w:val="00AB3B51"/>
    <w:rsid w:val="00AD3C76"/>
    <w:rsid w:val="00AE1E4A"/>
    <w:rsid w:val="00AE326C"/>
    <w:rsid w:val="00AE7EE8"/>
    <w:rsid w:val="00B0092A"/>
    <w:rsid w:val="00B04EA1"/>
    <w:rsid w:val="00B07F89"/>
    <w:rsid w:val="00B34DB2"/>
    <w:rsid w:val="00B5668F"/>
    <w:rsid w:val="00B63596"/>
    <w:rsid w:val="00B70C88"/>
    <w:rsid w:val="00B7385C"/>
    <w:rsid w:val="00BA38F6"/>
    <w:rsid w:val="00BA57CB"/>
    <w:rsid w:val="00BB7324"/>
    <w:rsid w:val="00BD0123"/>
    <w:rsid w:val="00BD1157"/>
    <w:rsid w:val="00BD4122"/>
    <w:rsid w:val="00BE1805"/>
    <w:rsid w:val="00BF130D"/>
    <w:rsid w:val="00BF62F9"/>
    <w:rsid w:val="00C10782"/>
    <w:rsid w:val="00C33189"/>
    <w:rsid w:val="00C4086F"/>
    <w:rsid w:val="00C463D3"/>
    <w:rsid w:val="00C51839"/>
    <w:rsid w:val="00C87379"/>
    <w:rsid w:val="00C97CD9"/>
    <w:rsid w:val="00CA322A"/>
    <w:rsid w:val="00CC1D71"/>
    <w:rsid w:val="00CC4423"/>
    <w:rsid w:val="00CD6FE1"/>
    <w:rsid w:val="00CD745B"/>
    <w:rsid w:val="00D02A0E"/>
    <w:rsid w:val="00D14F5C"/>
    <w:rsid w:val="00D16A90"/>
    <w:rsid w:val="00D24657"/>
    <w:rsid w:val="00D2620F"/>
    <w:rsid w:val="00D46BF0"/>
    <w:rsid w:val="00D51DE6"/>
    <w:rsid w:val="00D5585E"/>
    <w:rsid w:val="00D70031"/>
    <w:rsid w:val="00D759CB"/>
    <w:rsid w:val="00D85F15"/>
    <w:rsid w:val="00D92B77"/>
    <w:rsid w:val="00DA0CB4"/>
    <w:rsid w:val="00DB081C"/>
    <w:rsid w:val="00DB2AA6"/>
    <w:rsid w:val="00DB4D5D"/>
    <w:rsid w:val="00DD2E78"/>
    <w:rsid w:val="00DD6666"/>
    <w:rsid w:val="00DD72BB"/>
    <w:rsid w:val="00DE2D90"/>
    <w:rsid w:val="00DE2DF0"/>
    <w:rsid w:val="00E10509"/>
    <w:rsid w:val="00E11811"/>
    <w:rsid w:val="00E14841"/>
    <w:rsid w:val="00E20299"/>
    <w:rsid w:val="00E31BEF"/>
    <w:rsid w:val="00E32914"/>
    <w:rsid w:val="00E67961"/>
    <w:rsid w:val="00E726BC"/>
    <w:rsid w:val="00E76D15"/>
    <w:rsid w:val="00E91D90"/>
    <w:rsid w:val="00E9251C"/>
    <w:rsid w:val="00E9444A"/>
    <w:rsid w:val="00E96093"/>
    <w:rsid w:val="00EA077D"/>
    <w:rsid w:val="00EA5A34"/>
    <w:rsid w:val="00EB0AAC"/>
    <w:rsid w:val="00EB470C"/>
    <w:rsid w:val="00ED14F6"/>
    <w:rsid w:val="00ED2C22"/>
    <w:rsid w:val="00EE012D"/>
    <w:rsid w:val="00EE3A51"/>
    <w:rsid w:val="00EE6F72"/>
    <w:rsid w:val="00F00D62"/>
    <w:rsid w:val="00F05F48"/>
    <w:rsid w:val="00F06274"/>
    <w:rsid w:val="00F1606B"/>
    <w:rsid w:val="00F214D4"/>
    <w:rsid w:val="00F468C6"/>
    <w:rsid w:val="00F74E59"/>
    <w:rsid w:val="00FA45DD"/>
    <w:rsid w:val="00FB4551"/>
    <w:rsid w:val="00FB68C1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722C4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A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5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3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F2215-87CB-4A9E-A1AB-D2505F56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10</Pages>
  <Words>4008</Words>
  <Characters>22851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5</cp:revision>
  <cp:lastPrinted>2018-11-12T11:23:00Z</cp:lastPrinted>
  <dcterms:created xsi:type="dcterms:W3CDTF">2022-11-27T18:17:00Z</dcterms:created>
  <dcterms:modified xsi:type="dcterms:W3CDTF">2022-11-30T17:25:00Z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9ecdd2ba1093a65f6b265bd67619400f4c6b4d78cbe1b4e1aadb36de549cf3a6</vt:lpwstr>
  </property>
</Properties>
</file>